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BE91F" w14:textId="77777777" w:rsidR="00853B1D" w:rsidRPr="00231230" w:rsidRDefault="00245ED4" w:rsidP="00F57154">
      <w:pPr>
        <w:jc w:val="center"/>
        <w:rPr>
          <w:rFonts w:ascii="Calibri" w:hAnsi="Calibri" w:cs="Calibri"/>
          <w:b/>
          <w:bCs/>
          <w:sz w:val="28"/>
        </w:rPr>
      </w:pPr>
      <w:r w:rsidRPr="00231230">
        <w:rPr>
          <w:rFonts w:ascii="Calibri" w:hAnsi="Calibri" w:cs="Calibri"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6BE98C" wp14:editId="286BE98D">
                <wp:simplePos x="0" y="0"/>
                <wp:positionH relativeFrom="column">
                  <wp:posOffset>104140</wp:posOffset>
                </wp:positionH>
                <wp:positionV relativeFrom="paragraph">
                  <wp:posOffset>8890</wp:posOffset>
                </wp:positionV>
                <wp:extent cx="6379845" cy="405130"/>
                <wp:effectExtent l="0" t="0" r="2540" b="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84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BE9BB" w14:textId="77777777" w:rsidR="00E94829" w:rsidRPr="00853B1D" w:rsidRDefault="00E94829" w:rsidP="007F058D">
                            <w:pPr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DD307B">
                              <w:rPr>
                                <w:rFonts w:asciiTheme="minorHAnsi" w:hAnsiTheme="minorHAnsi" w:cs="Tahom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Exhibition </w:t>
                            </w:r>
                            <w:r w:rsidR="000944B4" w:rsidRPr="00DD307B">
                              <w:rPr>
                                <w:rFonts w:asciiTheme="minorHAnsi" w:hAnsiTheme="minorHAnsi" w:cs="Tahom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and </w:t>
                            </w:r>
                            <w:r w:rsidR="00B702AD" w:rsidRPr="00DD307B">
                              <w:rPr>
                                <w:rFonts w:asciiTheme="minorHAnsi" w:hAnsiTheme="minorHAnsi" w:cs="Tahoma"/>
                                <w:b/>
                                <w:bCs/>
                                <w:sz w:val="40"/>
                                <w:szCs w:val="40"/>
                              </w:rPr>
                              <w:t>Information/</w:t>
                            </w:r>
                            <w:r w:rsidR="000944B4" w:rsidRPr="00DD307B">
                              <w:rPr>
                                <w:rFonts w:asciiTheme="minorHAnsi" w:hAnsiTheme="minorHAnsi" w:cs="Tahom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Advertisement </w:t>
                            </w:r>
                            <w:r w:rsidRPr="00DD307B">
                              <w:rPr>
                                <w:rFonts w:asciiTheme="minorHAnsi" w:hAnsiTheme="minorHAnsi" w:cs="Tahoma"/>
                                <w:b/>
                                <w:bCs/>
                                <w:sz w:val="40"/>
                                <w:szCs w:val="40"/>
                              </w:rPr>
                              <w:t>Space Book</w:t>
                            </w:r>
                            <w:r w:rsidR="001546E1" w:rsidRPr="00DD307B">
                              <w:rPr>
                                <w:rFonts w:asciiTheme="minorHAnsi" w:hAnsiTheme="minorHAnsi" w:cs="Tahoma"/>
                                <w:b/>
                                <w:bCs/>
                                <w:sz w:val="40"/>
                                <w:szCs w:val="40"/>
                              </w:rPr>
                              <w:t>i</w:t>
                            </w:r>
                            <w:r w:rsidRPr="00DD307B">
                              <w:rPr>
                                <w:rFonts w:asciiTheme="minorHAnsi" w:hAnsiTheme="minorHAnsi" w:cs="Tahoma"/>
                                <w:b/>
                                <w:bCs/>
                                <w:sz w:val="40"/>
                                <w:szCs w:val="40"/>
                              </w:rPr>
                              <w:t>ng</w:t>
                            </w:r>
                            <w:r w:rsidRPr="00DD307B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53B1D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BE98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8.2pt;margin-top:.7pt;width:502.35pt;height:31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B+9QEAAMoDAAAOAAAAZHJzL2Uyb0RvYy54bWysU8tu2zAQvBfoPxC817IdOw/BcpA6cFEg&#10;TQuk+QCKoiSiFJdd0pbcr++SchwjvQXVgeByydmd2dHqdugM2yv0GmzBZ5MpZ8pKqLRtCv78c/vp&#10;mjMfhK2EAasKflCe364/flj1LldzaMFUChmBWJ/3ruBtCC7PMi9b1Qk/AacsJWvATgQKsckqFD2h&#10;dyabT6eXWQ9YOQSpvKfT+zHJ1wm/rpUM3+vaq8BMwam3kFZMaxnXbL0SeYPCtVoe2xDv6KIT2lLR&#10;E9S9CILtUP8D1WmJ4KEOEwldBnWtpUociM1s+obNUyucSlxIHO9OMvn/Bysf90/uB7IwfIaBBphI&#10;ePcA8pdnFjatsI26Q4S+VaKiwrMoWdY7nx+fRql97iNI2X+DioYsdgES0FBjF1UhnozQaQCHk+hq&#10;CEzS4eXF1c31YsmZpNxiupxdpKlkIn957dCHLwo6FjcFRxpqQhf7Bx9iNyJ/uRKLeTC62mpjUoBN&#10;uTHI9oIMsE1fIvDmmrHxsoX4bESMJ4lmZDZyDEM5UDLSLaE6EGGE0VD0A9CmBfzDWU9mKrj/vROo&#10;ODNfLYl2M1ssovtSsFhezSnA80x5nhFWElTBA2fjdhNGx+4c6qalSuOYLNyR0LVOGrx2deybDJOk&#10;OZo7OvI8Trdef8H1XwAAAP//AwBQSwMEFAAGAAgAAAAhAKVisBnbAAAACAEAAA8AAABkcnMvZG93&#10;bnJldi54bWxMj0FPg0AQhe8m/ofNmHgxdoG0VClLoyYar639AQNMgZSdJey20H/v9KSnl5f38uab&#10;fDvbXl1o9J1jA/EiAkVcubrjxsDh5/P5BZQPyDX2jsnAlTxsi/u7HLPaTbyjyz40SkbYZ2igDWHI&#10;tPZVSxb9wg3Ekh3daDGIHRtdjzjJuO11EkWpttixXGhxoI+WqtP+bA0cv6en1etUfoXDerdM37Fb&#10;l+5qzOPD/LYBFWgOf2W44Qs6FMJUujPXXvXi06U0RUVucZTEMajSQLpKQBe5/v9A8QsAAP//AwBQ&#10;SwECLQAUAAYACAAAACEAtoM4kv4AAADhAQAAEwAAAAAAAAAAAAAAAAAAAAAAW0NvbnRlbnRfVHlw&#10;ZXNdLnhtbFBLAQItABQABgAIAAAAIQA4/SH/1gAAAJQBAAALAAAAAAAAAAAAAAAAAC8BAABfcmVs&#10;cy8ucmVsc1BLAQItABQABgAIAAAAIQCznlB+9QEAAMoDAAAOAAAAAAAAAAAAAAAAAC4CAABkcnMv&#10;ZTJvRG9jLnhtbFBLAQItABQABgAIAAAAIQClYrAZ2wAAAAgBAAAPAAAAAAAAAAAAAAAAAE8EAABk&#10;cnMvZG93bnJldi54bWxQSwUGAAAAAAQABADzAAAAVwUAAAAA&#10;" stroked="f">
                <v:textbox>
                  <w:txbxContent>
                    <w:p w14:paraId="286BE9BB" w14:textId="77777777" w:rsidR="00E94829" w:rsidRPr="00853B1D" w:rsidRDefault="00E94829" w:rsidP="007F058D">
                      <w:pPr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DD307B">
                        <w:rPr>
                          <w:rFonts w:asciiTheme="minorHAnsi" w:hAnsiTheme="minorHAnsi" w:cs="Tahoma"/>
                          <w:b/>
                          <w:bCs/>
                          <w:sz w:val="40"/>
                          <w:szCs w:val="40"/>
                        </w:rPr>
                        <w:t xml:space="preserve">Exhibition </w:t>
                      </w:r>
                      <w:r w:rsidR="000944B4" w:rsidRPr="00DD307B">
                        <w:rPr>
                          <w:rFonts w:asciiTheme="minorHAnsi" w:hAnsiTheme="minorHAnsi" w:cs="Tahoma"/>
                          <w:b/>
                          <w:bCs/>
                          <w:sz w:val="40"/>
                          <w:szCs w:val="40"/>
                        </w:rPr>
                        <w:t xml:space="preserve">and </w:t>
                      </w:r>
                      <w:r w:rsidR="00B702AD" w:rsidRPr="00DD307B">
                        <w:rPr>
                          <w:rFonts w:asciiTheme="minorHAnsi" w:hAnsiTheme="minorHAnsi" w:cs="Tahoma"/>
                          <w:b/>
                          <w:bCs/>
                          <w:sz w:val="40"/>
                          <w:szCs w:val="40"/>
                        </w:rPr>
                        <w:t>Information/</w:t>
                      </w:r>
                      <w:r w:rsidR="000944B4" w:rsidRPr="00DD307B">
                        <w:rPr>
                          <w:rFonts w:asciiTheme="minorHAnsi" w:hAnsiTheme="minorHAnsi" w:cs="Tahoma"/>
                          <w:b/>
                          <w:bCs/>
                          <w:sz w:val="40"/>
                          <w:szCs w:val="40"/>
                        </w:rPr>
                        <w:t xml:space="preserve">Advertisement </w:t>
                      </w:r>
                      <w:r w:rsidRPr="00DD307B">
                        <w:rPr>
                          <w:rFonts w:asciiTheme="minorHAnsi" w:hAnsiTheme="minorHAnsi" w:cs="Tahoma"/>
                          <w:b/>
                          <w:bCs/>
                          <w:sz w:val="40"/>
                          <w:szCs w:val="40"/>
                        </w:rPr>
                        <w:t>Space Book</w:t>
                      </w:r>
                      <w:r w:rsidR="001546E1" w:rsidRPr="00DD307B">
                        <w:rPr>
                          <w:rFonts w:asciiTheme="minorHAnsi" w:hAnsiTheme="minorHAnsi" w:cs="Tahoma"/>
                          <w:b/>
                          <w:bCs/>
                          <w:sz w:val="40"/>
                          <w:szCs w:val="40"/>
                        </w:rPr>
                        <w:t>i</w:t>
                      </w:r>
                      <w:r w:rsidRPr="00DD307B">
                        <w:rPr>
                          <w:rFonts w:asciiTheme="minorHAnsi" w:hAnsiTheme="minorHAnsi" w:cs="Tahoma"/>
                          <w:b/>
                          <w:bCs/>
                          <w:sz w:val="40"/>
                          <w:szCs w:val="40"/>
                        </w:rPr>
                        <w:t>ng</w:t>
                      </w:r>
                      <w:r w:rsidRPr="00DD307B">
                        <w:rPr>
                          <w:rFonts w:ascii="Tahoma" w:hAnsi="Tahoma" w:cs="Tahoma"/>
                          <w:sz w:val="40"/>
                          <w:szCs w:val="40"/>
                        </w:rPr>
                        <w:t xml:space="preserve"> </w:t>
                      </w:r>
                      <w:r w:rsidRPr="00853B1D">
                        <w:rPr>
                          <w:rFonts w:ascii="Tahoma" w:hAnsi="Tahoma" w:cs="Tahoma"/>
                          <w:sz w:val="36"/>
                          <w:szCs w:val="36"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</w:p>
    <w:p w14:paraId="286BE920" w14:textId="77777777" w:rsidR="00853B1D" w:rsidRPr="00231230" w:rsidRDefault="00853B1D" w:rsidP="00F57154">
      <w:pPr>
        <w:jc w:val="center"/>
        <w:rPr>
          <w:rFonts w:ascii="Calibri" w:hAnsi="Calibri" w:cs="Calibri"/>
          <w:b/>
          <w:bCs/>
          <w:sz w:val="28"/>
        </w:rPr>
      </w:pPr>
    </w:p>
    <w:p w14:paraId="286BE921" w14:textId="3A010CBF" w:rsidR="007F058D" w:rsidRPr="00DD307B" w:rsidRDefault="007F058D" w:rsidP="007F058D">
      <w:pPr>
        <w:jc w:val="center"/>
        <w:rPr>
          <w:rFonts w:ascii="Calibri" w:hAnsi="Calibri" w:cs="Calibri"/>
          <w:bCs/>
          <w:sz w:val="28"/>
        </w:rPr>
      </w:pPr>
      <w:r w:rsidRPr="00DD307B">
        <w:rPr>
          <w:rFonts w:ascii="Calibri" w:hAnsi="Calibri" w:cs="Calibri"/>
          <w:bCs/>
          <w:sz w:val="28"/>
        </w:rPr>
        <w:t xml:space="preserve">Venue: </w:t>
      </w:r>
      <w:r w:rsidR="0041773E">
        <w:rPr>
          <w:rFonts w:ascii="Calibri" w:hAnsi="Calibri" w:cs="Calibri"/>
          <w:bCs/>
          <w:sz w:val="28"/>
        </w:rPr>
        <w:t xml:space="preserve">Athlone Springs Hotel, </w:t>
      </w:r>
      <w:r w:rsidR="00B8347C">
        <w:rPr>
          <w:rFonts w:ascii="Calibri" w:hAnsi="Calibri" w:cs="Calibri"/>
          <w:bCs/>
          <w:sz w:val="28"/>
        </w:rPr>
        <w:t>Co. Roscommon</w:t>
      </w:r>
    </w:p>
    <w:p w14:paraId="286BE922" w14:textId="77777777" w:rsidR="007F058D" w:rsidRPr="00231230" w:rsidRDefault="007F058D" w:rsidP="00F57154">
      <w:pPr>
        <w:jc w:val="center"/>
        <w:rPr>
          <w:rFonts w:ascii="Calibri" w:hAnsi="Calibri" w:cs="Calibri"/>
          <w:b/>
          <w:bCs/>
        </w:rPr>
      </w:pPr>
    </w:p>
    <w:p w14:paraId="286BE923" w14:textId="77777777" w:rsidR="00740B0B" w:rsidRPr="00231230" w:rsidRDefault="00245ED4" w:rsidP="00F57154">
      <w:pPr>
        <w:rPr>
          <w:rFonts w:ascii="Calibri" w:hAnsi="Calibri" w:cs="Calibri"/>
          <w:b/>
          <w:bCs/>
          <w:lang w:val="es-ES"/>
        </w:rPr>
      </w:pPr>
      <w:r w:rsidRPr="00231230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86BE98E" wp14:editId="5FF1AB38">
                <wp:simplePos x="0" y="0"/>
                <wp:positionH relativeFrom="column">
                  <wp:posOffset>1324610</wp:posOffset>
                </wp:positionH>
                <wp:positionV relativeFrom="paragraph">
                  <wp:posOffset>169545</wp:posOffset>
                </wp:positionV>
                <wp:extent cx="3986530" cy="329565"/>
                <wp:effectExtent l="10160" t="7620" r="13335" b="571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65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BE9BC" w14:textId="77777777" w:rsidR="00EB73B0" w:rsidRPr="00EB73B0" w:rsidRDefault="000F71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BE98E" id="Text Box 2" o:spid="_x0000_s1027" type="#_x0000_t202" style="position:absolute;margin-left:104.3pt;margin-top:13.35pt;width:313.9pt;height:25.9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M1GAIAADIEAAAOAAAAZHJzL2Uyb0RvYy54bWysU9uO2yAQfa/Uf0C8N87NaWLFWW2zTVVp&#10;e5G2/QCMsY2KGQokdvr1O2BvNr29VOUBMQycmTlzZnvTt4qchHUSdE5nkyklQnMopa5z+vXL4dWa&#10;EueZLpkCLXJ6Fo7e7F6+2HYmE3NoQJXCEgTRLutMThvvTZYkjjeiZW4CRmh0VmBb5tG0dVJa1iF6&#10;q5L5dLpKOrClscCFc3h7NzjpLuJXleD+U1U54YnKKebm427jXoQ92W1ZVltmGsnHNNg/ZNEyqTHo&#10;BeqOeUaOVv4G1UpuwUHlJxzaBKpKchFrwGpm01+qeWiYEbEWJMeZC03u/8Hyj6cH89kS37+BHhsY&#10;i3DmHvg3RzTsG6ZrcWstdI1gJQaeBcqSzrhs/BqodpkLIEX3AUpsMjt6iEB9ZdvACtZJEB0bcL6Q&#10;LnpPOF4uNutVukAXR99ivklXaQzBsqffxjr/TkBLwiGnFpsa0dnp3vmQDcuenoRgDpQsD1KpaNi6&#10;2CtLTgwFcIhrRP/pmdKky+kmnacDAX+FmMb1J4hWelSykm1O15dHLAu0vdVl1JlnUg1nTFnpkcdA&#10;3UCi74ueyHIkOdBaQHlGYi0MwsVBw0MD9gclHYo2p+77kVlBiXqvsTmb2XIZVB6NZfp6joa99hTX&#10;HqY5QuXUUzIc936YjKOxsm4w0iAHDbfY0EpGrp+zGtNHYcYWjEMUlH9tx1fPo757BAAA//8DAFBL&#10;AwQUAAYACAAAACEAH2gQyN4AAAAJAQAADwAAAGRycy9kb3ducmV2LnhtbEyPwU7DMAyG70i8Q2Qk&#10;LoilbFNaStMJIYHgBgPBNWu8tqJxSpJ15e0xJ7jZ+j/9/lxtZjeICUPsPWm4WmQgkBpve2o1vL3e&#10;XxYgYjJkzeAJNXxjhE19elKZ0vojveC0Ta3gEoql0dClNJZSxqZDZ+LCj0ic7X1wJvEaWmmDOXK5&#10;G+Qyy5R0pie+0JkR7zpsPrcHp6FYP04f8Wn1/N6o/XCdLvLp4StofX42396ASDinPxh+9Vkdanba&#10;+QPZKAYNy6xQjPKgchAMFCu1BrHTkHMg60r+/6D+AQAA//8DAFBLAQItABQABgAIAAAAIQC2gziS&#10;/gAAAOEBAAATAAAAAAAAAAAAAAAAAAAAAABbQ29udGVudF9UeXBlc10ueG1sUEsBAi0AFAAGAAgA&#10;AAAhADj9If/WAAAAlAEAAAsAAAAAAAAAAAAAAAAALwEAAF9yZWxzLy5yZWxzUEsBAi0AFAAGAAgA&#10;AAAhAM0MczUYAgAAMgQAAA4AAAAAAAAAAAAAAAAALgIAAGRycy9lMm9Eb2MueG1sUEsBAi0AFAAG&#10;AAgAAAAhAB9oEMjeAAAACQEAAA8AAAAAAAAAAAAAAAAAcgQAAGRycy9kb3ducmV2LnhtbFBLBQYA&#10;AAAABAAEAPMAAAB9BQAAAAA=&#10;">
                <v:textbox>
                  <w:txbxContent>
                    <w:p w14:paraId="286BE9BC" w14:textId="77777777" w:rsidR="00EB73B0" w:rsidRPr="00EB73B0" w:rsidRDefault="000F716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0FCC" w:rsidRPr="00231230">
        <w:rPr>
          <w:rFonts w:ascii="Calibri" w:hAnsi="Calibri" w:cs="Calibri"/>
          <w:b/>
          <w:bCs/>
          <w:lang w:val="es-ES"/>
        </w:rPr>
        <w:tab/>
      </w:r>
      <w:r w:rsidR="00E30FCC" w:rsidRPr="00231230">
        <w:rPr>
          <w:rFonts w:ascii="Calibri" w:hAnsi="Calibri" w:cs="Calibri"/>
          <w:b/>
          <w:bCs/>
          <w:lang w:val="es-ES"/>
        </w:rPr>
        <w:tab/>
        <w:t xml:space="preserve">         </w:t>
      </w:r>
    </w:p>
    <w:p w14:paraId="286BE924" w14:textId="77777777" w:rsidR="00F57154" w:rsidRPr="00231230" w:rsidRDefault="00F57154" w:rsidP="00F57154">
      <w:pPr>
        <w:rPr>
          <w:rFonts w:ascii="Calibri" w:hAnsi="Calibri" w:cs="Calibri"/>
        </w:rPr>
      </w:pPr>
      <w:r w:rsidRPr="00231230">
        <w:rPr>
          <w:rFonts w:ascii="Calibri" w:hAnsi="Calibri" w:cs="Calibri"/>
          <w:b/>
          <w:bCs/>
        </w:rPr>
        <w:t>Name:</w:t>
      </w:r>
      <w:r w:rsidR="008B1420" w:rsidRPr="00231230">
        <w:rPr>
          <w:rFonts w:ascii="Calibri" w:hAnsi="Calibri" w:cs="Calibri"/>
        </w:rPr>
        <w:t xml:space="preserve"> </w:t>
      </w:r>
      <w:r w:rsidR="008B1420" w:rsidRPr="00231230">
        <w:rPr>
          <w:rFonts w:ascii="Calibri" w:hAnsi="Calibri" w:cs="Calibri"/>
        </w:rPr>
        <w:tab/>
      </w:r>
      <w:r w:rsidR="008B1420" w:rsidRPr="00231230">
        <w:rPr>
          <w:rFonts w:ascii="Calibri" w:hAnsi="Calibri" w:cs="Calibri"/>
        </w:rPr>
        <w:tab/>
      </w:r>
      <w:r w:rsidR="007F058D" w:rsidRPr="00231230">
        <w:rPr>
          <w:rFonts w:ascii="Calibri" w:hAnsi="Calibri" w:cs="Calibri"/>
        </w:rPr>
        <w:tab/>
      </w:r>
    </w:p>
    <w:p w14:paraId="286BE925" w14:textId="2210EF58" w:rsidR="00F57154" w:rsidRPr="00231230" w:rsidRDefault="00F57154" w:rsidP="00F57154">
      <w:pPr>
        <w:rPr>
          <w:rFonts w:ascii="Calibri" w:hAnsi="Calibri" w:cs="Calibri"/>
          <w:b/>
          <w:bCs/>
        </w:rPr>
      </w:pPr>
    </w:p>
    <w:p w14:paraId="286BE926" w14:textId="7EBABF6F" w:rsidR="00A34D8B" w:rsidRPr="00231230" w:rsidRDefault="00750C56" w:rsidP="00F57154">
      <w:pPr>
        <w:rPr>
          <w:rFonts w:ascii="Calibri" w:hAnsi="Calibri" w:cs="Calibri"/>
          <w:b/>
          <w:bCs/>
        </w:rPr>
      </w:pPr>
      <w:r w:rsidRPr="00231230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86BE990" wp14:editId="7B1373A4">
                <wp:simplePos x="0" y="0"/>
                <wp:positionH relativeFrom="column">
                  <wp:posOffset>1321435</wp:posOffset>
                </wp:positionH>
                <wp:positionV relativeFrom="paragraph">
                  <wp:posOffset>10160</wp:posOffset>
                </wp:positionV>
                <wp:extent cx="3986530" cy="329565"/>
                <wp:effectExtent l="10160" t="5715" r="13335" b="762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65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BE9BD" w14:textId="77777777" w:rsidR="00EB73B0" w:rsidRPr="00EB73B0" w:rsidRDefault="00EB73B0" w:rsidP="00EB73B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BE990" id="_x0000_s1028" type="#_x0000_t202" style="position:absolute;margin-left:104.05pt;margin-top:.8pt;width:313.9pt;height:25.9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3bGwIAADIEAAAOAAAAZHJzL2Uyb0RvYy54bWysU9uO2yAQfa/Uf0C8N06cSxMrzmqbbapK&#10;24u07QdgjG1UzFAgsdOv3wF7s+ntpSoPiGHgzMyZM9ubvlXkJKyToHM6m0wpEZpDKXWd069fDq/W&#10;lDjPdMkUaJHTs3D0ZvfyxbYzmUihAVUKSxBEu6wzOW28N1mSON6IlrkJGKHRWYFtmUfT1klpWYfo&#10;rUrS6XSVdGBLY4EL5/D2bnDSXcSvKsH9p6pywhOVU8zNx93GvQh7stuyrLbMNJKPabB/yKJlUmPQ&#10;C9Qd84wcrfwNqpXcgoPKTzi0CVSV5CLWgNXMpr9U89AwI2ItSI4zF5rc/4PlH08P5rMlvn8DPTYw&#10;FuHMPfBvjmjYN0zX4tZa6BrBSgw8C5QlnXHZ+DVQ7TIXQIruA5TYZHb0EIH6yraBFayTIDo24Hwh&#10;XfSecLycb9ar5RxdHH3zdLNcLWMIlj39Ntb5dwJaEg45tdjUiM5O986HbFj29CQEc6BkeZBKRcPW&#10;xV5ZcmIogENcI/pPz5QmXU43y3Q5EPBXiGlcf4JopUclK9nmdH15xLJA21tdRp15JtVwxpSVHnkM&#10;1A0k+r7oiSxzmoYAgdYCyjMSa2EQLg4aHhqwPyjpULQ5dd+PzApK1HuNzdnMFoug8mgslq9TNOy1&#10;p7j2MM0RKqeekuG498NkHI2VdYORBjlouMWGVjJy/ZzVmD4KM7ZgHKKg/Gs7vnoe9d0jAAAA//8D&#10;AFBLAwQUAAYACAAAACEAr9rqRt4AAAAIAQAADwAAAGRycy9kb3ducmV2LnhtbEyPwU7DMBBE70j8&#10;g7VIXBB12pCQhjgVQgLBDQqCqxtvk4h4HWw3DX/PcoLj6o1m3lab2Q5iQh96RwqWiwQEUuNMT62C&#10;t9f7ywJEiJqMHhyhgm8MsKlPTypdGnekF5y2sRVcQqHUCroYx1LK0HRodVi4EYnZ3nmrI5++lcbr&#10;I5fbQa6SJJdW98QLnR7xrsPmc3uwCoqrx+kjPKXP702+H9bx4np6+PJKnZ/NtzcgIs7xLwy/+qwO&#10;NTvt3IFMEIOCVVIsOcogB8G8SLM1iJ2CLM1A1pX8/0D9AwAA//8DAFBLAQItABQABgAIAAAAIQC2&#10;gziS/gAAAOEBAAATAAAAAAAAAAAAAAAAAAAAAABbQ29udGVudF9UeXBlc10ueG1sUEsBAi0AFAAG&#10;AAgAAAAhADj9If/WAAAAlAEAAAsAAAAAAAAAAAAAAAAALwEAAF9yZWxzLy5yZWxzUEsBAi0AFAAG&#10;AAgAAAAhAGzZHdsbAgAAMgQAAA4AAAAAAAAAAAAAAAAALgIAAGRycy9lMm9Eb2MueG1sUEsBAi0A&#10;FAAGAAgAAAAhAK/a6kbeAAAACAEAAA8AAAAAAAAAAAAAAAAAdQQAAGRycy9kb3ducmV2LnhtbFBL&#10;BQYAAAAABAAEAPMAAACABQAAAAA=&#10;">
                <v:textbox>
                  <w:txbxContent>
                    <w:p w14:paraId="286BE9BD" w14:textId="77777777" w:rsidR="00EB73B0" w:rsidRPr="00EB73B0" w:rsidRDefault="00EB73B0" w:rsidP="00EB73B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058D" w:rsidRPr="00231230">
        <w:rPr>
          <w:rFonts w:ascii="Calibri" w:hAnsi="Calibri" w:cs="Calibri"/>
          <w:b/>
          <w:bCs/>
        </w:rPr>
        <w:t xml:space="preserve">Your Job </w:t>
      </w:r>
      <w:r w:rsidR="00A34D8B" w:rsidRPr="00231230">
        <w:rPr>
          <w:rFonts w:ascii="Calibri" w:hAnsi="Calibri" w:cs="Calibri"/>
          <w:b/>
          <w:bCs/>
        </w:rPr>
        <w:t>Title:</w:t>
      </w:r>
      <w:r w:rsidR="00A34D8B" w:rsidRPr="00231230">
        <w:rPr>
          <w:rFonts w:ascii="Calibri" w:hAnsi="Calibri" w:cs="Calibri"/>
          <w:b/>
          <w:bCs/>
        </w:rPr>
        <w:tab/>
      </w:r>
      <w:r w:rsidR="00A34D8B" w:rsidRPr="00231230">
        <w:rPr>
          <w:rFonts w:ascii="Calibri" w:hAnsi="Calibri" w:cs="Calibri"/>
          <w:b/>
          <w:bCs/>
        </w:rPr>
        <w:tab/>
      </w:r>
    </w:p>
    <w:p w14:paraId="286BE927" w14:textId="77777777" w:rsidR="00A34D8B" w:rsidRPr="00231230" w:rsidRDefault="00A34D8B" w:rsidP="00F57154">
      <w:pPr>
        <w:rPr>
          <w:rFonts w:ascii="Calibri" w:hAnsi="Calibri" w:cs="Calibri"/>
          <w:b/>
          <w:bCs/>
        </w:rPr>
      </w:pPr>
    </w:p>
    <w:p w14:paraId="55A42182" w14:textId="77777777" w:rsidR="00750C56" w:rsidRDefault="00750C56" w:rsidP="00F57154">
      <w:pPr>
        <w:rPr>
          <w:rFonts w:ascii="Calibri" w:hAnsi="Calibri" w:cs="Calibri"/>
          <w:b/>
          <w:bCs/>
        </w:rPr>
      </w:pPr>
      <w:r w:rsidRPr="00231230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86BE992" wp14:editId="60EBBC97">
                <wp:simplePos x="0" y="0"/>
                <wp:positionH relativeFrom="column">
                  <wp:posOffset>1332230</wp:posOffset>
                </wp:positionH>
                <wp:positionV relativeFrom="paragraph">
                  <wp:posOffset>153035</wp:posOffset>
                </wp:positionV>
                <wp:extent cx="3986530" cy="329565"/>
                <wp:effectExtent l="8255" t="10160" r="5715" b="127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65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BE9BE" w14:textId="77777777" w:rsidR="00EB73B0" w:rsidRPr="00EB73B0" w:rsidRDefault="00EB73B0" w:rsidP="00EB73B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BE992" id="_x0000_s1029" type="#_x0000_t202" style="position:absolute;margin-left:104.9pt;margin-top:12.05pt;width:313.9pt;height:25.9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+g3GgIAADIEAAAOAAAAZHJzL2Uyb0RvYy54bWysU9uO2yAQfa/Uf0C8N87NaWLFWW2zTVVp&#10;e5G2/QCMsY2KGQokdvr1O2BvNr29VOUBMQycmTlzZnvTt4qchHUSdE5nkyklQnMopa5z+vXL4dWa&#10;EueZLpkCLXJ6Fo7e7F6+2HYmE3NoQJXCEgTRLutMThvvTZYkjjeiZW4CRmh0VmBb5tG0dVJa1iF6&#10;q5L5dLpKOrClscCFc3h7NzjpLuJXleD+U1U54YnKKebm427jXoQ92W1ZVltmGsnHNNg/ZNEyqTHo&#10;BeqOeUaOVv4G1UpuwUHlJxzaBKpKchFrwGpm01+qeWiYEbEWJMeZC03u/8Hyj6cH89kS37+BHhsY&#10;i3DmHvg3RzTsG6ZrcWstdI1gJQaeBcqSzrhs/BqodpkLIEX3AUpsMjt6iEB9ZdvACtZJEB0bcL6Q&#10;LnpPOF4uNutVukAXR99ivklXaQzBsqffxjr/TkBLwiGnFpsa0dnp3vmQDcuenoRgDpQsD1KpaNi6&#10;2CtLTgwFcIhrRP/pmdKky+kmnacDAX+FmMb1J4hWelSykm1O15dHLAu0vdVl1JlnUg1nTFnpkcdA&#10;3UCi74ueyBJpCAECrQWUZyTWwiBcHDQ8NGB/UNKhaHPqvh+ZFZSo9xqbs5ktl0Hl0Vimr+do2GtP&#10;ce1hmiNUTj0lw3Hvh8k4GivrBiMNctBwiw2tZOT6OasxfRRmbME4REH513Z89Tzqu0cAAAD//wMA&#10;UEsDBBQABgAIAAAAIQAmQJ5W4AAAAAkBAAAPAAAAZHJzL2Rvd25yZXYueG1sTI9LT8MwEITvSPwH&#10;a5G4IGr3oSQNcSqEBIIbFNRe3XibRPgRbDcN/57lBLcd7Wjmm2ozWcNGDLH3TsJ8JoCha7zuXSvh&#10;4/3xtgAWk3JaGe9QwjdG2NSXF5UqtT+7Nxy3qWUU4mKpJHQpDSXnsenQqjjzAzr6HX2wKpEMLddB&#10;nSncGr4QIuNW9Y4aOjXgQ4fN5/ZkJRSr53EfX5avuyY7mnW6ycenryDl9dV0fwcs4ZT+zPCLT+hQ&#10;E9PBn5yOzEhYiDWhJzpWc2BkKJZ5BuwgIc8E8Lri/xfUPwAAAP//AwBQSwECLQAUAAYACAAAACEA&#10;toM4kv4AAADhAQAAEwAAAAAAAAAAAAAAAAAAAAAAW0NvbnRlbnRfVHlwZXNdLnhtbFBLAQItABQA&#10;BgAIAAAAIQA4/SH/1gAAAJQBAAALAAAAAAAAAAAAAAAAAC8BAABfcmVscy8ucmVsc1BLAQItABQA&#10;BgAIAAAAIQDMl+g3GgIAADIEAAAOAAAAAAAAAAAAAAAAAC4CAABkcnMvZTJvRG9jLnhtbFBLAQIt&#10;ABQABgAIAAAAIQAmQJ5W4AAAAAkBAAAPAAAAAAAAAAAAAAAAAHQEAABkcnMvZG93bnJldi54bWxQ&#10;SwUGAAAAAAQABADzAAAAgQUAAAAA&#10;">
                <v:textbox>
                  <w:txbxContent>
                    <w:p w14:paraId="286BE9BE" w14:textId="77777777" w:rsidR="00EB73B0" w:rsidRPr="00EB73B0" w:rsidRDefault="00EB73B0" w:rsidP="00EB73B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6BE929" w14:textId="24E08D94" w:rsidR="00F57154" w:rsidRPr="00231230" w:rsidRDefault="00F57154" w:rsidP="00F57154">
      <w:pPr>
        <w:rPr>
          <w:rFonts w:ascii="Calibri" w:hAnsi="Calibri" w:cs="Calibri"/>
        </w:rPr>
      </w:pPr>
      <w:r w:rsidRPr="00231230">
        <w:rPr>
          <w:rFonts w:ascii="Calibri" w:hAnsi="Calibri" w:cs="Calibri"/>
          <w:b/>
          <w:bCs/>
        </w:rPr>
        <w:t>Organisation:</w:t>
      </w:r>
      <w:r w:rsidR="008B1420" w:rsidRPr="00231230">
        <w:rPr>
          <w:rFonts w:ascii="Calibri" w:hAnsi="Calibri" w:cs="Calibri"/>
        </w:rPr>
        <w:tab/>
      </w:r>
      <w:r w:rsidR="007F058D" w:rsidRPr="00231230">
        <w:rPr>
          <w:rFonts w:ascii="Calibri" w:hAnsi="Calibri" w:cs="Calibri"/>
        </w:rPr>
        <w:tab/>
      </w:r>
    </w:p>
    <w:p w14:paraId="286BE92A" w14:textId="77777777" w:rsidR="00F57154" w:rsidRPr="00231230" w:rsidRDefault="00F57154" w:rsidP="00F57154">
      <w:pPr>
        <w:rPr>
          <w:rFonts w:ascii="Calibri" w:hAnsi="Calibri" w:cs="Calibri"/>
          <w:b/>
        </w:rPr>
      </w:pPr>
    </w:p>
    <w:p w14:paraId="286BE92B" w14:textId="77777777" w:rsidR="00F57154" w:rsidRPr="00231230" w:rsidRDefault="00245ED4" w:rsidP="00F57154">
      <w:pPr>
        <w:rPr>
          <w:rFonts w:ascii="Calibri" w:hAnsi="Calibri" w:cs="Calibri"/>
          <w:b/>
        </w:rPr>
      </w:pPr>
      <w:r w:rsidRPr="00231230">
        <w:rPr>
          <w:rFonts w:ascii="Calibri" w:hAnsi="Calibri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86BE994" wp14:editId="348AFF58">
                <wp:simplePos x="0" y="0"/>
                <wp:positionH relativeFrom="column">
                  <wp:posOffset>1333500</wp:posOffset>
                </wp:positionH>
                <wp:positionV relativeFrom="paragraph">
                  <wp:posOffset>10160</wp:posOffset>
                </wp:positionV>
                <wp:extent cx="3987165" cy="1146810"/>
                <wp:effectExtent l="0" t="0" r="13335" b="1524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165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BE9BF" w14:textId="77777777" w:rsidR="00EB73B0" w:rsidRPr="00EB73B0" w:rsidRDefault="00EB73B0" w:rsidP="00EB73B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BE994" id="_x0000_s1030" type="#_x0000_t202" style="position:absolute;margin-left:105pt;margin-top:.8pt;width:313.95pt;height:90.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3uuHQIAADMEAAAOAAAAZHJzL2Uyb0RvYy54bWysU9tu2zAMfR+wfxD0vjjOkjQx4hRdugwD&#10;ugvQ7QMUWY6FyaJGKbG7ry8lp2nQbS/D9CCIonRIHh6urvvWsKNCr8GWPB+NOVNWQqXtvuTfv23f&#10;LDjzQdhKGLCq5A/K8+v161erzhVqAg2YSiEjEOuLzpW8CcEVWeZlo1rhR+CUJWcN2IpAJu6zCkVH&#10;6K3JJuPxPOsAK4cglfd0ezs4+Trh17WS4UtdexWYKTnlFtKOad/FPVuvRLFH4RotT2mIf8iiFdpS&#10;0DPUrQiCHVD/BtVqieChDiMJbQZ1raVKNVA1+fhFNfeNcCrVQuR4d6bJ/z9Y+fl4774iC/076KmB&#10;qQjv7kD+8MzCphF2r24QoWuUqChwHinLOueL09dItS98BNl1n6CiJotDgATU19hGVqhORujUgIcz&#10;6aoPTNLl2+XiKp/POJPky/PpfJGntmSiePru0IcPCloWDyVH6mqCF8c7H2I6onh6EqN5MLraamOS&#10;gfvdxiA7ClLANq1UwYtnxrKu5MvZZDYw8FeIcVp/gmh1ICkb3ZZ8cX4kisjbe1sloQWhzXCmlI09&#10;ERm5G1gM/a5nuir5NAaIvO6geiBmEQbl0qTRoQH8xVlHqi25/3kQqDgzHy11Z5lPp1HmyZjOriZk&#10;4KVnd+kRVhJUyQNnw3EThtE4ONT7hiINerBwQx2tdeL6OatT+qTM1ILTFEXpX9rp1fOsrx8BAAD/&#10;/wMAUEsDBBQABgAIAAAAIQDIXsVG3wAAAAkBAAAPAAAAZHJzL2Rvd25yZXYueG1sTI/BTsMwEETv&#10;SPyDtUhcEHWaojQNcSqEBIJbKVW5uvE2iYjXwXbT8PcsJziO3mr2TbmebC9G9KFzpGA+S0Ag1c50&#10;1CjYvT/d5iBC1GR07wgVfGOAdXV5UerCuDO94biNjeASCoVW0MY4FFKGukWrw8wNSMyOzlsdOfpG&#10;Gq/PXG57mSZJJq3uiD+0esDHFuvP7ckqyO9exo/wutjs6+zYr+LNcnz+8kpdX00P9yAiTvHvGH71&#10;WR0qdjq4E5kgegXpPOEtkUEGgnm+WK5AHDjnaQqyKuX/BdUPAAAA//8DAFBLAQItABQABgAIAAAA&#10;IQC2gziS/gAAAOEBAAATAAAAAAAAAAAAAAAAAAAAAABbQ29udGVudF9UeXBlc10ueG1sUEsBAi0A&#10;FAAGAAgAAAAhADj9If/WAAAAlAEAAAsAAAAAAAAAAAAAAAAALwEAAF9yZWxzLy5yZWxzUEsBAi0A&#10;FAAGAAgAAAAhAIZTe64dAgAAMwQAAA4AAAAAAAAAAAAAAAAALgIAAGRycy9lMm9Eb2MueG1sUEsB&#10;Ai0AFAAGAAgAAAAhAMhexUbfAAAACQEAAA8AAAAAAAAAAAAAAAAAdwQAAGRycy9kb3ducmV2Lnht&#10;bFBLBQYAAAAABAAEAPMAAACDBQAAAAA=&#10;">
                <v:textbox>
                  <w:txbxContent>
                    <w:p w14:paraId="286BE9BF" w14:textId="77777777" w:rsidR="00EB73B0" w:rsidRPr="00EB73B0" w:rsidRDefault="00EB73B0" w:rsidP="00EB73B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058D" w:rsidRPr="00231230">
        <w:rPr>
          <w:rFonts w:ascii="Calibri" w:hAnsi="Calibri" w:cs="Calibri"/>
          <w:b/>
        </w:rPr>
        <w:t xml:space="preserve">Business </w:t>
      </w:r>
      <w:r w:rsidR="00F57154" w:rsidRPr="00231230">
        <w:rPr>
          <w:rFonts w:ascii="Calibri" w:hAnsi="Calibri" w:cs="Calibri"/>
          <w:b/>
        </w:rPr>
        <w:t>Address</w:t>
      </w:r>
      <w:r w:rsidR="008B1420" w:rsidRPr="00231230">
        <w:rPr>
          <w:rFonts w:ascii="Calibri" w:hAnsi="Calibri" w:cs="Calibri"/>
          <w:b/>
        </w:rPr>
        <w:t>:</w:t>
      </w:r>
      <w:r w:rsidR="00F57154" w:rsidRPr="00231230">
        <w:rPr>
          <w:rFonts w:ascii="Calibri" w:hAnsi="Calibri" w:cs="Calibri"/>
          <w:b/>
        </w:rPr>
        <w:tab/>
      </w:r>
    </w:p>
    <w:p w14:paraId="286BE92C" w14:textId="77777777" w:rsidR="00F57154" w:rsidRPr="00231230" w:rsidRDefault="00F57154" w:rsidP="00F57154">
      <w:pPr>
        <w:rPr>
          <w:rFonts w:ascii="Calibri" w:hAnsi="Calibri" w:cs="Calibri"/>
        </w:rPr>
      </w:pPr>
    </w:p>
    <w:p w14:paraId="286BE92D" w14:textId="77777777" w:rsidR="00F57154" w:rsidRPr="00231230" w:rsidRDefault="008B1420" w:rsidP="00F57154">
      <w:pPr>
        <w:rPr>
          <w:rFonts w:ascii="Calibri" w:hAnsi="Calibri" w:cs="Calibri"/>
        </w:rPr>
      </w:pPr>
      <w:r w:rsidRPr="00231230">
        <w:rPr>
          <w:rFonts w:ascii="Calibri" w:hAnsi="Calibri" w:cs="Calibri"/>
        </w:rPr>
        <w:tab/>
      </w:r>
      <w:r w:rsidRPr="00231230">
        <w:rPr>
          <w:rFonts w:ascii="Calibri" w:hAnsi="Calibri" w:cs="Calibri"/>
        </w:rPr>
        <w:tab/>
      </w:r>
      <w:r w:rsidRPr="00231230">
        <w:rPr>
          <w:rFonts w:ascii="Calibri" w:hAnsi="Calibri" w:cs="Calibri"/>
        </w:rPr>
        <w:tab/>
      </w:r>
    </w:p>
    <w:p w14:paraId="286BE92E" w14:textId="09743076" w:rsidR="00EB73B0" w:rsidRDefault="00EB73B0" w:rsidP="00F57154">
      <w:pPr>
        <w:rPr>
          <w:rFonts w:ascii="Calibri" w:hAnsi="Calibri" w:cs="Calibri"/>
          <w:b/>
          <w:bCs/>
        </w:rPr>
      </w:pPr>
    </w:p>
    <w:p w14:paraId="04B4F1D7" w14:textId="77777777" w:rsidR="00DD307B" w:rsidRPr="00231230" w:rsidRDefault="00DD307B" w:rsidP="00F57154">
      <w:pPr>
        <w:rPr>
          <w:rFonts w:ascii="Calibri" w:hAnsi="Calibri" w:cs="Calibri"/>
          <w:b/>
          <w:bCs/>
        </w:rPr>
      </w:pPr>
    </w:p>
    <w:p w14:paraId="504BED29" w14:textId="5D2514E9" w:rsidR="00DD307B" w:rsidRDefault="00DD307B" w:rsidP="00F57154">
      <w:pPr>
        <w:rPr>
          <w:rFonts w:ascii="Calibri" w:hAnsi="Calibri" w:cs="Calibri"/>
          <w:b/>
          <w:bCs/>
        </w:rPr>
      </w:pPr>
    </w:p>
    <w:p w14:paraId="31AF3E12" w14:textId="78224E8D" w:rsidR="00DD307B" w:rsidRDefault="00DD307B" w:rsidP="00F57154">
      <w:pPr>
        <w:rPr>
          <w:rFonts w:ascii="Calibri" w:hAnsi="Calibri" w:cs="Calibri"/>
          <w:b/>
          <w:bCs/>
        </w:rPr>
      </w:pPr>
      <w:r w:rsidRPr="00231230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86BE996" wp14:editId="3A397B37">
                <wp:simplePos x="0" y="0"/>
                <wp:positionH relativeFrom="column">
                  <wp:posOffset>1333500</wp:posOffset>
                </wp:positionH>
                <wp:positionV relativeFrom="paragraph">
                  <wp:posOffset>142240</wp:posOffset>
                </wp:positionV>
                <wp:extent cx="3986530" cy="329565"/>
                <wp:effectExtent l="10160" t="10795" r="13335" b="1206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65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BE9C0" w14:textId="77777777" w:rsidR="00EB73B0" w:rsidRPr="00EB73B0" w:rsidRDefault="00EB73B0" w:rsidP="00EB73B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BE996" id="_x0000_s1031" type="#_x0000_t202" style="position:absolute;margin-left:105pt;margin-top:11.2pt;width:313.9pt;height:25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QwGQIAADIEAAAOAAAAZHJzL2Uyb0RvYy54bWysU9uO2yAQfa/Uf0C8N87NaWLFWW2zTVVp&#10;e5G2/QCMsY2KGQokdvr1O2BvNr29VOUBMQycmTlzZnvTt4qchHUSdE5nkyklQnMopa5z+vXL4dWa&#10;EueZLpkCLXJ6Fo7e7F6+2HYmE3NoQJXCEgTRLutMThvvTZYkjjeiZW4CRmh0VmBb5tG0dVJa1iF6&#10;q5L5dLpKOrClscCFc3h7NzjpLuJXleD+U1U54YnKKebm427jXoQ92W1ZVltmGsnHNNg/ZNEyqTHo&#10;BeqOeUaOVv4G1UpuwUHlJxzaBKpKchFrwGpm01+qeWiYEbEWJMeZC03u/8Hyj6cH89kS37+BHhsY&#10;i3DmHvg3RzTsG6ZrcWstdI1gJQaeBcqSzrhs/BqodpkLIEX3AUpsMjt6iEB9ZdvACtZJEB0bcL6Q&#10;LnpPOF4uNutVukAXR99ivklXaQzBsqffxjr/TkBLwiGnFpsa0dnp3vmQDcuenoRgDpQsD1KpaNi6&#10;2CtLTgwFcIhrRP/pmdKky+kmnacDAX+FmMb1J4hWelSykm1O15dHLAu0vdVl1JlnUg1nTFnpkcdA&#10;3UCi74ueyDKnkYFAawHlGYm1MAgXBw0PDdgflHQo2py670dmBSXqvcbmbGbLZVB5NJbp6zka9tpT&#10;XHuY5giVU0/JcNz7YTKOxsq6wUiDHDTcYkMrGbl+zmpMH4UZWzAOUVD+tR1fPY/67hEAAP//AwBQ&#10;SwMEFAAGAAgAAAAhAKXuthLgAAAACQEAAA8AAABkcnMvZG93bnJldi54bWxMj8tOwzAQRfdI/IM1&#10;SGwQdZpETQhxKoQEgl0pVdm68TSJ8CPYbhr+nmEFuxnN1Z1z6vVsNJvQh8FZActFAgxt69RgOwG7&#10;96fbEliI0iqpnUUB3xhg3Vxe1LJS7mzfcNrGjlGJDZUU0Mc4VpyHtkcjw8KNaOl2dN7ISKvvuPLy&#10;TOVG8zRJVtzIwdKHXo742GP7uT0ZAWX+Mn2E12yzb1dHfRdviun5ywtxfTU/3AOLOMe/MPziEzo0&#10;xHRwJ6sC0wLSZUIukYY0B0aBMivI5SCgyDPgTc3/GzQ/AAAA//8DAFBLAQItABQABgAIAAAAIQC2&#10;gziS/gAAAOEBAAATAAAAAAAAAAAAAAAAAAAAAABbQ29udGVudF9UeXBlc10ueG1sUEsBAi0AFAAG&#10;AAgAAAAhADj9If/WAAAAlAEAAAsAAAAAAAAAAAAAAAAALwEAAF9yZWxzLy5yZWxzUEsBAi0AFAAG&#10;AAgAAAAhAM86RDAZAgAAMgQAAA4AAAAAAAAAAAAAAAAALgIAAGRycy9lMm9Eb2MueG1sUEsBAi0A&#10;FAAGAAgAAAAhAKXuthLgAAAACQEAAA8AAAAAAAAAAAAAAAAAcwQAAGRycy9kb3ducmV2LnhtbFBL&#10;BQYAAAAABAAEAPMAAACABQAAAAA=&#10;">
                <v:textbox>
                  <w:txbxContent>
                    <w:p w14:paraId="286BE9C0" w14:textId="77777777" w:rsidR="00EB73B0" w:rsidRPr="00EB73B0" w:rsidRDefault="00EB73B0" w:rsidP="00EB73B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6BE92F" w14:textId="2B18F957" w:rsidR="00F57154" w:rsidRPr="00231230" w:rsidRDefault="00F57154" w:rsidP="00F57154">
      <w:pPr>
        <w:rPr>
          <w:rFonts w:ascii="Calibri" w:hAnsi="Calibri" w:cs="Calibri"/>
        </w:rPr>
      </w:pPr>
      <w:r w:rsidRPr="00231230">
        <w:rPr>
          <w:rFonts w:ascii="Calibri" w:hAnsi="Calibri" w:cs="Calibri"/>
          <w:b/>
          <w:bCs/>
        </w:rPr>
        <w:t>Tel (office)</w:t>
      </w:r>
      <w:r w:rsidR="008B1420" w:rsidRPr="00231230">
        <w:rPr>
          <w:rFonts w:ascii="Calibri" w:hAnsi="Calibri" w:cs="Calibri"/>
          <w:b/>
          <w:bCs/>
        </w:rPr>
        <w:t>:</w:t>
      </w:r>
      <w:r w:rsidRPr="00231230">
        <w:rPr>
          <w:rFonts w:ascii="Calibri" w:hAnsi="Calibri" w:cs="Calibri"/>
        </w:rPr>
        <w:tab/>
      </w:r>
      <w:r w:rsidR="008B1420" w:rsidRPr="00231230">
        <w:rPr>
          <w:rFonts w:ascii="Calibri" w:hAnsi="Calibri" w:cs="Calibri"/>
        </w:rPr>
        <w:tab/>
      </w:r>
    </w:p>
    <w:p w14:paraId="286BE930" w14:textId="11E40F7D" w:rsidR="00F57154" w:rsidRPr="00231230" w:rsidRDefault="00DD307B" w:rsidP="00F57154">
      <w:pPr>
        <w:rPr>
          <w:rFonts w:ascii="Calibri" w:hAnsi="Calibri" w:cs="Calibri"/>
          <w:b/>
          <w:bCs/>
        </w:rPr>
      </w:pPr>
      <w:r w:rsidRPr="00231230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6BE998" wp14:editId="52AA6AFA">
                <wp:simplePos x="0" y="0"/>
                <wp:positionH relativeFrom="column">
                  <wp:posOffset>1334135</wp:posOffset>
                </wp:positionH>
                <wp:positionV relativeFrom="paragraph">
                  <wp:posOffset>188595</wp:posOffset>
                </wp:positionV>
                <wp:extent cx="3987800" cy="276225"/>
                <wp:effectExtent l="0" t="0" r="1270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BE9C1" w14:textId="77777777" w:rsidR="00EB73B0" w:rsidRPr="00EB73B0" w:rsidRDefault="00EB73B0" w:rsidP="00EB73B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BE998" id="_x0000_s1032" type="#_x0000_t202" style="position:absolute;margin-left:105.05pt;margin-top:14.85pt;width:314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s8GgIAADIEAAAOAAAAZHJzL2Uyb0RvYy54bWysU9tu2zAMfR+wfxD0vtjxcjXiFF26DAO6&#10;C9DtA2RZjoXJoiYpsbOvLyW7aXbBHobpQSBF6pA8JDc3favISVgnQRd0OkkpEZpDJfWhoF+/7F+t&#10;KHGe6Yop0KKgZ+Hozfbli01ncpFBA6oSliCIdnlnCtp4b/IkcbwRLXMTMEKjsQbbMo+qPSSVZR2i&#10;tyrJ0nSRdGArY4EL5/D1bjDSbcSva8H9p7p2whNVUMzNx9vGuwx3st2w/GCZaSQf02D/kEXLpMag&#10;F6g75hk5WvkbVCu5BQe1n3BoE6hryUWsAauZpr9U89AwI2ItSI4zF5rc/4PlH08P5rMlvn8DPTYw&#10;FuHMPfBvjmjYNUwfxK210DWCVRh4GihLOuPy8Wug2uUugJTdB6iwyezoIQL1tW0DK1gnQXRswPlC&#10;uug94fj4er1arlI0cbRly0WWzWMIlj/9Ntb5dwJaEoSCWmxqRGene+dDNix/cgnBHChZ7aVSUbGH&#10;cqcsOTEcgH08I/pPbkqTrqDrOcb+O0Qaz58gWulxkpVsC4rl4AlOLA+0vdVVlD2TapAxZaVHHgN1&#10;A4m+L3siq4Iuwt9AawnVGYm1MAwuLhoKDdgflHQ4tAV134/MCkrUe43NWU9nszDlUZnNlxkq9tpS&#10;XluY5ghVUE/JIO78sBlHY+WhwUjDOGi4xYbWMnL9nNWYPg5mbMG4RGHyr/Xo9bzq20cAAAD//wMA&#10;UEsDBBQABgAIAAAAIQCcz7dJ3wAAAAkBAAAPAAAAZHJzL2Rvd25yZXYueG1sTI/LTsMwEEX3SPyD&#10;NUhsEHUeqElDnAohgWBXSlW2buwmEfY42G4a/p5hBbt5HN05U69na9ikfRgcCkgXCTCNrVMDdgJ2&#10;70+3JbAQJSppHGoB3zrAurm8qGWl3Bnf9LSNHaMQDJUU0Mc4VpyHttdWhoUbNdLu6LyVkVrfceXl&#10;mcKt4VmSLLmVA9KFXo76sdft5/ZkBZR3L9NHeM03+3Z5NKt4U0zPX16I66v54R5Y1HP8g+FXn9Sh&#10;IaeDO6EKzAjI0iQllIpVAYyAMi9pcBBQ5Bnwpub/P2h+AAAA//8DAFBLAQItABQABgAIAAAAIQC2&#10;gziS/gAAAOEBAAATAAAAAAAAAAAAAAAAAAAAAABbQ29udGVudF9UeXBlc10ueG1sUEsBAi0AFAAG&#10;AAgAAAAhADj9If/WAAAAlAEAAAsAAAAAAAAAAAAAAAAALwEAAF9yZWxzLy5yZWxzUEsBAi0AFAAG&#10;AAgAAAAhACYwSzwaAgAAMgQAAA4AAAAAAAAAAAAAAAAALgIAAGRycy9lMm9Eb2MueG1sUEsBAi0A&#10;FAAGAAgAAAAhAJzPt0nfAAAACQEAAA8AAAAAAAAAAAAAAAAAdAQAAGRycy9kb3ducmV2LnhtbFBL&#10;BQYAAAAABAAEAPMAAACABQAAAAA=&#10;">
                <v:textbox>
                  <w:txbxContent>
                    <w:p w14:paraId="286BE9C1" w14:textId="77777777" w:rsidR="00EB73B0" w:rsidRPr="00EB73B0" w:rsidRDefault="00EB73B0" w:rsidP="00EB73B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57154" w:rsidRPr="00231230">
        <w:rPr>
          <w:rFonts w:ascii="Calibri" w:hAnsi="Calibri" w:cs="Calibri"/>
          <w:b/>
          <w:bCs/>
        </w:rPr>
        <w:tab/>
        <w:t xml:space="preserve"> </w:t>
      </w:r>
      <w:r w:rsidR="00F57154" w:rsidRPr="00231230">
        <w:rPr>
          <w:rFonts w:ascii="Calibri" w:hAnsi="Calibri" w:cs="Calibri"/>
          <w:b/>
          <w:bCs/>
        </w:rPr>
        <w:tab/>
        <w:t xml:space="preserve">  </w:t>
      </w:r>
    </w:p>
    <w:p w14:paraId="286BE931" w14:textId="7BBCB7CC" w:rsidR="00F57154" w:rsidRPr="00231230" w:rsidRDefault="008B1420" w:rsidP="00F57154">
      <w:pPr>
        <w:rPr>
          <w:rFonts w:ascii="Calibri" w:hAnsi="Calibri" w:cs="Calibri"/>
          <w:b/>
          <w:bCs/>
        </w:rPr>
      </w:pPr>
      <w:r w:rsidRPr="00231230">
        <w:rPr>
          <w:rFonts w:ascii="Calibri" w:hAnsi="Calibri" w:cs="Calibri"/>
          <w:b/>
          <w:bCs/>
        </w:rPr>
        <w:t>Tel</w:t>
      </w:r>
      <w:r w:rsidR="00F57154" w:rsidRPr="00231230">
        <w:rPr>
          <w:rFonts w:ascii="Calibri" w:hAnsi="Calibri" w:cs="Calibri"/>
          <w:b/>
          <w:bCs/>
        </w:rPr>
        <w:t xml:space="preserve"> (mobile)</w:t>
      </w:r>
      <w:r w:rsidRPr="00231230">
        <w:rPr>
          <w:rFonts w:ascii="Calibri" w:hAnsi="Calibri" w:cs="Calibri"/>
          <w:b/>
          <w:bCs/>
        </w:rPr>
        <w:t>:</w:t>
      </w:r>
      <w:r w:rsidR="00B34E88" w:rsidRPr="00231230">
        <w:rPr>
          <w:rFonts w:ascii="Calibri" w:hAnsi="Calibri" w:cs="Calibri"/>
          <w:b/>
          <w:bCs/>
        </w:rPr>
        <w:tab/>
      </w:r>
      <w:r w:rsidR="00F57154" w:rsidRPr="00231230">
        <w:rPr>
          <w:rFonts w:ascii="Calibri" w:hAnsi="Calibri" w:cs="Calibri"/>
          <w:b/>
          <w:bCs/>
        </w:rPr>
        <w:tab/>
      </w:r>
    </w:p>
    <w:p w14:paraId="286BE932" w14:textId="3E6EABE7" w:rsidR="00F57154" w:rsidRPr="00231230" w:rsidRDefault="00DD307B" w:rsidP="00F57154">
      <w:pPr>
        <w:rPr>
          <w:rFonts w:ascii="Calibri" w:hAnsi="Calibri" w:cs="Calibri"/>
          <w:b/>
          <w:bCs/>
        </w:rPr>
      </w:pPr>
      <w:r w:rsidRPr="00231230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6BE99A" wp14:editId="2D9836AE">
                <wp:simplePos x="0" y="0"/>
                <wp:positionH relativeFrom="column">
                  <wp:posOffset>1356995</wp:posOffset>
                </wp:positionH>
                <wp:positionV relativeFrom="paragraph">
                  <wp:posOffset>180340</wp:posOffset>
                </wp:positionV>
                <wp:extent cx="3964305" cy="329565"/>
                <wp:effectExtent l="8255" t="13335" r="8890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30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BE9C2" w14:textId="77777777" w:rsidR="00EB73B0" w:rsidRPr="00EB73B0" w:rsidRDefault="00EB73B0" w:rsidP="00EB73B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BE99A" id="_x0000_s1033" type="#_x0000_t202" style="position:absolute;margin-left:106.85pt;margin-top:14.2pt;width:312.15pt;height:25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sG5HAIAADIEAAAOAAAAZHJzL2Uyb0RvYy54bWysU9uO2yAQfa/Uf0C8N3Yuzm6sOKtttqkq&#10;bS/Sth+AMbZRMUOBxN5+fQfszaa3l6o8IIaBMzNnzmxvhk6Rk7BOgi7ofJZSIjSHSuqmoF8+H15d&#10;U+I80xVToEVBH4WjN7uXL7a9ycUCWlCVsARBtMt7U9DWe5MnieOt6JibgREanTXYjnk0bZNUlvWI&#10;3qlkkabrpAdbGQtcOIe3d6OT7iJ+XQvuP9a1E56ogmJuPu427mXYk92W5Y1lppV8SoP9QxYdkxqD&#10;nqHumGfkaOVvUJ3kFhzUfsahS6CuJRexBqxmnv5SzUPLjIi1IDnOnGly/w+Wfzg9mE+W+OE1DNjA&#10;WIQz98C/OqJh3zLdiFtroW8FqzDwPFCW9Mbl09dAtctdACn791Bhk9nRQwQaatsFVrBOgujYgMcz&#10;6WLwhOPlcrNeLdOMEo6+5WKTrbMYguVPv411/q2AjoRDQS02NaKz073zIRuWPz0JwRwoWR2kUtGw&#10;TblXlpwYCuAQ14T+0zOlSV/QTbbIRgL+CpHG9SeITnpUspJdQa/Pj1geaHujq6gzz6Qaz5iy0hOP&#10;gbqRRD+UA5FVQa9CgEBrCdUjEmthFC4OGh5asN8p6VG0BXXfjswKStQ7jc3ZzFeroPJorLKrBRr2&#10;0lNeepjmCFVQT8l43PtxMo7GyqbFSKMcNNxiQ2sZuX7OakofhRlbMA1RUP6lHV89j/ruBwAAAP//&#10;AwBQSwMEFAAGAAgAAAAhAFkVTjTfAAAACQEAAA8AAABkcnMvZG93bnJldi54bWxMj8FOwzAQRO9I&#10;/IO1SFwQddpUbQhxKoQEglspCK5uvE0i7HWw3TT8PcsJbjPap9mZajM5K0YMsfekYD7LQCA13vTU&#10;Knh7fbguQMSkyWjrCRV8Y4RNfX5W6dL4E73guEut4BCKpVbQpTSUUsamQ6fjzA9IfDv44HRiG1pp&#10;gj5xuLNykWUr6XRP/KHTA9532Hzujk5BsXwaP+Jzvn1vVgd7k67W4+NXUOryYrq7BZFwSn8w/Nbn&#10;6lBzp70/konCKljM8zWjLIolCAaKvOBxexZZDrKu5P8F9Q8AAAD//wMAUEsBAi0AFAAGAAgAAAAh&#10;ALaDOJL+AAAA4QEAABMAAAAAAAAAAAAAAAAAAAAAAFtDb250ZW50X1R5cGVzXS54bWxQSwECLQAU&#10;AAYACAAAACEAOP0h/9YAAACUAQAACwAAAAAAAAAAAAAAAAAvAQAAX3JlbHMvLnJlbHNQSwECLQAU&#10;AAYACAAAACEAy47BuRwCAAAyBAAADgAAAAAAAAAAAAAAAAAuAgAAZHJzL2Uyb0RvYy54bWxQSwEC&#10;LQAUAAYACAAAACEAWRVONN8AAAAJAQAADwAAAAAAAAAAAAAAAAB2BAAAZHJzL2Rvd25yZXYueG1s&#10;UEsFBgAAAAAEAAQA8wAAAIIFAAAAAA==&#10;">
                <v:textbox>
                  <w:txbxContent>
                    <w:p w14:paraId="286BE9C2" w14:textId="77777777" w:rsidR="00EB73B0" w:rsidRPr="00EB73B0" w:rsidRDefault="00EB73B0" w:rsidP="00EB73B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6BE933" w14:textId="1C09C8F2" w:rsidR="008B1420" w:rsidRPr="00231230" w:rsidRDefault="00F57154" w:rsidP="00F57154">
      <w:pPr>
        <w:rPr>
          <w:rFonts w:ascii="Calibri" w:hAnsi="Calibri" w:cs="Calibri"/>
        </w:rPr>
      </w:pPr>
      <w:r w:rsidRPr="00231230">
        <w:rPr>
          <w:rFonts w:ascii="Calibri" w:hAnsi="Calibri" w:cs="Calibri"/>
          <w:b/>
          <w:bCs/>
        </w:rPr>
        <w:t>E-Mail:</w:t>
      </w:r>
      <w:r w:rsidR="00EB73B0" w:rsidRPr="00231230">
        <w:rPr>
          <w:rFonts w:ascii="Calibri" w:hAnsi="Calibri" w:cs="Calibri"/>
          <w:b/>
          <w:bCs/>
        </w:rPr>
        <w:tab/>
      </w:r>
      <w:r w:rsidR="008B1420" w:rsidRPr="00231230">
        <w:rPr>
          <w:rFonts w:ascii="Calibri" w:hAnsi="Calibri" w:cs="Calibri"/>
        </w:rPr>
        <w:tab/>
      </w:r>
      <w:r w:rsidR="008B1420" w:rsidRPr="00231230">
        <w:rPr>
          <w:rFonts w:ascii="Calibri" w:hAnsi="Calibri" w:cs="Calibri"/>
        </w:rPr>
        <w:tab/>
      </w:r>
    </w:p>
    <w:p w14:paraId="286BE934" w14:textId="77777777" w:rsidR="00EB73B0" w:rsidRPr="00231230" w:rsidRDefault="00EB73B0" w:rsidP="00A34D8B">
      <w:pPr>
        <w:rPr>
          <w:rFonts w:ascii="Calibri" w:hAnsi="Calibri" w:cs="Calibri"/>
          <w:b/>
        </w:rPr>
      </w:pPr>
    </w:p>
    <w:p w14:paraId="286BE935" w14:textId="40F0AA65" w:rsidR="003D0C11" w:rsidRPr="00231230" w:rsidRDefault="003D0C11" w:rsidP="00A34D8B">
      <w:pPr>
        <w:rPr>
          <w:rFonts w:ascii="Calibri" w:hAnsi="Calibri" w:cs="Calibri"/>
          <w:b/>
        </w:rPr>
      </w:pPr>
    </w:p>
    <w:p w14:paraId="286BE936" w14:textId="6166766F" w:rsidR="00F57154" w:rsidRPr="00231230" w:rsidRDefault="00DD307B" w:rsidP="00A34D8B">
      <w:pPr>
        <w:rPr>
          <w:rFonts w:ascii="Calibri" w:hAnsi="Calibri" w:cs="Calibri"/>
        </w:rPr>
      </w:pPr>
      <w:r w:rsidRPr="00231230">
        <w:rPr>
          <w:rFonts w:ascii="Calibri" w:hAnsi="Calibri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6BE99C" wp14:editId="76A24B1E">
                <wp:simplePos x="0" y="0"/>
                <wp:positionH relativeFrom="column">
                  <wp:posOffset>1602740</wp:posOffset>
                </wp:positionH>
                <wp:positionV relativeFrom="paragraph">
                  <wp:posOffset>24130</wp:posOffset>
                </wp:positionV>
                <wp:extent cx="3707765" cy="702945"/>
                <wp:effectExtent l="0" t="0" r="26035" b="2095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765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BE9C3" w14:textId="77777777" w:rsidR="00EB73B0" w:rsidRPr="00EB73B0" w:rsidRDefault="00EB73B0" w:rsidP="00EB73B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BE99C" id="_x0000_s1034" type="#_x0000_t202" style="position:absolute;margin-left:126.2pt;margin-top:1.9pt;width:291.95pt;height:55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kaGwIAADIEAAAOAAAAZHJzL2Uyb0RvYy54bWysU9tu2zAMfR+wfxD0vtjJkqYx4hRdugwD&#10;ugvQ7QMUWY6FyaJGKbGzry8lp2l2exmmB0EUpUPy8HB507eGHRR6Dbbk41HOmbISKm13Jf/6ZfPq&#10;mjMfhK2EAatKflSe36xevlh2rlATaMBUChmBWF90ruRNCK7IMi8b1Qo/AqcsOWvAVgQycZdVKDpC&#10;b002yfOrrAOsHIJU3tPt3eDkq4Rf10qGT3XtVWCm5JRbSDumfRv3bLUUxQ6Fa7Q8pSH+IYtWaEtB&#10;z1B3Igi2R/0bVKslgoc6jCS0GdS1lirVQNWM81+qeWiEU6kWIse7M03+/8HKj4cH9xlZ6N9ATw1M&#10;RXh3D/KbZxbWjbA7dYsIXaNERYHHkbKsc744fY1U+8JHkG33ASpqstgHSEB9jW1khepkhE4NOJ5J&#10;V31gki5fz/P5/GrGmSTfPJ8sprMUQhRPvx368E5By+Kh5EhNTejicO9DzEYUT09iMA9GVxttTDJw&#10;t10bZAdBAtikdUL/6ZmxrCv5YjaZDQT8FSJP608QrQ6kZKPbkl+fH4ki0vbWVklnQWgznCllY088&#10;RuoGEkO/7ZmuCCAGiLRuoToSsQiDcGnQ6NAA/uCsI9GW3H/fC1ScmfeWmrMYT6dR5cmYzuYTMvDS&#10;s730CCsJquSBs+G4DsNk7B3qXUORBjlYuKWG1jpx/ZzVKX0SZmrBaYii8i/t9Op51FePAAAA//8D&#10;AFBLAwQUAAYACAAAACEAL/id598AAAAJAQAADwAAAGRycy9kb3ducmV2LnhtbEyPy07DMBBF90j8&#10;gzVIbBB1mqQhhDgVQgLBDtoKtm48TSL8CLabhr9nWMFydI/unFuvZ6PZhD4MzgpYLhJgaFunBtsJ&#10;2G0fr0tgIUqrpHYWBXxjgHVzflbLSrmTfcNpEztGJTZUUkAf41hxHtoejQwLN6Kl7OC8kZFO33Hl&#10;5YnKjeZpkhTcyMHSh16O+NBj+7k5GgFl/jx9hJfs9b0tDvo2Xt1MT19eiMuL+f4OWMQ5/sHwq0/q&#10;0JDT3h2tCkwLSFdpTqiAjBZQXmZFBmxP4DJfAW9q/n9B8wMAAP//AwBQSwECLQAUAAYACAAAACEA&#10;toM4kv4AAADhAQAAEwAAAAAAAAAAAAAAAAAAAAAAW0NvbnRlbnRfVHlwZXNdLnhtbFBLAQItABQA&#10;BgAIAAAAIQA4/SH/1gAAAJQBAAALAAAAAAAAAAAAAAAAAC8BAABfcmVscy8ucmVsc1BLAQItABQA&#10;BgAIAAAAIQBHaukaGwIAADIEAAAOAAAAAAAAAAAAAAAAAC4CAABkcnMvZTJvRG9jLnhtbFBLAQIt&#10;ABQABgAIAAAAIQAv+J3n3wAAAAkBAAAPAAAAAAAAAAAAAAAAAHUEAABkcnMvZG93bnJldi54bWxQ&#10;SwUGAAAAAAQABADzAAAAgQUAAAAA&#10;">
                <v:textbox>
                  <w:txbxContent>
                    <w:p w14:paraId="286BE9C3" w14:textId="77777777" w:rsidR="00EB73B0" w:rsidRPr="00EB73B0" w:rsidRDefault="00EB73B0" w:rsidP="00EB73B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058D" w:rsidRPr="00231230">
        <w:rPr>
          <w:rFonts w:ascii="Calibri" w:hAnsi="Calibri" w:cs="Calibri"/>
          <w:b/>
        </w:rPr>
        <w:t xml:space="preserve">Organisation </w:t>
      </w:r>
      <w:r w:rsidR="008B1420" w:rsidRPr="00231230">
        <w:rPr>
          <w:rFonts w:ascii="Calibri" w:hAnsi="Calibri" w:cs="Calibri"/>
          <w:b/>
        </w:rPr>
        <w:t xml:space="preserve">Website: </w:t>
      </w:r>
    </w:p>
    <w:p w14:paraId="286BE937" w14:textId="77777777" w:rsidR="00006AC4" w:rsidRPr="00231230" w:rsidRDefault="00006AC4" w:rsidP="00006AC4">
      <w:pPr>
        <w:rPr>
          <w:rFonts w:ascii="Calibri" w:hAnsi="Calibri" w:cs="Calibri"/>
        </w:rPr>
      </w:pPr>
    </w:p>
    <w:p w14:paraId="286BE938" w14:textId="77777777" w:rsidR="00853B1D" w:rsidRPr="00231230" w:rsidRDefault="00853B1D" w:rsidP="00006AC4">
      <w:pPr>
        <w:rPr>
          <w:rFonts w:ascii="Calibri" w:hAnsi="Calibri" w:cs="Calibri"/>
        </w:rPr>
      </w:pPr>
    </w:p>
    <w:p w14:paraId="286BE939" w14:textId="77777777" w:rsidR="00EB73B0" w:rsidRPr="00231230" w:rsidRDefault="00EB73B0" w:rsidP="00006AC4">
      <w:pPr>
        <w:rPr>
          <w:rFonts w:ascii="Calibri" w:hAnsi="Calibri" w:cs="Calibri"/>
          <w:b/>
        </w:rPr>
      </w:pPr>
    </w:p>
    <w:p w14:paraId="286BE93A" w14:textId="4FF34C9D" w:rsidR="00EB73B0" w:rsidRPr="00231230" w:rsidRDefault="00EB73B0" w:rsidP="00006AC4">
      <w:pPr>
        <w:rPr>
          <w:rFonts w:ascii="Calibri" w:hAnsi="Calibri" w:cs="Calibri"/>
          <w:b/>
        </w:rPr>
      </w:pPr>
    </w:p>
    <w:p w14:paraId="286BE93B" w14:textId="43CEFC0D" w:rsidR="00A34D8B" w:rsidRPr="00231230" w:rsidRDefault="00750C56" w:rsidP="00006AC4">
      <w:pPr>
        <w:rPr>
          <w:rFonts w:ascii="Calibri" w:hAnsi="Calibri" w:cs="Calibri"/>
        </w:rPr>
      </w:pPr>
      <w:r w:rsidRPr="00231230">
        <w:rPr>
          <w:rFonts w:ascii="Calibri" w:hAnsi="Calibri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6BE99E" wp14:editId="031FB8DE">
                <wp:simplePos x="0" y="0"/>
                <wp:positionH relativeFrom="column">
                  <wp:posOffset>1360805</wp:posOffset>
                </wp:positionH>
                <wp:positionV relativeFrom="paragraph">
                  <wp:posOffset>49530</wp:posOffset>
                </wp:positionV>
                <wp:extent cx="3986530" cy="741045"/>
                <wp:effectExtent l="8255" t="6985" r="571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6530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BE9C4" w14:textId="77777777" w:rsidR="00EB73B0" w:rsidRPr="00EB73B0" w:rsidRDefault="00EB73B0" w:rsidP="00EB73B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BE99E" id="_x0000_s1035" type="#_x0000_t202" style="position:absolute;margin-left:107.15pt;margin-top:3.9pt;width:313.9pt;height:58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3iTGwIAADIEAAAOAAAAZHJzL2Uyb0RvYy54bWysU9tu2zAMfR+wfxD0vthJkzYx4hRdugwD&#10;ugvQ7QMUWY6FyaJGKbGzrx8lp2l2exmmB0EUpUPy8HB527eGHRR6Dbbk41HOmbISKm13Jf/yefNq&#10;zpkPwlbCgFUlPyrPb1cvXyw7V6gJNGAqhYxArC86V/ImBFdkmZeNaoUfgVOWnDVgKwKZuMsqFB2h&#10;tyab5Pl11gFWDkEq7+n2fnDyVcKvayXDx7r2KjBTcsotpB3Tvo17tlqKYofCNVqe0hD/kEUrtKWg&#10;Z6h7EQTbo/4NqtUSwUMdRhLaDOpaS5VqoGrG+S/VPDbCqVQLkePdmSb//2Dlh8Oj+4Qs9K+hpwam&#10;Irx7APnVMwvrRtidukOErlGiosDjSFnWOV+cvkaqfeEjyLZ7DxU1WewDJKC+xjayQnUyQqcGHM+k&#10;qz4wSZdXi/n17Ipcknw303E+naUQonj67dCHtwpaFg8lR2pqQheHBx9iNqJ4ehKDeTC62mhjkoG7&#10;7dogOwgSwCatE/pPz4xlXckXs8lsIOCvEHlaf4JodSAlG92WfH5+JIpI2xtbJZ0Foc1wppSNPfEY&#10;qRtIDP22Z7qiRGKASOsWqiMRizAIlwaNDg3gd846Em3J/be9QMWZeWepOYvxdBpVnozp7GZCBl56&#10;tpceYSVBlTxwNhzXYZiMvUO9ayjSIAcLd9TQWieun7M6pU/CTC04DVFU/qWdXj2P+uoHAAAA//8D&#10;AFBLAwQUAAYACAAAACEAXYoNq98AAAAJAQAADwAAAGRycy9kb3ducmV2LnhtbEyPwU7DMBBE70j8&#10;g7VIXBB1koY2hDgVQgLBDQqCqxtvk4h4HWw3DX/PcoLjap5m31Sb2Q5iQh96RwrSRQICqXGmp1bB&#10;2+v9ZQEiRE1GD45QwTcG2NSnJ5UujTvSC07b2AouoVBqBV2MYyllaDq0OizciMTZ3nmrI5++lcbr&#10;I5fbQWZJspJW98QfOj3iXYfN5/ZgFRT54/QRnpbP781qP1zHi/X08OWVOj+bb29ARJzjHwy/+qwO&#10;NTvt3IFMEIOCLM2XjCpY8wLOizxLQewYzPIrkHUl/y+ofwAAAP//AwBQSwECLQAUAAYACAAAACEA&#10;toM4kv4AAADhAQAAEwAAAAAAAAAAAAAAAAAAAAAAW0NvbnRlbnRfVHlwZXNdLnhtbFBLAQItABQA&#10;BgAIAAAAIQA4/SH/1gAAAJQBAAALAAAAAAAAAAAAAAAAAC8BAABfcmVscy8ucmVsc1BLAQItABQA&#10;BgAIAAAAIQDxt3iTGwIAADIEAAAOAAAAAAAAAAAAAAAAAC4CAABkcnMvZTJvRG9jLnhtbFBLAQIt&#10;ABQABgAIAAAAIQBdig2r3wAAAAkBAAAPAAAAAAAAAAAAAAAAAHUEAABkcnMvZG93bnJldi54bWxQ&#10;SwUGAAAAAAQABADzAAAAgQUAAAAA&#10;">
                <v:textbox>
                  <w:txbxContent>
                    <w:p w14:paraId="286BE9C4" w14:textId="77777777" w:rsidR="00EB73B0" w:rsidRPr="00EB73B0" w:rsidRDefault="00EB73B0" w:rsidP="00EB73B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34E88" w:rsidRPr="00231230">
        <w:rPr>
          <w:rFonts w:ascii="Calibri" w:hAnsi="Calibri" w:cs="Calibri"/>
          <w:b/>
        </w:rPr>
        <w:t>Signed</w:t>
      </w:r>
      <w:r w:rsidR="00853B1D" w:rsidRPr="00231230">
        <w:rPr>
          <w:rFonts w:ascii="Calibri" w:hAnsi="Calibri" w:cs="Calibri"/>
        </w:rPr>
        <w:t xml:space="preserve">: </w:t>
      </w:r>
      <w:r w:rsidR="00853B1D" w:rsidRPr="00231230">
        <w:rPr>
          <w:rFonts w:ascii="Calibri" w:hAnsi="Calibri" w:cs="Calibri"/>
        </w:rPr>
        <w:tab/>
      </w:r>
      <w:r w:rsidR="00853B1D" w:rsidRPr="00231230">
        <w:rPr>
          <w:rFonts w:ascii="Calibri" w:hAnsi="Calibri" w:cs="Calibri"/>
        </w:rPr>
        <w:tab/>
      </w:r>
    </w:p>
    <w:p w14:paraId="286BE93C" w14:textId="77777777" w:rsidR="00853B1D" w:rsidRPr="00231230" w:rsidRDefault="00853B1D" w:rsidP="00006AC4">
      <w:pPr>
        <w:rPr>
          <w:rFonts w:ascii="Calibri" w:hAnsi="Calibri" w:cs="Calibri"/>
        </w:rPr>
      </w:pPr>
    </w:p>
    <w:p w14:paraId="286BE93D" w14:textId="77777777" w:rsidR="005073C0" w:rsidRPr="00231230" w:rsidRDefault="005073C0" w:rsidP="00853B1D">
      <w:pPr>
        <w:rPr>
          <w:rFonts w:ascii="Calibri" w:hAnsi="Calibri" w:cs="Calibri"/>
          <w:b/>
          <w:bCs/>
        </w:rPr>
      </w:pPr>
    </w:p>
    <w:p w14:paraId="286BE93E" w14:textId="77777777" w:rsidR="005073C0" w:rsidRPr="00231230" w:rsidRDefault="005073C0" w:rsidP="00853B1D">
      <w:pPr>
        <w:rPr>
          <w:rFonts w:ascii="Calibri" w:hAnsi="Calibri" w:cs="Calibri"/>
          <w:b/>
          <w:bCs/>
        </w:rPr>
      </w:pPr>
    </w:p>
    <w:p w14:paraId="286BE93F" w14:textId="77777777" w:rsidR="007F058D" w:rsidRPr="00231230" w:rsidRDefault="007F058D" w:rsidP="00853B1D">
      <w:pPr>
        <w:rPr>
          <w:rFonts w:ascii="Calibri" w:hAnsi="Calibri" w:cs="Calibri"/>
          <w:b/>
          <w:bCs/>
        </w:rPr>
      </w:pPr>
    </w:p>
    <w:p w14:paraId="286BE940" w14:textId="77777777" w:rsidR="00231230" w:rsidRDefault="00231230" w:rsidP="00853B1D">
      <w:pPr>
        <w:rPr>
          <w:rFonts w:ascii="Calibri" w:hAnsi="Calibri" w:cs="Calibri"/>
          <w:b/>
          <w:bCs/>
        </w:rPr>
      </w:pPr>
    </w:p>
    <w:p w14:paraId="286BE941" w14:textId="77777777" w:rsidR="00231230" w:rsidRDefault="00231230" w:rsidP="00853B1D">
      <w:pPr>
        <w:rPr>
          <w:rFonts w:ascii="Calibri" w:hAnsi="Calibri" w:cs="Calibri"/>
          <w:b/>
          <w:bCs/>
        </w:rPr>
      </w:pPr>
    </w:p>
    <w:p w14:paraId="286BE942" w14:textId="77777777" w:rsidR="00231230" w:rsidRDefault="00231230" w:rsidP="00853B1D">
      <w:pPr>
        <w:rPr>
          <w:rFonts w:ascii="Calibri" w:hAnsi="Calibri" w:cs="Calibri"/>
          <w:b/>
          <w:bCs/>
        </w:rPr>
      </w:pPr>
    </w:p>
    <w:p w14:paraId="7C59E9B6" w14:textId="77777777" w:rsidR="0030307B" w:rsidRDefault="0030307B" w:rsidP="00853B1D">
      <w:pPr>
        <w:rPr>
          <w:rFonts w:ascii="Calibri" w:hAnsi="Calibri" w:cs="Calibri"/>
          <w:b/>
          <w:bCs/>
        </w:rPr>
      </w:pPr>
    </w:p>
    <w:p w14:paraId="286BE943" w14:textId="77777777" w:rsidR="00231230" w:rsidRDefault="00231230" w:rsidP="00853B1D">
      <w:pPr>
        <w:rPr>
          <w:rFonts w:ascii="Calibri" w:hAnsi="Calibri" w:cs="Calibri"/>
          <w:b/>
          <w:bCs/>
        </w:rPr>
      </w:pPr>
    </w:p>
    <w:p w14:paraId="286BE945" w14:textId="77777777" w:rsidR="00740B0B" w:rsidRPr="00495F8D" w:rsidRDefault="005F338C" w:rsidP="00853B1D">
      <w:pPr>
        <w:rPr>
          <w:rFonts w:ascii="Calibri" w:hAnsi="Calibri" w:cs="Calibri"/>
          <w:bCs/>
          <w:sz w:val="32"/>
          <w:szCs w:val="28"/>
          <w:u w:val="single"/>
        </w:rPr>
      </w:pPr>
      <w:r w:rsidRPr="00495F8D">
        <w:rPr>
          <w:rFonts w:ascii="Calibri" w:hAnsi="Calibri" w:cs="Calibri"/>
          <w:b/>
          <w:bCs/>
          <w:sz w:val="32"/>
          <w:szCs w:val="28"/>
          <w:u w:val="single"/>
        </w:rPr>
        <w:lastRenderedPageBreak/>
        <w:t xml:space="preserve">Exhibition </w:t>
      </w:r>
      <w:r w:rsidR="000944B4" w:rsidRPr="00495F8D">
        <w:rPr>
          <w:rFonts w:ascii="Calibri" w:hAnsi="Calibri" w:cs="Calibri"/>
          <w:b/>
          <w:bCs/>
          <w:sz w:val="32"/>
          <w:szCs w:val="28"/>
          <w:u w:val="single"/>
        </w:rPr>
        <w:t>Space</w:t>
      </w:r>
      <w:r w:rsidR="007F058D" w:rsidRPr="00495F8D">
        <w:rPr>
          <w:rFonts w:ascii="Calibri" w:hAnsi="Calibri" w:cs="Calibri"/>
          <w:b/>
          <w:bCs/>
          <w:sz w:val="32"/>
          <w:szCs w:val="28"/>
          <w:u w:val="single"/>
        </w:rPr>
        <w:t xml:space="preserve"> Request</w:t>
      </w:r>
      <w:r w:rsidR="00D42431" w:rsidRPr="00495F8D">
        <w:rPr>
          <w:rFonts w:ascii="Calibri" w:hAnsi="Calibri" w:cs="Calibri"/>
          <w:b/>
          <w:bCs/>
          <w:sz w:val="32"/>
          <w:szCs w:val="28"/>
          <w:u w:val="single"/>
        </w:rPr>
        <w:t xml:space="preserve"> </w:t>
      </w:r>
    </w:p>
    <w:p w14:paraId="286BE946" w14:textId="271FB9E5" w:rsidR="000944B4" w:rsidRPr="006B0588" w:rsidRDefault="000944B4" w:rsidP="00853B1D">
      <w:pPr>
        <w:rPr>
          <w:rFonts w:ascii="Calibri" w:hAnsi="Calibri" w:cs="Calibri"/>
          <w:szCs w:val="22"/>
        </w:rPr>
      </w:pPr>
      <w:r w:rsidRPr="006B0588">
        <w:rPr>
          <w:rFonts w:ascii="Calibri" w:hAnsi="Calibri" w:cs="Calibri"/>
          <w:szCs w:val="22"/>
        </w:rPr>
        <w:t>(continue to next page for advertisement space request)</w:t>
      </w:r>
    </w:p>
    <w:p w14:paraId="286BE947" w14:textId="77777777" w:rsidR="005073C0" w:rsidRPr="00231230" w:rsidRDefault="005073C0" w:rsidP="00D42431">
      <w:pPr>
        <w:tabs>
          <w:tab w:val="left" w:pos="2420"/>
        </w:tabs>
        <w:jc w:val="both"/>
        <w:rPr>
          <w:rFonts w:ascii="Calibri" w:hAnsi="Calibri" w:cs="Calibri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268"/>
      </w:tblGrid>
      <w:tr w:rsidR="00037CFC" w:rsidRPr="00231230" w14:paraId="286BE94A" w14:textId="77777777" w:rsidTr="00495F8D">
        <w:tc>
          <w:tcPr>
            <w:tcW w:w="5529" w:type="dxa"/>
            <w:shd w:val="clear" w:color="auto" w:fill="auto"/>
          </w:tcPr>
          <w:p w14:paraId="286BE948" w14:textId="55F4903D" w:rsidR="00037CFC" w:rsidRPr="00231230" w:rsidRDefault="00A14C2C" w:rsidP="00EB73B0">
            <w:pPr>
              <w:tabs>
                <w:tab w:val="left" w:pos="2420"/>
              </w:tabs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Space Type</w:t>
            </w:r>
            <w:r w:rsidR="00037CFC" w:rsidRPr="00231230">
              <w:rPr>
                <w:rFonts w:ascii="Calibri" w:hAnsi="Calibri" w:cs="Calibri"/>
                <w:b/>
                <w:bCs/>
              </w:rPr>
              <w:t xml:space="preserve"> 1</w:t>
            </w:r>
          </w:p>
        </w:tc>
        <w:tc>
          <w:tcPr>
            <w:tcW w:w="2268" w:type="dxa"/>
            <w:shd w:val="clear" w:color="auto" w:fill="auto"/>
          </w:tcPr>
          <w:p w14:paraId="286BE949" w14:textId="77777777" w:rsidR="00037CFC" w:rsidRPr="00231230" w:rsidRDefault="00037CFC" w:rsidP="00EB73B0">
            <w:pPr>
              <w:tabs>
                <w:tab w:val="left" w:pos="2420"/>
              </w:tabs>
              <w:jc w:val="both"/>
              <w:rPr>
                <w:rFonts w:ascii="Calibri" w:hAnsi="Calibri" w:cs="Calibri"/>
                <w:b/>
                <w:bCs/>
              </w:rPr>
            </w:pPr>
            <w:r w:rsidRPr="00231230">
              <w:rPr>
                <w:rFonts w:ascii="Calibri" w:hAnsi="Calibri" w:cs="Calibri"/>
                <w:b/>
                <w:bCs/>
              </w:rPr>
              <w:t>Requested</w:t>
            </w:r>
          </w:p>
        </w:tc>
      </w:tr>
      <w:tr w:rsidR="00037CFC" w:rsidRPr="00231230" w14:paraId="286BE94E" w14:textId="77777777" w:rsidTr="00495F8D">
        <w:tc>
          <w:tcPr>
            <w:tcW w:w="5529" w:type="dxa"/>
            <w:shd w:val="clear" w:color="auto" w:fill="auto"/>
          </w:tcPr>
          <w:p w14:paraId="286BE94B" w14:textId="77777777" w:rsidR="00037CFC" w:rsidRPr="00231230" w:rsidRDefault="00037CFC" w:rsidP="00EB73B0">
            <w:pPr>
              <w:tabs>
                <w:tab w:val="left" w:pos="2420"/>
              </w:tabs>
              <w:jc w:val="both"/>
              <w:rPr>
                <w:rFonts w:ascii="Calibri" w:hAnsi="Calibri" w:cs="Calibri"/>
                <w:bCs/>
              </w:rPr>
            </w:pPr>
            <w:r w:rsidRPr="00231230">
              <w:rPr>
                <w:rFonts w:ascii="Calibri" w:hAnsi="Calibri" w:cs="Calibri"/>
                <w:bCs/>
              </w:rPr>
              <w:t xml:space="preserve">Charity Stand </w:t>
            </w:r>
            <w:r w:rsidR="00AC4212">
              <w:rPr>
                <w:rFonts w:ascii="Calibri" w:hAnsi="Calibri" w:cs="Calibri"/>
                <w:bCs/>
              </w:rPr>
              <w:t>(6 foot trestle table)</w:t>
            </w:r>
          </w:p>
          <w:p w14:paraId="286BE94C" w14:textId="77777777" w:rsidR="00037CFC" w:rsidRPr="00231230" w:rsidRDefault="00037CFC" w:rsidP="00EB73B0">
            <w:pPr>
              <w:tabs>
                <w:tab w:val="left" w:pos="2420"/>
              </w:tabs>
              <w:jc w:val="both"/>
              <w:rPr>
                <w:rFonts w:ascii="Calibri" w:hAnsi="Calibri" w:cs="Calibri"/>
                <w:b/>
                <w:bCs/>
              </w:rPr>
            </w:pPr>
            <w:r w:rsidRPr="00231230">
              <w:rPr>
                <w:rFonts w:ascii="Calibri" w:hAnsi="Calibri" w:cs="Calibri"/>
                <w:bCs/>
              </w:rPr>
              <w:t>Price = €</w:t>
            </w:r>
            <w:r w:rsidR="00AC4212">
              <w:rPr>
                <w:rFonts w:ascii="Calibri" w:hAnsi="Calibri" w:cs="Calibri"/>
                <w:bCs/>
              </w:rPr>
              <w:t>450</w:t>
            </w:r>
          </w:p>
        </w:tc>
        <w:tc>
          <w:tcPr>
            <w:tcW w:w="2268" w:type="dxa"/>
            <w:shd w:val="clear" w:color="auto" w:fill="auto"/>
          </w:tcPr>
          <w:p w14:paraId="286BE94D" w14:textId="77777777" w:rsidR="00037CFC" w:rsidRPr="00231230" w:rsidRDefault="00037CFC" w:rsidP="00EB73B0">
            <w:pPr>
              <w:tabs>
                <w:tab w:val="left" w:pos="2420"/>
              </w:tabs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286BE94F" w14:textId="77777777" w:rsidR="00037CFC" w:rsidRDefault="00037CFC" w:rsidP="005132D8">
      <w:pPr>
        <w:tabs>
          <w:tab w:val="left" w:pos="2420"/>
        </w:tabs>
        <w:jc w:val="both"/>
        <w:rPr>
          <w:rFonts w:ascii="Calibri" w:hAnsi="Calibri" w:cs="Calibri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268"/>
      </w:tblGrid>
      <w:tr w:rsidR="00037CFC" w:rsidRPr="006E32BB" w14:paraId="286BE952" w14:textId="77777777" w:rsidTr="00495F8D">
        <w:tc>
          <w:tcPr>
            <w:tcW w:w="5529" w:type="dxa"/>
            <w:shd w:val="clear" w:color="auto" w:fill="auto"/>
          </w:tcPr>
          <w:p w14:paraId="286BE950" w14:textId="77777777" w:rsidR="00037CFC" w:rsidRPr="006E32BB" w:rsidRDefault="00037CFC" w:rsidP="006E32BB">
            <w:pPr>
              <w:tabs>
                <w:tab w:val="left" w:pos="2420"/>
              </w:tabs>
              <w:jc w:val="both"/>
              <w:rPr>
                <w:rFonts w:ascii="Calibri" w:hAnsi="Calibri" w:cs="Calibri"/>
                <w:b/>
                <w:bCs/>
              </w:rPr>
            </w:pPr>
            <w:r w:rsidRPr="006E32BB">
              <w:rPr>
                <w:rFonts w:ascii="Calibri" w:hAnsi="Calibri" w:cs="Calibri"/>
                <w:b/>
                <w:bCs/>
              </w:rPr>
              <w:t>Space Type 2</w:t>
            </w:r>
          </w:p>
        </w:tc>
        <w:tc>
          <w:tcPr>
            <w:tcW w:w="2268" w:type="dxa"/>
            <w:shd w:val="clear" w:color="auto" w:fill="auto"/>
          </w:tcPr>
          <w:p w14:paraId="286BE951" w14:textId="77777777" w:rsidR="00037CFC" w:rsidRPr="006E32BB" w:rsidRDefault="00037CFC" w:rsidP="006E32BB">
            <w:pPr>
              <w:tabs>
                <w:tab w:val="left" w:pos="2420"/>
              </w:tabs>
              <w:jc w:val="both"/>
              <w:rPr>
                <w:rFonts w:ascii="Calibri" w:hAnsi="Calibri" w:cs="Calibri"/>
                <w:b/>
                <w:bCs/>
              </w:rPr>
            </w:pPr>
            <w:r w:rsidRPr="006E32BB">
              <w:rPr>
                <w:rFonts w:ascii="Calibri" w:hAnsi="Calibri" w:cs="Calibri"/>
                <w:b/>
                <w:bCs/>
              </w:rPr>
              <w:t>Requested</w:t>
            </w:r>
          </w:p>
        </w:tc>
      </w:tr>
      <w:tr w:rsidR="00037CFC" w:rsidRPr="006E32BB" w14:paraId="286BE956" w14:textId="77777777" w:rsidTr="00495F8D">
        <w:tc>
          <w:tcPr>
            <w:tcW w:w="5529" w:type="dxa"/>
            <w:shd w:val="clear" w:color="auto" w:fill="auto"/>
          </w:tcPr>
          <w:p w14:paraId="286BE953" w14:textId="77777777" w:rsidR="00037CFC" w:rsidRPr="006E32BB" w:rsidRDefault="00037CFC" w:rsidP="006E32BB">
            <w:pPr>
              <w:tabs>
                <w:tab w:val="left" w:pos="2420"/>
              </w:tabs>
              <w:jc w:val="both"/>
              <w:rPr>
                <w:rFonts w:ascii="Calibri" w:hAnsi="Calibri" w:cs="Calibri"/>
                <w:bCs/>
              </w:rPr>
            </w:pPr>
            <w:r w:rsidRPr="006E32BB">
              <w:rPr>
                <w:rFonts w:ascii="Calibri" w:hAnsi="Calibri" w:cs="Calibri"/>
                <w:bCs/>
              </w:rPr>
              <w:t xml:space="preserve">General Stand </w:t>
            </w:r>
            <w:r w:rsidR="00AC4212">
              <w:rPr>
                <w:rFonts w:ascii="Calibri" w:hAnsi="Calibri" w:cs="Calibri"/>
                <w:bCs/>
              </w:rPr>
              <w:t>(6 foot trestle table)</w:t>
            </w:r>
          </w:p>
          <w:p w14:paraId="286BE954" w14:textId="77777777" w:rsidR="00037CFC" w:rsidRPr="006E32BB" w:rsidRDefault="00037CFC" w:rsidP="006E32BB">
            <w:pPr>
              <w:tabs>
                <w:tab w:val="left" w:pos="2420"/>
              </w:tabs>
              <w:jc w:val="both"/>
              <w:rPr>
                <w:rFonts w:ascii="Calibri" w:hAnsi="Calibri" w:cs="Calibri"/>
                <w:b/>
                <w:bCs/>
              </w:rPr>
            </w:pPr>
            <w:r w:rsidRPr="006E32BB">
              <w:rPr>
                <w:rFonts w:ascii="Calibri" w:hAnsi="Calibri" w:cs="Calibri"/>
                <w:bCs/>
              </w:rPr>
              <w:t>Price = €</w:t>
            </w:r>
            <w:r w:rsidR="00E80230">
              <w:rPr>
                <w:rFonts w:ascii="Calibri" w:hAnsi="Calibri" w:cs="Calibri"/>
                <w:bCs/>
              </w:rPr>
              <w:t>9</w:t>
            </w:r>
            <w:r w:rsidRPr="006E32BB">
              <w:rPr>
                <w:rFonts w:ascii="Calibri" w:hAnsi="Calibri" w:cs="Calibri"/>
                <w:bCs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14:paraId="286BE955" w14:textId="77777777" w:rsidR="00037CFC" w:rsidRPr="006E32BB" w:rsidRDefault="00037CFC" w:rsidP="006E32BB">
            <w:pPr>
              <w:tabs>
                <w:tab w:val="left" w:pos="2420"/>
              </w:tabs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286BE957" w14:textId="77777777" w:rsidR="00921941" w:rsidRPr="00231230" w:rsidRDefault="00921941" w:rsidP="005132D8">
      <w:pPr>
        <w:tabs>
          <w:tab w:val="left" w:pos="2420"/>
        </w:tabs>
        <w:jc w:val="both"/>
        <w:rPr>
          <w:rFonts w:ascii="Calibri" w:hAnsi="Calibri" w:cs="Calibri"/>
          <w:bCs/>
        </w:rPr>
      </w:pPr>
    </w:p>
    <w:p w14:paraId="286BE958" w14:textId="11C7A7AB" w:rsidR="001546E1" w:rsidRPr="00231230" w:rsidRDefault="00A14C2C" w:rsidP="00853B1D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Space Type</w:t>
      </w:r>
      <w:r w:rsidR="003A77D6" w:rsidRPr="00231230">
        <w:rPr>
          <w:rFonts w:ascii="Calibri" w:hAnsi="Calibri" w:cs="Calibri"/>
          <w:bCs/>
        </w:rPr>
        <w:t xml:space="preserve"> 1 is available to </w:t>
      </w:r>
      <w:r w:rsidR="003A77D6" w:rsidRPr="00323662">
        <w:rPr>
          <w:rFonts w:ascii="Calibri" w:hAnsi="Calibri" w:cs="Calibri"/>
          <w:b/>
          <w:i/>
          <w:iCs/>
        </w:rPr>
        <w:t>non-profits and charities</w:t>
      </w:r>
      <w:r w:rsidR="0041773E" w:rsidRPr="00323662">
        <w:rPr>
          <w:rFonts w:ascii="Calibri" w:hAnsi="Calibri" w:cs="Calibri"/>
          <w:b/>
          <w:i/>
          <w:iCs/>
        </w:rPr>
        <w:t xml:space="preserve"> only</w:t>
      </w:r>
      <w:r>
        <w:rPr>
          <w:rFonts w:ascii="Calibri" w:hAnsi="Calibri" w:cs="Calibri"/>
          <w:bCs/>
        </w:rPr>
        <w:t>.</w:t>
      </w:r>
    </w:p>
    <w:p w14:paraId="286BE959" w14:textId="4EB596BC" w:rsidR="003A77D6" w:rsidRPr="00231230" w:rsidRDefault="00A14C2C" w:rsidP="00853B1D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Space Type </w:t>
      </w:r>
      <w:r w:rsidR="003A77D6" w:rsidRPr="00231230">
        <w:rPr>
          <w:rFonts w:ascii="Calibri" w:hAnsi="Calibri" w:cs="Calibri"/>
          <w:bCs/>
        </w:rPr>
        <w:t xml:space="preserve">2 is available to </w:t>
      </w:r>
      <w:r w:rsidR="003A77D6" w:rsidRPr="00323662">
        <w:rPr>
          <w:rFonts w:ascii="Calibri" w:hAnsi="Calibri" w:cs="Calibri"/>
          <w:b/>
          <w:i/>
          <w:iCs/>
        </w:rPr>
        <w:t xml:space="preserve">all </w:t>
      </w:r>
      <w:r w:rsidR="00BB6916" w:rsidRPr="00323662">
        <w:rPr>
          <w:rFonts w:ascii="Calibri" w:hAnsi="Calibri" w:cs="Calibri"/>
          <w:b/>
          <w:i/>
          <w:iCs/>
        </w:rPr>
        <w:t>persons</w:t>
      </w:r>
      <w:r w:rsidR="003A77D6" w:rsidRPr="00231230">
        <w:rPr>
          <w:rFonts w:ascii="Calibri" w:hAnsi="Calibri" w:cs="Calibri"/>
          <w:bCs/>
        </w:rPr>
        <w:t xml:space="preserve">. </w:t>
      </w:r>
    </w:p>
    <w:p w14:paraId="286BE95A" w14:textId="77777777" w:rsidR="006B0588" w:rsidRDefault="006B0588" w:rsidP="00853B1D">
      <w:pPr>
        <w:rPr>
          <w:rFonts w:ascii="Calibri" w:hAnsi="Calibri" w:cs="Calibri"/>
          <w:bCs/>
        </w:rPr>
      </w:pPr>
    </w:p>
    <w:p w14:paraId="7B7639AC" w14:textId="5D164C08" w:rsidR="00010AA2" w:rsidRDefault="00BB6916" w:rsidP="00853B1D">
      <w:pPr>
        <w:rPr>
          <w:rFonts w:ascii="Calibri" w:hAnsi="Calibri" w:cs="Calibri"/>
          <w:bCs/>
        </w:rPr>
      </w:pPr>
      <w:r w:rsidRPr="00231230">
        <w:rPr>
          <w:rFonts w:ascii="Calibri" w:hAnsi="Calibri" w:cs="Calibri"/>
          <w:bCs/>
        </w:rPr>
        <w:t xml:space="preserve">Both </w:t>
      </w:r>
      <w:r w:rsidR="008214C8">
        <w:rPr>
          <w:rFonts w:ascii="Calibri" w:hAnsi="Calibri" w:cs="Calibri"/>
          <w:bCs/>
        </w:rPr>
        <w:t>types</w:t>
      </w:r>
      <w:r w:rsidRPr="00231230">
        <w:rPr>
          <w:rFonts w:ascii="Calibri" w:hAnsi="Calibri" w:cs="Calibri"/>
          <w:bCs/>
        </w:rPr>
        <w:t xml:space="preserve"> include</w:t>
      </w:r>
      <w:r w:rsidR="009E3F9D">
        <w:rPr>
          <w:rFonts w:ascii="Calibri" w:hAnsi="Calibri" w:cs="Calibri"/>
          <w:bCs/>
        </w:rPr>
        <w:t xml:space="preserve">: </w:t>
      </w:r>
    </w:p>
    <w:p w14:paraId="286BE95B" w14:textId="0342C43E" w:rsidR="00BB6916" w:rsidRPr="008214C8" w:rsidRDefault="009E3F9D" w:rsidP="00010AA2">
      <w:pPr>
        <w:pStyle w:val="ListParagraph"/>
        <w:numPr>
          <w:ilvl w:val="0"/>
          <w:numId w:val="18"/>
        </w:numPr>
        <w:rPr>
          <w:rFonts w:cs="Calibri"/>
          <w:bCs/>
          <w:sz w:val="24"/>
          <w:szCs w:val="24"/>
        </w:rPr>
      </w:pPr>
      <w:r w:rsidRPr="008214C8">
        <w:rPr>
          <w:rFonts w:cs="Calibri"/>
          <w:bCs/>
          <w:sz w:val="24"/>
          <w:szCs w:val="24"/>
        </w:rPr>
        <w:t xml:space="preserve">2 exhibitor passes to the </w:t>
      </w:r>
      <w:r w:rsidR="008214C8">
        <w:rPr>
          <w:rFonts w:cs="Calibri"/>
          <w:bCs/>
          <w:sz w:val="24"/>
          <w:szCs w:val="24"/>
        </w:rPr>
        <w:t xml:space="preserve">full </w:t>
      </w:r>
      <w:r w:rsidRPr="008214C8">
        <w:rPr>
          <w:rFonts w:cs="Calibri"/>
          <w:bCs/>
          <w:sz w:val="24"/>
          <w:szCs w:val="24"/>
        </w:rPr>
        <w:t xml:space="preserve">conference, </w:t>
      </w:r>
      <w:r w:rsidR="00BB6916" w:rsidRPr="008214C8">
        <w:rPr>
          <w:rFonts w:cs="Calibri"/>
          <w:bCs/>
          <w:sz w:val="24"/>
          <w:szCs w:val="24"/>
        </w:rPr>
        <w:t xml:space="preserve">table, two chairs, access to one electrical socket, and </w:t>
      </w:r>
      <w:proofErr w:type="spellStart"/>
      <w:r w:rsidR="00BB6916" w:rsidRPr="008214C8">
        <w:rPr>
          <w:rFonts w:cs="Calibri"/>
          <w:bCs/>
          <w:sz w:val="24"/>
          <w:szCs w:val="24"/>
        </w:rPr>
        <w:t>WiFi</w:t>
      </w:r>
      <w:proofErr w:type="spellEnd"/>
      <w:r w:rsidR="00BB6916" w:rsidRPr="008214C8">
        <w:rPr>
          <w:rFonts w:cs="Calibri"/>
          <w:bCs/>
          <w:sz w:val="24"/>
          <w:szCs w:val="24"/>
        </w:rPr>
        <w:t>.</w:t>
      </w:r>
    </w:p>
    <w:p w14:paraId="631BC5BD" w14:textId="7A5B7F71" w:rsidR="00010AA2" w:rsidRPr="008214C8" w:rsidRDefault="00010AA2" w:rsidP="00010AA2">
      <w:pPr>
        <w:pStyle w:val="ListParagraph"/>
        <w:numPr>
          <w:ilvl w:val="0"/>
          <w:numId w:val="18"/>
        </w:numPr>
        <w:rPr>
          <w:rFonts w:cs="Calibri"/>
          <w:bCs/>
          <w:sz w:val="24"/>
          <w:szCs w:val="24"/>
        </w:rPr>
      </w:pPr>
      <w:r w:rsidRPr="008214C8">
        <w:rPr>
          <w:rFonts w:cs="Calibri"/>
          <w:bCs/>
          <w:sz w:val="24"/>
          <w:szCs w:val="24"/>
        </w:rPr>
        <w:t xml:space="preserve">Logo and company description on conference </w:t>
      </w:r>
      <w:r w:rsidR="008214C8" w:rsidRPr="008214C8">
        <w:rPr>
          <w:rFonts w:cs="Calibri"/>
          <w:bCs/>
          <w:sz w:val="24"/>
          <w:szCs w:val="24"/>
        </w:rPr>
        <w:t xml:space="preserve">exhibitor’s </w:t>
      </w:r>
      <w:r w:rsidRPr="008214C8">
        <w:rPr>
          <w:rFonts w:cs="Calibri"/>
          <w:bCs/>
          <w:sz w:val="24"/>
          <w:szCs w:val="24"/>
        </w:rPr>
        <w:t>web</w:t>
      </w:r>
      <w:r w:rsidR="008214C8" w:rsidRPr="008214C8">
        <w:rPr>
          <w:rFonts w:cs="Calibri"/>
          <w:bCs/>
          <w:sz w:val="24"/>
          <w:szCs w:val="24"/>
        </w:rPr>
        <w:t>page</w:t>
      </w:r>
    </w:p>
    <w:p w14:paraId="3B7DC930" w14:textId="226494BE" w:rsidR="00010AA2" w:rsidRPr="008214C8" w:rsidRDefault="00010AA2" w:rsidP="00010AA2">
      <w:pPr>
        <w:pStyle w:val="ListParagraph"/>
        <w:numPr>
          <w:ilvl w:val="0"/>
          <w:numId w:val="18"/>
        </w:numPr>
        <w:rPr>
          <w:rFonts w:cs="Calibri"/>
          <w:bCs/>
          <w:sz w:val="24"/>
          <w:szCs w:val="24"/>
        </w:rPr>
      </w:pPr>
      <w:r w:rsidRPr="008214C8">
        <w:rPr>
          <w:rFonts w:cs="Calibri"/>
          <w:bCs/>
          <w:sz w:val="24"/>
          <w:szCs w:val="24"/>
        </w:rPr>
        <w:t>Logo on conference programme both printed and online</w:t>
      </w:r>
    </w:p>
    <w:p w14:paraId="286BE95C" w14:textId="77777777" w:rsidR="003A77D6" w:rsidRPr="00231230" w:rsidRDefault="003A77D6" w:rsidP="00853B1D">
      <w:pPr>
        <w:rPr>
          <w:rFonts w:ascii="Calibri" w:hAnsi="Calibri" w:cs="Calibri"/>
          <w:b/>
          <w:bCs/>
        </w:rPr>
      </w:pPr>
    </w:p>
    <w:p w14:paraId="286BE95D" w14:textId="77777777" w:rsidR="000944B4" w:rsidRPr="006B0588" w:rsidRDefault="00853B1D" w:rsidP="00853B1D">
      <w:pPr>
        <w:rPr>
          <w:rFonts w:ascii="Calibri" w:hAnsi="Calibri" w:cs="Calibri"/>
          <w:b/>
          <w:bCs/>
          <w:sz w:val="26"/>
          <w:szCs w:val="26"/>
          <w:u w:val="single"/>
        </w:rPr>
      </w:pPr>
      <w:r w:rsidRPr="006B0588">
        <w:rPr>
          <w:rFonts w:ascii="Calibri" w:hAnsi="Calibri" w:cs="Calibri"/>
          <w:b/>
          <w:bCs/>
          <w:sz w:val="26"/>
          <w:szCs w:val="26"/>
          <w:u w:val="single"/>
        </w:rPr>
        <w:t>Exhibition Stand Details</w:t>
      </w:r>
    </w:p>
    <w:p w14:paraId="286BE95E" w14:textId="48153FDB" w:rsidR="00EB73B0" w:rsidRDefault="00853B1D" w:rsidP="00853B1D">
      <w:pPr>
        <w:rPr>
          <w:rFonts w:ascii="Calibri" w:hAnsi="Calibri" w:cs="Calibri"/>
          <w:bCs/>
        </w:rPr>
      </w:pPr>
      <w:r w:rsidRPr="00231230">
        <w:rPr>
          <w:rFonts w:ascii="Calibri" w:hAnsi="Calibri" w:cs="Calibri"/>
          <w:bCs/>
        </w:rPr>
        <w:t>Please indicate type</w:t>
      </w:r>
      <w:r w:rsidR="005F338C" w:rsidRPr="00231230">
        <w:rPr>
          <w:rFonts w:ascii="Calibri" w:hAnsi="Calibri" w:cs="Calibri"/>
          <w:bCs/>
        </w:rPr>
        <w:t xml:space="preserve"> of product</w:t>
      </w:r>
      <w:r w:rsidR="00BB6916" w:rsidRPr="00231230">
        <w:rPr>
          <w:rFonts w:ascii="Calibri" w:hAnsi="Calibri" w:cs="Calibri"/>
          <w:bCs/>
        </w:rPr>
        <w:t>/service</w:t>
      </w:r>
      <w:r w:rsidR="00B3337F">
        <w:rPr>
          <w:rFonts w:ascii="Calibri" w:hAnsi="Calibri" w:cs="Calibri"/>
          <w:bCs/>
        </w:rPr>
        <w:t>/organisation</w:t>
      </w:r>
      <w:r w:rsidR="005F338C" w:rsidRPr="00231230">
        <w:rPr>
          <w:rFonts w:ascii="Calibri" w:hAnsi="Calibri" w:cs="Calibri"/>
          <w:bCs/>
        </w:rPr>
        <w:t xml:space="preserve"> being exhibited</w:t>
      </w:r>
      <w:r w:rsidR="00BB6916" w:rsidRPr="00231230">
        <w:rPr>
          <w:rFonts w:ascii="Calibri" w:hAnsi="Calibri" w:cs="Calibri"/>
          <w:bCs/>
        </w:rPr>
        <w:t xml:space="preserve"> in </w:t>
      </w:r>
      <w:r w:rsidR="007F77F8" w:rsidRPr="00231230">
        <w:rPr>
          <w:rFonts w:ascii="Calibri" w:hAnsi="Calibri" w:cs="Calibri"/>
          <w:bCs/>
        </w:rPr>
        <w:t>detail and</w:t>
      </w:r>
      <w:r w:rsidR="005F338C" w:rsidRPr="00231230">
        <w:rPr>
          <w:rFonts w:ascii="Calibri" w:hAnsi="Calibri" w:cs="Calibri"/>
          <w:bCs/>
        </w:rPr>
        <w:t xml:space="preserve"> </w:t>
      </w:r>
      <w:r w:rsidR="00BB6916" w:rsidRPr="00231230">
        <w:rPr>
          <w:rFonts w:ascii="Calibri" w:hAnsi="Calibri" w:cs="Calibri"/>
          <w:bCs/>
        </w:rPr>
        <w:t xml:space="preserve">list </w:t>
      </w:r>
      <w:r w:rsidRPr="00231230">
        <w:rPr>
          <w:rFonts w:ascii="Calibri" w:hAnsi="Calibri" w:cs="Calibri"/>
          <w:bCs/>
        </w:rPr>
        <w:t>any speci</w:t>
      </w:r>
      <w:r w:rsidR="001058A8">
        <w:rPr>
          <w:rFonts w:ascii="Calibri" w:hAnsi="Calibri" w:cs="Calibri"/>
          <w:bCs/>
        </w:rPr>
        <w:t xml:space="preserve">fic </w:t>
      </w:r>
      <w:r w:rsidRPr="00231230">
        <w:rPr>
          <w:rFonts w:ascii="Calibri" w:hAnsi="Calibri" w:cs="Calibri"/>
          <w:bCs/>
        </w:rPr>
        <w:t>req</w:t>
      </w:r>
      <w:r w:rsidR="00B3337F">
        <w:rPr>
          <w:rFonts w:ascii="Calibri" w:hAnsi="Calibri" w:cs="Calibri"/>
          <w:bCs/>
        </w:rPr>
        <w:t>uest</w:t>
      </w:r>
      <w:r w:rsidRPr="00231230">
        <w:rPr>
          <w:rFonts w:ascii="Calibri" w:hAnsi="Calibri" w:cs="Calibri"/>
          <w:bCs/>
        </w:rPr>
        <w:t>s</w:t>
      </w:r>
      <w:r w:rsidR="006B0588">
        <w:rPr>
          <w:rFonts w:ascii="Calibri" w:hAnsi="Calibri" w:cs="Calibri"/>
          <w:bCs/>
        </w:rPr>
        <w:t xml:space="preserve"> you may have for your space</w:t>
      </w:r>
      <w:r w:rsidR="007F77F8">
        <w:rPr>
          <w:rFonts w:ascii="Calibri" w:hAnsi="Calibri" w:cs="Calibri"/>
          <w:bCs/>
        </w:rPr>
        <w:t xml:space="preserve"> </w:t>
      </w:r>
      <w:r w:rsidR="001058A8">
        <w:rPr>
          <w:rFonts w:ascii="Calibri" w:hAnsi="Calibri" w:cs="Calibri"/>
          <w:bCs/>
        </w:rPr>
        <w:t xml:space="preserve">- </w:t>
      </w:r>
      <w:r w:rsidR="007F77F8">
        <w:rPr>
          <w:rFonts w:ascii="Calibri" w:hAnsi="Calibri" w:cs="Calibri"/>
          <w:bCs/>
        </w:rPr>
        <w:t xml:space="preserve">we will do our best to </w:t>
      </w:r>
      <w:r w:rsidR="001058A8">
        <w:rPr>
          <w:rFonts w:ascii="Calibri" w:hAnsi="Calibri" w:cs="Calibri"/>
          <w:bCs/>
        </w:rPr>
        <w:t>accommodate</w:t>
      </w:r>
      <w:r w:rsidR="007F77F8">
        <w:rPr>
          <w:rFonts w:ascii="Calibri" w:hAnsi="Calibri" w:cs="Calibri"/>
          <w:bCs/>
        </w:rPr>
        <w:t xml:space="preserve"> </w:t>
      </w:r>
      <w:r w:rsidR="0030307B">
        <w:rPr>
          <w:rFonts w:ascii="Calibri" w:hAnsi="Calibri" w:cs="Calibri"/>
          <w:bCs/>
        </w:rPr>
        <w:t xml:space="preserve">these </w:t>
      </w:r>
      <w:r w:rsidR="001058A8">
        <w:rPr>
          <w:rFonts w:ascii="Calibri" w:hAnsi="Calibri" w:cs="Calibri"/>
          <w:bCs/>
        </w:rPr>
        <w:t>within the specifications of the venue</w:t>
      </w:r>
      <w:r w:rsidR="006B0588">
        <w:rPr>
          <w:rFonts w:ascii="Calibri" w:hAnsi="Calibri" w:cs="Calibri"/>
          <w:bCs/>
        </w:rPr>
        <w:t>.</w:t>
      </w:r>
      <w:r w:rsidR="00E30FCC" w:rsidRPr="00231230">
        <w:rPr>
          <w:rFonts w:ascii="Calibri" w:hAnsi="Calibri" w:cs="Calibri"/>
          <w:bCs/>
        </w:rPr>
        <w:t xml:space="preserve"> </w:t>
      </w:r>
      <w:r w:rsidR="00C22DE4">
        <w:rPr>
          <w:rFonts w:ascii="Calibri" w:hAnsi="Calibri" w:cs="Calibri"/>
          <w:bCs/>
        </w:rPr>
        <w:t xml:space="preserve">If you would like your logo displayed on </w:t>
      </w:r>
      <w:r w:rsidR="00C40C62">
        <w:rPr>
          <w:rFonts w:ascii="Calibri" w:hAnsi="Calibri" w:cs="Calibri"/>
          <w:bCs/>
        </w:rPr>
        <w:t xml:space="preserve">the conference webpage and programme please attach to this document or email. </w:t>
      </w:r>
    </w:p>
    <w:p w14:paraId="07930DBB" w14:textId="77777777" w:rsidR="001058A8" w:rsidRPr="00231230" w:rsidRDefault="001058A8" w:rsidP="00853B1D">
      <w:pPr>
        <w:rPr>
          <w:rFonts w:ascii="Calibri" w:hAnsi="Calibri" w:cs="Calibri"/>
          <w:bCs/>
        </w:rPr>
      </w:pPr>
    </w:p>
    <w:p w14:paraId="286BE95F" w14:textId="4106A59A" w:rsidR="00853B1D" w:rsidRPr="00231230" w:rsidRDefault="002F59DE" w:rsidP="00853B1D">
      <w:pPr>
        <w:rPr>
          <w:rFonts w:ascii="Calibri" w:hAnsi="Calibri" w:cs="Calibri"/>
          <w:bCs/>
        </w:rPr>
      </w:pPr>
      <w:bookmarkStart w:id="0" w:name="_Hlk112760744"/>
      <w:r>
        <w:rPr>
          <w:rFonts w:ascii="Calibri" w:hAnsi="Calibri" w:cs="Calibri"/>
          <w:bCs/>
        </w:rPr>
        <w:t>If you wish to sell p</w:t>
      </w:r>
      <w:r w:rsidR="00EB73B0" w:rsidRPr="00231230">
        <w:rPr>
          <w:rFonts w:ascii="Calibri" w:hAnsi="Calibri" w:cs="Calibri"/>
          <w:bCs/>
        </w:rPr>
        <w:t>roducts</w:t>
      </w:r>
      <w:r w:rsidR="00240100">
        <w:rPr>
          <w:rFonts w:ascii="Calibri" w:hAnsi="Calibri" w:cs="Calibri"/>
          <w:bCs/>
        </w:rPr>
        <w:t>/items</w:t>
      </w:r>
      <w:r w:rsidR="001058A8">
        <w:rPr>
          <w:rFonts w:ascii="Calibri" w:hAnsi="Calibri" w:cs="Calibri"/>
          <w:bCs/>
        </w:rPr>
        <w:t xml:space="preserve"> at your stand</w:t>
      </w:r>
      <w:r w:rsidR="00EB73B0" w:rsidRPr="00231230">
        <w:rPr>
          <w:rFonts w:ascii="Calibri" w:hAnsi="Calibri" w:cs="Calibri"/>
          <w:bCs/>
        </w:rPr>
        <w:t xml:space="preserve"> </w:t>
      </w:r>
      <w:r w:rsidR="007F77F8">
        <w:rPr>
          <w:rFonts w:ascii="Calibri" w:hAnsi="Calibri" w:cs="Calibri"/>
          <w:bCs/>
        </w:rPr>
        <w:t>please provid</w:t>
      </w:r>
      <w:r w:rsidR="00240100">
        <w:rPr>
          <w:rFonts w:ascii="Calibri" w:hAnsi="Calibri" w:cs="Calibri"/>
          <w:bCs/>
        </w:rPr>
        <w:t>e</w:t>
      </w:r>
      <w:r w:rsidR="007F77F8">
        <w:rPr>
          <w:rFonts w:ascii="Calibri" w:hAnsi="Calibri" w:cs="Calibri"/>
          <w:bCs/>
        </w:rPr>
        <w:t xml:space="preserve"> details of same </w:t>
      </w:r>
      <w:r w:rsidR="001058A8">
        <w:rPr>
          <w:rFonts w:ascii="Calibri" w:hAnsi="Calibri" w:cs="Calibri"/>
          <w:bCs/>
        </w:rPr>
        <w:t xml:space="preserve">in the box below, including price point etc. </w:t>
      </w:r>
      <w:r w:rsidR="007F77F8">
        <w:rPr>
          <w:rFonts w:ascii="Calibri" w:hAnsi="Calibri" w:cs="Calibri"/>
          <w:bCs/>
        </w:rPr>
        <w:t>and we will check with the venue</w:t>
      </w:r>
      <w:r w:rsidR="00EB73B0" w:rsidRPr="00231230">
        <w:rPr>
          <w:rFonts w:ascii="Calibri" w:hAnsi="Calibri" w:cs="Calibri"/>
          <w:bCs/>
        </w:rPr>
        <w:t xml:space="preserve">. </w:t>
      </w:r>
      <w:bookmarkEnd w:id="0"/>
      <w:r w:rsidR="007F77F8">
        <w:rPr>
          <w:rFonts w:ascii="Calibri" w:hAnsi="Calibri" w:cs="Calibri"/>
          <w:bCs/>
        </w:rPr>
        <w:t xml:space="preserve">Any items </w:t>
      </w:r>
      <w:r w:rsidR="00240100">
        <w:rPr>
          <w:rFonts w:ascii="Calibri" w:hAnsi="Calibri" w:cs="Calibri"/>
          <w:bCs/>
        </w:rPr>
        <w:t>put forward</w:t>
      </w:r>
      <w:r w:rsidR="007F77F8">
        <w:rPr>
          <w:rFonts w:ascii="Calibri" w:hAnsi="Calibri" w:cs="Calibri"/>
          <w:bCs/>
        </w:rPr>
        <w:t xml:space="preserve"> for sale must be </w:t>
      </w:r>
      <w:r w:rsidR="007F77F8" w:rsidRPr="00231230">
        <w:rPr>
          <w:rFonts w:ascii="Calibri" w:hAnsi="Calibri" w:cs="Calibri"/>
          <w:bCs/>
        </w:rPr>
        <w:t>relevant to the audience of the conference and needs of those living with dementia</w:t>
      </w:r>
      <w:r w:rsidR="00522D61">
        <w:rPr>
          <w:rFonts w:ascii="Calibri" w:hAnsi="Calibri" w:cs="Calibri"/>
          <w:bCs/>
        </w:rPr>
        <w:t>. The exhibitor takes full responsibility for any monies they may have on site.</w:t>
      </w:r>
    </w:p>
    <w:p w14:paraId="286BE960" w14:textId="370BD246" w:rsidR="00BB6916" w:rsidRPr="00231230" w:rsidRDefault="0030307B" w:rsidP="00853B1D">
      <w:pPr>
        <w:rPr>
          <w:rFonts w:ascii="Calibri" w:hAnsi="Calibri" w:cs="Calibri"/>
          <w:bCs/>
        </w:rPr>
      </w:pPr>
      <w:r w:rsidRPr="00231230"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286BE9A0" wp14:editId="4BD38E5D">
                <wp:simplePos x="0" y="0"/>
                <wp:positionH relativeFrom="column">
                  <wp:posOffset>9525</wp:posOffset>
                </wp:positionH>
                <wp:positionV relativeFrom="paragraph">
                  <wp:posOffset>245745</wp:posOffset>
                </wp:positionV>
                <wp:extent cx="6356350" cy="1771650"/>
                <wp:effectExtent l="0" t="0" r="2540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90C4B" w14:textId="77777777" w:rsidR="0095622C" w:rsidRDefault="00DF417C">
                            <w:pPr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Company</w:t>
                            </w:r>
                            <w:r w:rsidR="00935052">
                              <w:rPr>
                                <w:rFonts w:ascii="Calibri" w:hAnsi="Calibri" w:cs="Calibri"/>
                                <w:lang w:val="en-US"/>
                              </w:rPr>
                              <w:t>/</w:t>
                            </w:r>
                            <w:r w:rsidR="0095622C">
                              <w:rPr>
                                <w:rFonts w:ascii="Calibri" w:hAnsi="Calibri" w:cs="Calibri"/>
                                <w:lang w:val="en-US"/>
                              </w:rPr>
                              <w:t>O</w:t>
                            </w:r>
                            <w:r w:rsidR="00935052">
                              <w:rPr>
                                <w:rFonts w:ascii="Calibri" w:hAnsi="Calibri" w:cs="Calibri"/>
                                <w:lang w:val="en-US"/>
                              </w:rPr>
                              <w:t>rganisation short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r w:rsidR="00935052">
                              <w:rPr>
                                <w:rFonts w:ascii="Calibri" w:hAnsi="Calibri" w:cs="Calibri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escription (100 words max) and d</w:t>
                            </w:r>
                            <w:r w:rsidR="00EB73B0" w:rsidRPr="00EB73B0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etails of 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s</w:t>
                            </w:r>
                            <w:r w:rsidR="00EB73B0" w:rsidRPr="00EB73B0">
                              <w:rPr>
                                <w:rFonts w:ascii="Calibri" w:hAnsi="Calibri" w:cs="Calibri"/>
                                <w:lang w:val="en-US"/>
                              </w:rPr>
                              <w:t>tand</w:t>
                            </w:r>
                            <w:r w:rsidR="0095622C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. </w:t>
                            </w:r>
                          </w:p>
                          <w:p w14:paraId="286BE9C5" w14:textId="4728873D" w:rsidR="00EB73B0" w:rsidRPr="00EB73B0" w:rsidRDefault="0095622C">
                            <w:pPr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Please also include the names to be added to the exhibitor passes (if known)</w:t>
                            </w:r>
                            <w:r w:rsidR="00DF417C">
                              <w:rPr>
                                <w:rFonts w:ascii="Calibri" w:hAnsi="Calibri" w:cs="Calibri"/>
                                <w:lang w:val="en-US"/>
                              </w:rPr>
                              <w:t>:</w:t>
                            </w:r>
                          </w:p>
                          <w:p w14:paraId="2B5E5B4C" w14:textId="77777777" w:rsidR="0030307B" w:rsidRDefault="0030307B">
                            <w:pPr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</w:p>
                          <w:p w14:paraId="40241A74" w14:textId="77777777" w:rsidR="0030307B" w:rsidRDefault="0030307B">
                            <w:pPr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</w:p>
                          <w:p w14:paraId="5D9FD696" w14:textId="77777777" w:rsidR="0030307B" w:rsidRDefault="0030307B">
                            <w:pPr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</w:p>
                          <w:p w14:paraId="2295BF1F" w14:textId="77777777" w:rsidR="0030307B" w:rsidRDefault="0030307B">
                            <w:pPr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</w:p>
                          <w:p w14:paraId="16EE8296" w14:textId="77777777" w:rsidR="0095622C" w:rsidRDefault="0095622C">
                            <w:pPr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</w:p>
                          <w:p w14:paraId="47552AB4" w14:textId="77777777" w:rsidR="0095622C" w:rsidRDefault="0095622C">
                            <w:pPr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</w:p>
                          <w:p w14:paraId="3C28DB74" w14:textId="4CF7DCFC" w:rsidR="0030307B" w:rsidRPr="00231230" w:rsidRDefault="0030307B" w:rsidP="0030307B">
                            <w:pPr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231230">
                              <w:rPr>
                                <w:rFonts w:ascii="Calibri" w:hAnsi="Calibri" w:cs="Calibri"/>
                                <w:bCs/>
                              </w:rPr>
                              <w:t xml:space="preserve">Irish VAT Number (if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>wishing to sell items at stand</w:t>
                            </w:r>
                            <w:r w:rsidRPr="00231230">
                              <w:rPr>
                                <w:rFonts w:ascii="Calibri" w:hAnsi="Calibri" w:cs="Calibri"/>
                                <w:bCs/>
                              </w:rPr>
                              <w:t xml:space="preserve">): </w:t>
                            </w:r>
                          </w:p>
                          <w:p w14:paraId="3D608DB3" w14:textId="77777777" w:rsidR="0030307B" w:rsidRPr="00EB73B0" w:rsidRDefault="0030307B">
                            <w:pPr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BE9A0" id="_x0000_s1036" type="#_x0000_t202" style="position:absolute;margin-left:.75pt;margin-top:19.35pt;width:500.5pt;height:139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WsGAIAADQEAAAOAAAAZHJzL2Uyb0RvYy54bWysU9tu2zAMfR+wfxD0vjjJcmmNOEWXLsOA&#10;7gJ0+wBFlmNhsqhRSuzs60vJbprdXoYJhiCa1CF5eLS66RrDjgq9BlvwyWjMmbISSm33Bf/6Zfvq&#10;ijMfhC2FAasKflKe36xfvli1LldTqMGUChmBWJ+3ruB1CC7PMi9r1Qg/AqcsOSvARgQycZ+VKFpC&#10;b0w2HY8XWQtYOgSpvKe/d72TrxN+VSkZPlWVV4GZglNtIe2Y9l3cs/VK5HsUrtZyKEP8QxWN0JaS&#10;nqHuRBDsgPo3qEZLBA9VGEloMqgqLVXqgbqZjH/p5qEWTqVeiBzvzjT5/wcrPx4f3GdkoXsDHQ0w&#10;NeHdPchvnlnY1MLu1S0itLUSJSWeRMqy1vl8uBqp9rmPILv2A5Q0ZHEIkIC6CpvICvXJCJ0GcDqT&#10;rrrAJP1cvJ7TRy5JvslyOVmQEXOI/Om6Qx/eKWhYPBQcaaoJXhzvfehDn0JiNg9Gl1ttTDJwv9sY&#10;ZEdBCtimNaD/FGYsawt+PZ/Oewb+CjFO608QjQ4kZaObgl+dg0QeeXtryyS0ILTpz9SdsQORkbue&#10;xdDtOqZL4iFREIndQXkiahF66dJTo0MN+IOzlmRbcP/9IFBxZt5bGs/1ZDaLOk/GbL6ckoGXnt2l&#10;R1hJUAUPnPXHTejfxsGh3teUqReEhVsaaaUT2c9VDfWTNNO4hmcUtX9pp6jnx75+BAAA//8DAFBL&#10;AwQUAAYACAAAACEAR88q290AAAAJAQAADwAAAGRycy9kb3ducmV2LnhtbEyPy07DMBBF90j8gzVI&#10;bBC120ITQpwKIYFgBwXB1o2nSYQ9DrGbhr9nuoLlfejOmXI9eSdGHGIXSMN8pkAg1cF21Gh4f3u4&#10;zEHEZMgaFwg1/GCEdXV6UprChgO94rhJjeARioXR0KbUF1LGukVv4iz0SJztwuBNYjk00g7mwOPe&#10;yYVSK+lNR3yhNT3et1h/bfZeQ371NH7G5+XLR73auZt0kY2P34PW52fT3S2IhFP6K8MRn9GhYqZt&#10;2JONwrG+5qKGZZ6BOMZKLdjZsjPPMpBVKf9/UP0CAAD//wMAUEsBAi0AFAAGAAgAAAAhALaDOJL+&#10;AAAA4QEAABMAAAAAAAAAAAAAAAAAAAAAAFtDb250ZW50X1R5cGVzXS54bWxQSwECLQAUAAYACAAA&#10;ACEAOP0h/9YAAACUAQAACwAAAAAAAAAAAAAAAAAvAQAAX3JlbHMvLnJlbHNQSwECLQAUAAYACAAA&#10;ACEATTIVrBgCAAA0BAAADgAAAAAAAAAAAAAAAAAuAgAAZHJzL2Uyb0RvYy54bWxQSwECLQAUAAYA&#10;CAAAACEAR88q290AAAAJAQAADwAAAAAAAAAAAAAAAAByBAAAZHJzL2Rvd25yZXYueG1sUEsFBgAA&#10;AAAEAAQA8wAAAHwFAAAAAA==&#10;">
                <v:textbox>
                  <w:txbxContent>
                    <w:p w14:paraId="78D90C4B" w14:textId="77777777" w:rsidR="0095622C" w:rsidRDefault="00DF417C">
                      <w:pPr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lang w:val="en-US"/>
                        </w:rPr>
                        <w:t>Company</w:t>
                      </w:r>
                      <w:r w:rsidR="00935052">
                        <w:rPr>
                          <w:rFonts w:ascii="Calibri" w:hAnsi="Calibri" w:cs="Calibri"/>
                          <w:lang w:val="en-US"/>
                        </w:rPr>
                        <w:t>/</w:t>
                      </w:r>
                      <w:r w:rsidR="0095622C">
                        <w:rPr>
                          <w:rFonts w:ascii="Calibri" w:hAnsi="Calibri" w:cs="Calibri"/>
                          <w:lang w:val="en-US"/>
                        </w:rPr>
                        <w:t>O</w:t>
                      </w:r>
                      <w:r w:rsidR="00935052">
                        <w:rPr>
                          <w:rFonts w:ascii="Calibri" w:hAnsi="Calibri" w:cs="Calibri"/>
                          <w:lang w:val="en-US"/>
                        </w:rPr>
                        <w:t>rganisation short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r w:rsidR="00935052">
                        <w:rPr>
                          <w:rFonts w:ascii="Calibri" w:hAnsi="Calibri" w:cs="Calibri"/>
                          <w:lang w:val="en-US"/>
                        </w:rPr>
                        <w:t>d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>escription (100 words max) and d</w:t>
                      </w:r>
                      <w:r w:rsidR="00EB73B0" w:rsidRPr="00EB73B0">
                        <w:rPr>
                          <w:rFonts w:ascii="Calibri" w:hAnsi="Calibri" w:cs="Calibri"/>
                          <w:lang w:val="en-US"/>
                        </w:rPr>
                        <w:t xml:space="preserve">etails of 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>s</w:t>
                      </w:r>
                      <w:r w:rsidR="00EB73B0" w:rsidRPr="00EB73B0">
                        <w:rPr>
                          <w:rFonts w:ascii="Calibri" w:hAnsi="Calibri" w:cs="Calibri"/>
                          <w:lang w:val="en-US"/>
                        </w:rPr>
                        <w:t>tand</w:t>
                      </w:r>
                      <w:r w:rsidR="0095622C">
                        <w:rPr>
                          <w:rFonts w:ascii="Calibri" w:hAnsi="Calibri" w:cs="Calibri"/>
                          <w:lang w:val="en-US"/>
                        </w:rPr>
                        <w:t xml:space="preserve">. </w:t>
                      </w:r>
                    </w:p>
                    <w:p w14:paraId="286BE9C5" w14:textId="4728873D" w:rsidR="00EB73B0" w:rsidRPr="00EB73B0" w:rsidRDefault="0095622C">
                      <w:pPr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lang w:val="en-US"/>
                        </w:rPr>
                        <w:t>Please also include the names to be added to the exhibitor passes (if known)</w:t>
                      </w:r>
                      <w:r w:rsidR="00DF417C">
                        <w:rPr>
                          <w:rFonts w:ascii="Calibri" w:hAnsi="Calibri" w:cs="Calibri"/>
                          <w:lang w:val="en-US"/>
                        </w:rPr>
                        <w:t>:</w:t>
                      </w:r>
                    </w:p>
                    <w:p w14:paraId="2B5E5B4C" w14:textId="77777777" w:rsidR="0030307B" w:rsidRDefault="0030307B">
                      <w:pPr>
                        <w:rPr>
                          <w:rFonts w:ascii="Calibri" w:hAnsi="Calibri" w:cs="Calibri"/>
                          <w:lang w:val="en-US"/>
                        </w:rPr>
                      </w:pPr>
                    </w:p>
                    <w:p w14:paraId="40241A74" w14:textId="77777777" w:rsidR="0030307B" w:rsidRDefault="0030307B">
                      <w:pPr>
                        <w:rPr>
                          <w:rFonts w:ascii="Calibri" w:hAnsi="Calibri" w:cs="Calibri"/>
                          <w:lang w:val="en-US"/>
                        </w:rPr>
                      </w:pPr>
                    </w:p>
                    <w:p w14:paraId="5D9FD696" w14:textId="77777777" w:rsidR="0030307B" w:rsidRDefault="0030307B">
                      <w:pPr>
                        <w:rPr>
                          <w:rFonts w:ascii="Calibri" w:hAnsi="Calibri" w:cs="Calibri"/>
                          <w:lang w:val="en-US"/>
                        </w:rPr>
                      </w:pPr>
                    </w:p>
                    <w:p w14:paraId="2295BF1F" w14:textId="77777777" w:rsidR="0030307B" w:rsidRDefault="0030307B">
                      <w:pPr>
                        <w:rPr>
                          <w:rFonts w:ascii="Calibri" w:hAnsi="Calibri" w:cs="Calibri"/>
                          <w:lang w:val="en-US"/>
                        </w:rPr>
                      </w:pPr>
                    </w:p>
                    <w:p w14:paraId="16EE8296" w14:textId="77777777" w:rsidR="0095622C" w:rsidRDefault="0095622C">
                      <w:pPr>
                        <w:rPr>
                          <w:rFonts w:ascii="Calibri" w:hAnsi="Calibri" w:cs="Calibri"/>
                          <w:lang w:val="en-US"/>
                        </w:rPr>
                      </w:pPr>
                    </w:p>
                    <w:p w14:paraId="47552AB4" w14:textId="77777777" w:rsidR="0095622C" w:rsidRDefault="0095622C">
                      <w:pPr>
                        <w:rPr>
                          <w:rFonts w:ascii="Calibri" w:hAnsi="Calibri" w:cs="Calibri"/>
                          <w:lang w:val="en-US"/>
                        </w:rPr>
                      </w:pPr>
                    </w:p>
                    <w:p w14:paraId="3C28DB74" w14:textId="4CF7DCFC" w:rsidR="0030307B" w:rsidRPr="00231230" w:rsidRDefault="0030307B" w:rsidP="0030307B">
                      <w:pPr>
                        <w:rPr>
                          <w:rFonts w:ascii="Calibri" w:hAnsi="Calibri" w:cs="Calibri"/>
                          <w:bCs/>
                        </w:rPr>
                      </w:pPr>
                      <w:r w:rsidRPr="00231230">
                        <w:rPr>
                          <w:rFonts w:ascii="Calibri" w:hAnsi="Calibri" w:cs="Calibri"/>
                          <w:bCs/>
                        </w:rPr>
                        <w:t xml:space="preserve">Irish VAT Number (if </w:t>
                      </w:r>
                      <w:r>
                        <w:rPr>
                          <w:rFonts w:ascii="Calibri" w:hAnsi="Calibri" w:cs="Calibri"/>
                          <w:bCs/>
                        </w:rPr>
                        <w:t>wishing to sell items at stand</w:t>
                      </w:r>
                      <w:r w:rsidRPr="00231230">
                        <w:rPr>
                          <w:rFonts w:ascii="Calibri" w:hAnsi="Calibri" w:cs="Calibri"/>
                          <w:bCs/>
                        </w:rPr>
                        <w:t xml:space="preserve">): </w:t>
                      </w:r>
                    </w:p>
                    <w:p w14:paraId="3D608DB3" w14:textId="77777777" w:rsidR="0030307B" w:rsidRPr="00EB73B0" w:rsidRDefault="0030307B">
                      <w:pPr>
                        <w:rPr>
                          <w:rFonts w:ascii="Calibri" w:hAnsi="Calibri" w:cs="Calibri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6BE969" w14:textId="10E33B4E" w:rsidR="000944B4" w:rsidRPr="00231230" w:rsidRDefault="00B702AD" w:rsidP="000944B4">
      <w:pPr>
        <w:rPr>
          <w:rFonts w:ascii="Calibri" w:hAnsi="Calibri" w:cs="Calibri"/>
          <w:bCs/>
          <w:sz w:val="28"/>
        </w:rPr>
      </w:pPr>
      <w:r w:rsidRPr="00495F8D">
        <w:rPr>
          <w:rFonts w:ascii="Calibri" w:hAnsi="Calibri" w:cs="Calibri"/>
          <w:b/>
          <w:bCs/>
          <w:sz w:val="32"/>
          <w:szCs w:val="28"/>
          <w:u w:val="single"/>
        </w:rPr>
        <w:lastRenderedPageBreak/>
        <w:t>Info</w:t>
      </w:r>
      <w:r w:rsidR="00935052">
        <w:rPr>
          <w:rFonts w:ascii="Calibri" w:hAnsi="Calibri" w:cs="Calibri"/>
          <w:b/>
          <w:bCs/>
          <w:sz w:val="32"/>
          <w:szCs w:val="28"/>
          <w:u w:val="single"/>
        </w:rPr>
        <w:t xml:space="preserve">rmation </w:t>
      </w:r>
      <w:r w:rsidRPr="00495F8D">
        <w:rPr>
          <w:rFonts w:ascii="Calibri" w:hAnsi="Calibri" w:cs="Calibri"/>
          <w:b/>
          <w:bCs/>
          <w:sz w:val="32"/>
          <w:szCs w:val="28"/>
          <w:u w:val="single"/>
        </w:rPr>
        <w:t>/</w:t>
      </w:r>
      <w:r w:rsidR="00935052">
        <w:rPr>
          <w:rFonts w:ascii="Calibri" w:hAnsi="Calibri" w:cs="Calibri"/>
          <w:b/>
          <w:bCs/>
          <w:sz w:val="32"/>
          <w:szCs w:val="28"/>
          <w:u w:val="single"/>
        </w:rPr>
        <w:t xml:space="preserve"> </w:t>
      </w:r>
      <w:r w:rsidR="000944B4" w:rsidRPr="00495F8D">
        <w:rPr>
          <w:rFonts w:ascii="Calibri" w:hAnsi="Calibri" w:cs="Calibri"/>
          <w:b/>
          <w:bCs/>
          <w:sz w:val="32"/>
          <w:szCs w:val="28"/>
          <w:u w:val="single"/>
        </w:rPr>
        <w:t>Advertisement Space Request</w:t>
      </w:r>
      <w:r w:rsidR="000944B4" w:rsidRPr="00495F8D">
        <w:rPr>
          <w:rFonts w:ascii="Calibri" w:hAnsi="Calibri" w:cs="Calibri"/>
          <w:bCs/>
          <w:sz w:val="28"/>
        </w:rPr>
        <w:t xml:space="preserve"> </w:t>
      </w:r>
    </w:p>
    <w:p w14:paraId="286BE96A" w14:textId="77777777" w:rsidR="000944B4" w:rsidRPr="00231230" w:rsidRDefault="000944B4" w:rsidP="000944B4">
      <w:pPr>
        <w:rPr>
          <w:rFonts w:ascii="Calibri" w:hAnsi="Calibri" w:cs="Calibri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1"/>
        <w:gridCol w:w="1767"/>
      </w:tblGrid>
      <w:tr w:rsidR="000944B4" w:rsidRPr="00231230" w14:paraId="286BE96D" w14:textId="77777777" w:rsidTr="00495F8D">
        <w:tc>
          <w:tcPr>
            <w:tcW w:w="8789" w:type="dxa"/>
            <w:shd w:val="clear" w:color="auto" w:fill="auto"/>
          </w:tcPr>
          <w:p w14:paraId="286BE96B" w14:textId="77777777" w:rsidR="000944B4" w:rsidRPr="00231230" w:rsidRDefault="000944B4" w:rsidP="000944B4">
            <w:pPr>
              <w:rPr>
                <w:rFonts w:ascii="Calibri" w:hAnsi="Calibri" w:cs="Calibri"/>
                <w:b/>
                <w:bCs/>
              </w:rPr>
            </w:pPr>
            <w:r w:rsidRPr="00231230">
              <w:rPr>
                <w:rFonts w:ascii="Calibri" w:hAnsi="Calibri" w:cs="Calibri"/>
                <w:b/>
                <w:bCs/>
              </w:rPr>
              <w:t>Space Info:</w:t>
            </w:r>
          </w:p>
        </w:tc>
        <w:tc>
          <w:tcPr>
            <w:tcW w:w="1785" w:type="dxa"/>
            <w:shd w:val="clear" w:color="auto" w:fill="auto"/>
          </w:tcPr>
          <w:p w14:paraId="286BE96C" w14:textId="77777777" w:rsidR="000944B4" w:rsidRPr="00231230" w:rsidRDefault="000944B4" w:rsidP="000944B4">
            <w:pPr>
              <w:rPr>
                <w:rFonts w:ascii="Calibri" w:hAnsi="Calibri" w:cs="Calibri"/>
                <w:b/>
                <w:bCs/>
              </w:rPr>
            </w:pPr>
            <w:r w:rsidRPr="00231230">
              <w:rPr>
                <w:rFonts w:ascii="Calibri" w:hAnsi="Calibri" w:cs="Calibri"/>
                <w:b/>
                <w:bCs/>
              </w:rPr>
              <w:t>Requested</w:t>
            </w:r>
          </w:p>
        </w:tc>
      </w:tr>
      <w:tr w:rsidR="000944B4" w:rsidRPr="00231230" w14:paraId="286BE979" w14:textId="77777777" w:rsidTr="00495F8D">
        <w:tc>
          <w:tcPr>
            <w:tcW w:w="8789" w:type="dxa"/>
            <w:shd w:val="clear" w:color="auto" w:fill="auto"/>
          </w:tcPr>
          <w:p w14:paraId="286BE96E" w14:textId="0D03C2C7" w:rsidR="00B702AD" w:rsidRPr="00231230" w:rsidRDefault="00B702AD" w:rsidP="00B702AD">
            <w:pPr>
              <w:numPr>
                <w:ilvl w:val="0"/>
                <w:numId w:val="17"/>
              </w:numPr>
              <w:ind w:left="426"/>
              <w:rPr>
                <w:rFonts w:ascii="Calibri" w:hAnsi="Calibri" w:cs="Calibri"/>
                <w:bCs/>
              </w:rPr>
            </w:pPr>
            <w:r w:rsidRPr="00231230">
              <w:rPr>
                <w:rFonts w:ascii="Calibri" w:hAnsi="Calibri" w:cs="Calibri"/>
                <w:bCs/>
              </w:rPr>
              <w:t xml:space="preserve">Price: €100 for </w:t>
            </w:r>
            <w:r w:rsidR="00F66CE1">
              <w:rPr>
                <w:rFonts w:ascii="Calibri" w:hAnsi="Calibri" w:cs="Calibri"/>
                <w:bCs/>
              </w:rPr>
              <w:t>full conference</w:t>
            </w:r>
            <w:r w:rsidRPr="00231230">
              <w:rPr>
                <w:rFonts w:ascii="Calibri" w:hAnsi="Calibri" w:cs="Calibri"/>
                <w:bCs/>
              </w:rPr>
              <w:t xml:space="preserve">. </w:t>
            </w:r>
          </w:p>
          <w:p w14:paraId="286BE96F" w14:textId="77777777" w:rsidR="00B702AD" w:rsidRDefault="00B702AD" w:rsidP="00B702AD">
            <w:pPr>
              <w:ind w:left="426"/>
              <w:rPr>
                <w:rFonts w:ascii="Calibri" w:hAnsi="Calibri" w:cs="Calibri"/>
                <w:bCs/>
              </w:rPr>
            </w:pPr>
          </w:p>
          <w:p w14:paraId="286BE970" w14:textId="052C1560" w:rsidR="000944B4" w:rsidRPr="00231230" w:rsidRDefault="00A55507" w:rsidP="00231230">
            <w:pPr>
              <w:numPr>
                <w:ilvl w:val="0"/>
                <w:numId w:val="17"/>
              </w:numPr>
              <w:ind w:left="426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Floor</w:t>
            </w:r>
            <w:r w:rsidR="000944B4" w:rsidRPr="00231230">
              <w:rPr>
                <w:rFonts w:ascii="Calibri" w:hAnsi="Calibri" w:cs="Calibri"/>
                <w:bCs/>
              </w:rPr>
              <w:t xml:space="preserve"> space for display of a standard size pop-up poster/</w:t>
            </w:r>
            <w:r w:rsidR="00231230" w:rsidRPr="00231230">
              <w:rPr>
                <w:rFonts w:ascii="Calibri" w:hAnsi="Calibri" w:cs="Calibri"/>
                <w:bCs/>
              </w:rPr>
              <w:t xml:space="preserve">roll up </w:t>
            </w:r>
            <w:r w:rsidR="000944B4" w:rsidRPr="00231230">
              <w:rPr>
                <w:rFonts w:ascii="Calibri" w:hAnsi="Calibri" w:cs="Calibri"/>
                <w:bCs/>
              </w:rPr>
              <w:t xml:space="preserve">banner </w:t>
            </w:r>
            <w:r w:rsidR="00231230" w:rsidRPr="00231230">
              <w:rPr>
                <w:rFonts w:ascii="Calibri" w:hAnsi="Calibri" w:cs="Calibri"/>
                <w:bCs/>
              </w:rPr>
              <w:t>(</w:t>
            </w:r>
            <w:r w:rsidR="00DB07C9" w:rsidRPr="00231230">
              <w:rPr>
                <w:rFonts w:ascii="Calibri" w:hAnsi="Calibri" w:cs="Calibri"/>
                <w:bCs/>
              </w:rPr>
              <w:t>Generally,</w:t>
            </w:r>
            <w:r w:rsidR="00231230" w:rsidRPr="00231230">
              <w:rPr>
                <w:rFonts w:ascii="Calibri" w:hAnsi="Calibri" w:cs="Calibri"/>
                <w:bCs/>
              </w:rPr>
              <w:t xml:space="preserve"> 800mm wide)</w:t>
            </w:r>
            <w:r w:rsidR="00B702AD">
              <w:rPr>
                <w:rFonts w:ascii="Calibri" w:hAnsi="Calibri" w:cs="Calibri"/>
                <w:bCs/>
              </w:rPr>
              <w:t xml:space="preserve"> </w:t>
            </w:r>
            <w:r w:rsidR="00B702AD" w:rsidRPr="00B702AD">
              <w:rPr>
                <w:rFonts w:ascii="Calibri" w:hAnsi="Calibri" w:cs="Calibri"/>
                <w:bCs/>
              </w:rPr>
              <w:t>as well as table space for up to 2 flyers (max A4 in size per flyer)</w:t>
            </w:r>
            <w:r w:rsidR="00F66CE1">
              <w:rPr>
                <w:rFonts w:ascii="Calibri" w:hAnsi="Calibri" w:cs="Calibri"/>
                <w:bCs/>
              </w:rPr>
              <w:t>.</w:t>
            </w:r>
          </w:p>
          <w:p w14:paraId="286BE971" w14:textId="77777777" w:rsidR="00231230" w:rsidRPr="00231230" w:rsidRDefault="00231230" w:rsidP="00231230">
            <w:pPr>
              <w:ind w:left="426"/>
              <w:rPr>
                <w:rFonts w:ascii="Calibri" w:hAnsi="Calibri" w:cs="Calibri"/>
                <w:bCs/>
              </w:rPr>
            </w:pPr>
          </w:p>
          <w:p w14:paraId="286BE972" w14:textId="77777777" w:rsidR="000944B4" w:rsidRDefault="008D633E" w:rsidP="00231230">
            <w:pPr>
              <w:numPr>
                <w:ilvl w:val="0"/>
                <w:numId w:val="17"/>
              </w:numPr>
              <w:ind w:left="426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Content</w:t>
            </w:r>
            <w:r w:rsidR="000944B4" w:rsidRPr="00231230">
              <w:rPr>
                <w:rFonts w:ascii="Calibri" w:hAnsi="Calibri" w:cs="Calibri"/>
                <w:bCs/>
              </w:rPr>
              <w:t xml:space="preserve"> must be relevant to the conference audience: those living with dementia, family carers and supporters, and healthcare professionals.</w:t>
            </w:r>
          </w:p>
          <w:p w14:paraId="02921F4F" w14:textId="77777777" w:rsidR="00393270" w:rsidRDefault="00393270" w:rsidP="00393270">
            <w:pPr>
              <w:ind w:left="426"/>
              <w:rPr>
                <w:rFonts w:ascii="Calibri" w:hAnsi="Calibri" w:cs="Calibri"/>
                <w:bCs/>
              </w:rPr>
            </w:pPr>
          </w:p>
          <w:p w14:paraId="286BE974" w14:textId="56077EEB" w:rsidR="008D633E" w:rsidRPr="008D633E" w:rsidRDefault="000944B4" w:rsidP="008D633E">
            <w:pPr>
              <w:numPr>
                <w:ilvl w:val="0"/>
                <w:numId w:val="17"/>
              </w:numPr>
              <w:ind w:left="426"/>
              <w:rPr>
                <w:rFonts w:ascii="Calibri" w:hAnsi="Calibri" w:cs="Calibri"/>
                <w:bCs/>
              </w:rPr>
            </w:pPr>
            <w:r w:rsidRPr="00231230">
              <w:rPr>
                <w:rFonts w:ascii="Calibri" w:hAnsi="Calibri" w:cs="Calibri"/>
                <w:bCs/>
              </w:rPr>
              <w:t xml:space="preserve">The </w:t>
            </w:r>
            <w:r w:rsidR="00231230" w:rsidRPr="00231230">
              <w:rPr>
                <w:rFonts w:ascii="Calibri" w:hAnsi="Calibri" w:cs="Calibri"/>
                <w:bCs/>
              </w:rPr>
              <w:t>display</w:t>
            </w:r>
            <w:r w:rsidRPr="00231230">
              <w:rPr>
                <w:rFonts w:ascii="Calibri" w:hAnsi="Calibri" w:cs="Calibri"/>
                <w:bCs/>
              </w:rPr>
              <w:t xml:space="preserve"> will be unmanned/unattended. No items may be placed around</w:t>
            </w:r>
            <w:r w:rsidR="008D633E">
              <w:rPr>
                <w:rFonts w:ascii="Calibri" w:hAnsi="Calibri" w:cs="Calibri"/>
                <w:bCs/>
              </w:rPr>
              <w:t xml:space="preserve"> </w:t>
            </w:r>
            <w:r w:rsidRPr="00231230">
              <w:rPr>
                <w:rFonts w:ascii="Calibri" w:hAnsi="Calibri" w:cs="Calibri"/>
                <w:bCs/>
              </w:rPr>
              <w:t>the poster/banner</w:t>
            </w:r>
            <w:r w:rsidR="008D633E">
              <w:rPr>
                <w:rFonts w:ascii="Calibri" w:hAnsi="Calibri" w:cs="Calibri"/>
                <w:bCs/>
              </w:rPr>
              <w:t xml:space="preserve"> </w:t>
            </w:r>
            <w:r w:rsidR="008D633E" w:rsidRPr="008D633E">
              <w:rPr>
                <w:rFonts w:ascii="Calibri" w:hAnsi="Calibri" w:cs="Calibri"/>
                <w:bCs/>
              </w:rPr>
              <w:t xml:space="preserve">and no physical products </w:t>
            </w:r>
            <w:r w:rsidR="00393270">
              <w:rPr>
                <w:rFonts w:ascii="Calibri" w:hAnsi="Calibri" w:cs="Calibri"/>
                <w:bCs/>
              </w:rPr>
              <w:t>may</w:t>
            </w:r>
            <w:r w:rsidR="008D633E" w:rsidRPr="008D633E">
              <w:rPr>
                <w:rFonts w:ascii="Calibri" w:hAnsi="Calibri" w:cs="Calibri"/>
                <w:bCs/>
              </w:rPr>
              <w:t xml:space="preserve"> be sold. </w:t>
            </w:r>
          </w:p>
          <w:p w14:paraId="286BE975" w14:textId="77777777" w:rsidR="000944B4" w:rsidRPr="00231230" w:rsidRDefault="000944B4" w:rsidP="00231230">
            <w:pPr>
              <w:ind w:left="426"/>
              <w:rPr>
                <w:rFonts w:ascii="Calibri" w:hAnsi="Calibri" w:cs="Calibri"/>
                <w:bCs/>
              </w:rPr>
            </w:pPr>
          </w:p>
          <w:p w14:paraId="153C74F1" w14:textId="77777777" w:rsidR="00A55507" w:rsidRDefault="000944B4" w:rsidP="00231230">
            <w:pPr>
              <w:numPr>
                <w:ilvl w:val="0"/>
                <w:numId w:val="17"/>
              </w:numPr>
              <w:ind w:left="426"/>
              <w:rPr>
                <w:rFonts w:ascii="Calibri" w:hAnsi="Calibri" w:cs="Calibri"/>
                <w:bCs/>
              </w:rPr>
            </w:pPr>
            <w:r w:rsidRPr="00231230">
              <w:rPr>
                <w:rFonts w:ascii="Calibri" w:hAnsi="Calibri" w:cs="Calibri"/>
                <w:bCs/>
              </w:rPr>
              <w:t xml:space="preserve">This </w:t>
            </w:r>
            <w:r w:rsidR="00A55507">
              <w:rPr>
                <w:rFonts w:ascii="Calibri" w:hAnsi="Calibri" w:cs="Calibri"/>
                <w:bCs/>
              </w:rPr>
              <w:t xml:space="preserve">space </w:t>
            </w:r>
            <w:r w:rsidRPr="00231230">
              <w:rPr>
                <w:rFonts w:ascii="Calibri" w:hAnsi="Calibri" w:cs="Calibri"/>
                <w:bCs/>
              </w:rPr>
              <w:t xml:space="preserve">does not include any passes or tickets to the conference. </w:t>
            </w:r>
          </w:p>
          <w:p w14:paraId="5AB6DD63" w14:textId="77777777" w:rsidR="00A55507" w:rsidRDefault="00A55507" w:rsidP="00A55507">
            <w:pPr>
              <w:ind w:left="426"/>
              <w:rPr>
                <w:rFonts w:ascii="Calibri" w:hAnsi="Calibri" w:cs="Calibri"/>
                <w:bCs/>
              </w:rPr>
            </w:pPr>
          </w:p>
          <w:p w14:paraId="286BE976" w14:textId="07832A19" w:rsidR="000944B4" w:rsidRPr="00231230" w:rsidRDefault="000944B4" w:rsidP="00231230">
            <w:pPr>
              <w:numPr>
                <w:ilvl w:val="0"/>
                <w:numId w:val="17"/>
              </w:numPr>
              <w:ind w:left="426"/>
              <w:rPr>
                <w:rFonts w:ascii="Calibri" w:hAnsi="Calibri" w:cs="Calibri"/>
                <w:bCs/>
              </w:rPr>
            </w:pPr>
            <w:r w:rsidRPr="00231230">
              <w:rPr>
                <w:rFonts w:ascii="Calibri" w:hAnsi="Calibri" w:cs="Calibri"/>
                <w:bCs/>
              </w:rPr>
              <w:t xml:space="preserve">Poster/Banners may be dropped into the welcome desk the morning of the first day if the advertiser </w:t>
            </w:r>
            <w:r w:rsidR="00F94E34">
              <w:rPr>
                <w:rFonts w:ascii="Calibri" w:hAnsi="Calibri" w:cs="Calibri"/>
                <w:bCs/>
              </w:rPr>
              <w:t>has not purchased a ticket to attend</w:t>
            </w:r>
            <w:r w:rsidRPr="00231230">
              <w:rPr>
                <w:rFonts w:ascii="Calibri" w:hAnsi="Calibri" w:cs="Calibri"/>
                <w:bCs/>
              </w:rPr>
              <w:t xml:space="preserve">. All items must be collected end of day on the second day of the conference. </w:t>
            </w:r>
          </w:p>
          <w:p w14:paraId="286BE977" w14:textId="77777777" w:rsidR="000944B4" w:rsidRPr="00231230" w:rsidRDefault="000944B4" w:rsidP="000944B4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785" w:type="dxa"/>
            <w:shd w:val="clear" w:color="auto" w:fill="auto"/>
          </w:tcPr>
          <w:p w14:paraId="286BE978" w14:textId="77777777" w:rsidR="000944B4" w:rsidRPr="00231230" w:rsidRDefault="000944B4" w:rsidP="000944B4">
            <w:pPr>
              <w:rPr>
                <w:rFonts w:ascii="Calibri" w:hAnsi="Calibri" w:cs="Calibri"/>
                <w:bCs/>
              </w:rPr>
            </w:pPr>
          </w:p>
        </w:tc>
      </w:tr>
    </w:tbl>
    <w:p w14:paraId="286BE97A" w14:textId="77777777" w:rsidR="000944B4" w:rsidRPr="00231230" w:rsidRDefault="000944B4" w:rsidP="000944B4">
      <w:pPr>
        <w:rPr>
          <w:rFonts w:ascii="Calibri" w:hAnsi="Calibri" w:cs="Calibri"/>
          <w:bCs/>
        </w:rPr>
      </w:pPr>
    </w:p>
    <w:p w14:paraId="286BE97B" w14:textId="77777777" w:rsidR="00231230" w:rsidRPr="00231230" w:rsidRDefault="00245ED4" w:rsidP="000944B4">
      <w:pPr>
        <w:rPr>
          <w:rFonts w:ascii="Calibri" w:hAnsi="Calibri" w:cs="Calibri"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6BE9A2" wp14:editId="2034007D">
                <wp:simplePos x="0" y="0"/>
                <wp:positionH relativeFrom="column">
                  <wp:posOffset>104775</wp:posOffset>
                </wp:positionH>
                <wp:positionV relativeFrom="paragraph">
                  <wp:posOffset>398780</wp:posOffset>
                </wp:positionV>
                <wp:extent cx="6524625" cy="16859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BE9C7" w14:textId="567D0BBF" w:rsidR="00231230" w:rsidRDefault="00F94E34"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Company/organisation short description (100 words max) and d</w:t>
                            </w:r>
                            <w:r w:rsidRPr="00EB73B0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etails of 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poster/banner: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BE9A2" id="_x0000_s1037" type="#_x0000_t202" style="position:absolute;margin-left:8.25pt;margin-top:31.4pt;width:513.75pt;height:13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H42GAIAADQEAAAOAAAAZHJzL2Uyb0RvYy54bWysU9uO0zAQfUfiHyy/07RVW9qo6WrpUoS0&#10;LEgLH+A6TmPheMzYbVK+nrGT7ZaLeED4wfJ4xmdmzhyvb7rGsJNCr8EWfDIac6ashFLbQ8G/fN69&#10;WnLmg7ClMGBVwc/K85vNyxfr1uVqCjWYUiEjEOvz1hW8DsHlWeZlrRrhR+CUJWcF2IhAJh6yEkVL&#10;6I3JpuPxImsBS4cglfd0e9c7+SbhV5WS4WNVeRWYKTjVFtKOad/HPdusRX5A4WothzLEP1TRCG0p&#10;6QXqTgTBjqh/g2q0RPBQhZGEJoOq0lKlHqibyfiXbh5r4VTqhcjx7kKT/3+w8uH06D4hC90b6GiA&#10;qQnv7kF+9czCthb2oG4Roa2VKCnxJFKWtc7nw9NItc99BNm3H6CkIYtjgATUVdhEVqhPRug0gPOF&#10;dNUFJulyMZ/OFtM5Z5J8k8VyviIj5hD503OHPrxT0LB4KDjSVBO8ON370Ic+hcRsHowud9qYZOBh&#10;vzXIToIUsEtrQP8pzFjWFnw1p9x/hxin9SeIRgeSstFNwZeXIJFH3t7aMgktCG36M3Vn7EBk5K5n&#10;MXT7jumSeEg0R2L3UJ6JWoReuvTV6FADfuesJdkW3H87ClScmfeWxrOazGZR58mYzV9PycBrz/7a&#10;I6wkqIIHzvrjNvR/4+hQH2rK1AvCwi2NtNKJ7OeqhvpJmmlcwzeK2r+2U9TzZ9/8AAAA//8DAFBL&#10;AwQUAAYACAAAACEA4nQR5N8AAAAKAQAADwAAAGRycy9kb3ducmV2LnhtbEyPzU7DMBCE70i8g7VI&#10;XFDrkIQQQpwKIYHoDVoEVzfeJhH+Cbabhrdne4LjaEYz39Sr2Wg2oQ+DswKulwkwtK1Tg+0EvG+f&#10;FiWwEKVVUjuLAn4wwKo5P6tlpdzRvuG0iR2jEhsqKaCPcaw4D22PRoalG9GSt3feyEjSd1x5eaRy&#10;o3maJAU3crC00MsRH3tsvzYHI6DMX6bPsM5eP9pir+/i1e30/O2FuLyYH+6BRZzjXxhO+IQODTHt&#10;3MGqwDTp4oaSAoqUHpz8JM/p3E5AlpYZ8Kbm/y80vwAAAP//AwBQSwECLQAUAAYACAAAACEAtoM4&#10;kv4AAADhAQAAEwAAAAAAAAAAAAAAAAAAAAAAW0NvbnRlbnRfVHlwZXNdLnhtbFBLAQItABQABgAI&#10;AAAAIQA4/SH/1gAAAJQBAAALAAAAAAAAAAAAAAAAAC8BAABfcmVscy8ucmVsc1BLAQItABQABgAI&#10;AAAAIQDy6H42GAIAADQEAAAOAAAAAAAAAAAAAAAAAC4CAABkcnMvZTJvRG9jLnhtbFBLAQItABQA&#10;BgAIAAAAIQDidBHk3wAAAAoBAAAPAAAAAAAAAAAAAAAAAHIEAABkcnMvZG93bnJldi54bWxQSwUG&#10;AAAAAAQABADzAAAAfgUAAAAA&#10;">
                <v:textbox>
                  <w:txbxContent>
                    <w:p w14:paraId="286BE9C7" w14:textId="567D0BBF" w:rsidR="00231230" w:rsidRDefault="00F94E34">
                      <w:r>
                        <w:rPr>
                          <w:rFonts w:ascii="Calibri" w:hAnsi="Calibri" w:cs="Calibri"/>
                          <w:lang w:val="en-US"/>
                        </w:rPr>
                        <w:t>Company/organisation short description (100 words max) and d</w:t>
                      </w:r>
                      <w:r w:rsidRPr="00EB73B0">
                        <w:rPr>
                          <w:rFonts w:ascii="Calibri" w:hAnsi="Calibri" w:cs="Calibri"/>
                          <w:lang w:val="en-US"/>
                        </w:rPr>
                        <w:t xml:space="preserve">etails of 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>poster/banner: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6BE97C" w14:textId="77777777" w:rsidR="00231230" w:rsidRDefault="00231230" w:rsidP="000944B4">
      <w:pPr>
        <w:rPr>
          <w:rFonts w:ascii="Calibri" w:hAnsi="Calibri" w:cs="Calibri"/>
          <w:bCs/>
        </w:rPr>
      </w:pPr>
    </w:p>
    <w:p w14:paraId="4EAEFCB6" w14:textId="77777777" w:rsidR="00F94E34" w:rsidRDefault="00F94E34" w:rsidP="000944B4">
      <w:pPr>
        <w:rPr>
          <w:rFonts w:ascii="Calibri" w:hAnsi="Calibri" w:cs="Calibri"/>
          <w:bCs/>
        </w:rPr>
      </w:pPr>
    </w:p>
    <w:p w14:paraId="6BA02736" w14:textId="77777777" w:rsidR="00F94E34" w:rsidRDefault="00F94E34" w:rsidP="000944B4">
      <w:pPr>
        <w:rPr>
          <w:rFonts w:ascii="Calibri" w:hAnsi="Calibri" w:cs="Calibri"/>
          <w:bCs/>
        </w:rPr>
      </w:pPr>
    </w:p>
    <w:p w14:paraId="65608886" w14:textId="77777777" w:rsidR="00B8347C" w:rsidRDefault="00B8347C" w:rsidP="000944B4">
      <w:pPr>
        <w:rPr>
          <w:rFonts w:ascii="Calibri" w:hAnsi="Calibri" w:cs="Calibri"/>
          <w:bCs/>
        </w:rPr>
      </w:pPr>
    </w:p>
    <w:p w14:paraId="34271E3B" w14:textId="77777777" w:rsidR="00B8347C" w:rsidRDefault="00B8347C" w:rsidP="000944B4">
      <w:pPr>
        <w:rPr>
          <w:rFonts w:ascii="Calibri" w:hAnsi="Calibri" w:cs="Calibri"/>
          <w:bCs/>
        </w:rPr>
      </w:pPr>
    </w:p>
    <w:p w14:paraId="60464829" w14:textId="77777777" w:rsidR="00B8347C" w:rsidRDefault="00B8347C" w:rsidP="000944B4">
      <w:pPr>
        <w:rPr>
          <w:rFonts w:ascii="Calibri" w:hAnsi="Calibri" w:cs="Calibri"/>
          <w:bCs/>
        </w:rPr>
      </w:pPr>
    </w:p>
    <w:p w14:paraId="77449301" w14:textId="77777777" w:rsidR="00B8347C" w:rsidRDefault="00B8347C" w:rsidP="000944B4">
      <w:pPr>
        <w:rPr>
          <w:rFonts w:ascii="Calibri" w:hAnsi="Calibri" w:cs="Calibri"/>
          <w:bCs/>
        </w:rPr>
      </w:pPr>
    </w:p>
    <w:p w14:paraId="56646B7C" w14:textId="77777777" w:rsidR="00B8347C" w:rsidRDefault="00B8347C" w:rsidP="000944B4">
      <w:pPr>
        <w:rPr>
          <w:rFonts w:ascii="Calibri" w:hAnsi="Calibri" w:cs="Calibri"/>
          <w:bCs/>
        </w:rPr>
      </w:pPr>
    </w:p>
    <w:p w14:paraId="69EEA247" w14:textId="77777777" w:rsidR="00F94E34" w:rsidRDefault="00F94E34" w:rsidP="000944B4">
      <w:pPr>
        <w:rPr>
          <w:rFonts w:ascii="Calibri" w:hAnsi="Calibri" w:cs="Calibri"/>
          <w:bCs/>
        </w:rPr>
      </w:pPr>
    </w:p>
    <w:p w14:paraId="2A9C8C36" w14:textId="77777777" w:rsidR="00F94E34" w:rsidRDefault="00F94E34" w:rsidP="000944B4">
      <w:pPr>
        <w:rPr>
          <w:rFonts w:ascii="Calibri" w:hAnsi="Calibri" w:cs="Calibri"/>
          <w:bCs/>
        </w:rPr>
      </w:pPr>
    </w:p>
    <w:p w14:paraId="05EED669" w14:textId="77777777" w:rsidR="00F94E34" w:rsidRDefault="00F94E34" w:rsidP="000944B4">
      <w:pPr>
        <w:rPr>
          <w:rFonts w:ascii="Calibri" w:hAnsi="Calibri" w:cs="Calibri"/>
          <w:bCs/>
        </w:rPr>
      </w:pPr>
    </w:p>
    <w:p w14:paraId="286BE97D" w14:textId="46B14AE7" w:rsidR="00E30FCC" w:rsidRPr="00FC1CEB" w:rsidRDefault="00FC1CEB" w:rsidP="00E30FCC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highlight w:val="yellow"/>
        </w:rPr>
        <w:t xml:space="preserve">Note: </w:t>
      </w:r>
      <w:r w:rsidRPr="00FC1CEB">
        <w:rPr>
          <w:rFonts w:ascii="Calibri" w:hAnsi="Calibri" w:cs="Calibri"/>
          <w:b/>
          <w:bCs/>
          <w:sz w:val="28"/>
          <w:szCs w:val="28"/>
          <w:highlight w:val="yellow"/>
        </w:rPr>
        <w:t>Exhibition</w:t>
      </w:r>
      <w:r w:rsidR="000944B4" w:rsidRPr="00FC1CEB">
        <w:rPr>
          <w:rFonts w:ascii="Calibri" w:hAnsi="Calibri" w:cs="Calibri"/>
          <w:b/>
          <w:bCs/>
          <w:sz w:val="28"/>
          <w:szCs w:val="28"/>
          <w:highlight w:val="yellow"/>
        </w:rPr>
        <w:t xml:space="preserve"> or </w:t>
      </w:r>
      <w:r w:rsidR="008D633E" w:rsidRPr="00FC1CEB">
        <w:rPr>
          <w:rFonts w:ascii="Calibri" w:hAnsi="Calibri" w:cs="Calibri"/>
          <w:b/>
          <w:bCs/>
          <w:sz w:val="28"/>
          <w:szCs w:val="28"/>
          <w:highlight w:val="yellow"/>
        </w:rPr>
        <w:t>Information/</w:t>
      </w:r>
      <w:r w:rsidR="000944B4" w:rsidRPr="00FC1CEB">
        <w:rPr>
          <w:rFonts w:ascii="Calibri" w:hAnsi="Calibri" w:cs="Calibri"/>
          <w:b/>
          <w:bCs/>
          <w:sz w:val="28"/>
          <w:szCs w:val="28"/>
          <w:highlight w:val="yellow"/>
        </w:rPr>
        <w:t>Advertisement</w:t>
      </w:r>
      <w:r w:rsidR="00E30FCC" w:rsidRPr="00FC1CEB">
        <w:rPr>
          <w:rFonts w:ascii="Calibri" w:hAnsi="Calibri" w:cs="Calibri"/>
          <w:b/>
          <w:bCs/>
          <w:sz w:val="28"/>
          <w:szCs w:val="28"/>
          <w:highlight w:val="yellow"/>
        </w:rPr>
        <w:t xml:space="preserve"> Space</w:t>
      </w:r>
      <w:r w:rsidRPr="00FC1CEB">
        <w:rPr>
          <w:rFonts w:ascii="Calibri" w:hAnsi="Calibri" w:cs="Calibri"/>
          <w:b/>
          <w:bCs/>
          <w:sz w:val="28"/>
          <w:szCs w:val="28"/>
          <w:highlight w:val="yellow"/>
        </w:rPr>
        <w:t>s</w:t>
      </w:r>
      <w:r w:rsidR="00E30FCC" w:rsidRPr="00FC1CEB">
        <w:rPr>
          <w:rFonts w:ascii="Calibri" w:hAnsi="Calibri" w:cs="Calibri"/>
          <w:b/>
          <w:bCs/>
          <w:sz w:val="28"/>
          <w:szCs w:val="28"/>
          <w:highlight w:val="yellow"/>
        </w:rPr>
        <w:t xml:space="preserve"> will only be confirmed </w:t>
      </w:r>
      <w:r w:rsidR="00E35980">
        <w:rPr>
          <w:rFonts w:ascii="Calibri" w:hAnsi="Calibri" w:cs="Calibri"/>
          <w:b/>
          <w:bCs/>
          <w:sz w:val="28"/>
          <w:szCs w:val="28"/>
          <w:highlight w:val="yellow"/>
        </w:rPr>
        <w:t>up</w:t>
      </w:r>
      <w:r w:rsidR="00E30FCC" w:rsidRPr="00FC1CEB">
        <w:rPr>
          <w:rFonts w:ascii="Calibri" w:hAnsi="Calibri" w:cs="Calibri"/>
          <w:b/>
          <w:bCs/>
          <w:sz w:val="28"/>
          <w:szCs w:val="28"/>
          <w:highlight w:val="yellow"/>
        </w:rPr>
        <w:t>on receipt of payment.</w:t>
      </w:r>
      <w:r w:rsidR="00E30FCC" w:rsidRPr="00FC1CEB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286BE97E" w14:textId="77777777" w:rsidR="00E30FCC" w:rsidRPr="00231230" w:rsidRDefault="00E30FCC" w:rsidP="00006AC4">
      <w:pPr>
        <w:rPr>
          <w:rFonts w:ascii="Calibri" w:hAnsi="Calibri" w:cs="Calibri"/>
          <w:b/>
          <w:bCs/>
        </w:rPr>
      </w:pPr>
    </w:p>
    <w:p w14:paraId="218C4A0E" w14:textId="77777777" w:rsidR="00FC1CEB" w:rsidRDefault="00FC1CEB" w:rsidP="00006AC4">
      <w:pPr>
        <w:rPr>
          <w:rFonts w:ascii="Calibri" w:hAnsi="Calibri" w:cs="Calibri"/>
          <w:b/>
          <w:bCs/>
        </w:rPr>
      </w:pPr>
    </w:p>
    <w:p w14:paraId="286BE97F" w14:textId="7950885D" w:rsidR="00E131A1" w:rsidRPr="00231230" w:rsidRDefault="008B1420" w:rsidP="00006AC4">
      <w:pPr>
        <w:rPr>
          <w:rFonts w:ascii="Calibri" w:hAnsi="Calibri" w:cs="Calibri"/>
          <w:b/>
          <w:bCs/>
        </w:rPr>
      </w:pPr>
      <w:r w:rsidRPr="00231230">
        <w:rPr>
          <w:rFonts w:ascii="Calibri" w:hAnsi="Calibri" w:cs="Calibri"/>
          <w:b/>
          <w:bCs/>
        </w:rPr>
        <w:t xml:space="preserve">Please return this form </w:t>
      </w:r>
      <w:r w:rsidR="005132D8" w:rsidRPr="00231230">
        <w:rPr>
          <w:rFonts w:ascii="Calibri" w:hAnsi="Calibri" w:cs="Calibri"/>
          <w:b/>
          <w:bCs/>
        </w:rPr>
        <w:t>via email</w:t>
      </w:r>
      <w:r w:rsidRPr="00231230">
        <w:rPr>
          <w:rFonts w:ascii="Calibri" w:hAnsi="Calibri" w:cs="Calibri"/>
          <w:b/>
          <w:bCs/>
        </w:rPr>
        <w:t xml:space="preserve"> </w:t>
      </w:r>
      <w:r w:rsidR="003978F5" w:rsidRPr="00231230">
        <w:rPr>
          <w:rFonts w:ascii="Calibri" w:hAnsi="Calibri" w:cs="Calibri"/>
          <w:b/>
          <w:bCs/>
        </w:rPr>
        <w:t>to</w:t>
      </w:r>
      <w:r w:rsidR="005132D8" w:rsidRPr="00231230">
        <w:rPr>
          <w:rFonts w:ascii="Calibri" w:hAnsi="Calibri" w:cs="Calibri"/>
          <w:b/>
          <w:bCs/>
        </w:rPr>
        <w:t xml:space="preserve"> admin@engagingdementia.ie</w:t>
      </w:r>
    </w:p>
    <w:p w14:paraId="286BE981" w14:textId="77777777" w:rsidR="00E30FCC" w:rsidRPr="00231230" w:rsidRDefault="00E30FCC" w:rsidP="00E30FCC">
      <w:pPr>
        <w:rPr>
          <w:rFonts w:ascii="Calibri" w:hAnsi="Calibri" w:cs="Calibri"/>
          <w:b/>
          <w:bCs/>
        </w:rPr>
      </w:pPr>
    </w:p>
    <w:p w14:paraId="286BE982" w14:textId="77777777" w:rsidR="00E30FCC" w:rsidRPr="00231230" w:rsidRDefault="00E30FCC" w:rsidP="00006AC4">
      <w:pPr>
        <w:rPr>
          <w:rFonts w:ascii="Calibri" w:hAnsi="Calibri" w:cs="Calibri"/>
          <w:b/>
          <w:bCs/>
        </w:rPr>
      </w:pPr>
      <w:r w:rsidRPr="00231230">
        <w:rPr>
          <w:rFonts w:ascii="Calibri" w:hAnsi="Calibri" w:cs="Calibri"/>
          <w:b/>
          <w:bCs/>
        </w:rPr>
        <w:t xml:space="preserve">Payment may be made by: </w:t>
      </w:r>
    </w:p>
    <w:p w14:paraId="286BE983" w14:textId="77777777" w:rsidR="003978F5" w:rsidRPr="00231230" w:rsidRDefault="003978F5" w:rsidP="00E30FCC">
      <w:pPr>
        <w:numPr>
          <w:ilvl w:val="0"/>
          <w:numId w:val="12"/>
        </w:numPr>
        <w:rPr>
          <w:rFonts w:ascii="Calibri" w:hAnsi="Calibri" w:cs="Calibri"/>
          <w:bCs/>
        </w:rPr>
      </w:pPr>
      <w:r w:rsidRPr="00231230">
        <w:rPr>
          <w:rFonts w:ascii="Calibri" w:hAnsi="Calibri" w:cs="Calibri"/>
          <w:bCs/>
        </w:rPr>
        <w:t>C</w:t>
      </w:r>
      <w:r w:rsidR="00E30FCC" w:rsidRPr="00231230">
        <w:rPr>
          <w:rFonts w:ascii="Calibri" w:hAnsi="Calibri" w:cs="Calibri"/>
          <w:bCs/>
        </w:rPr>
        <w:t xml:space="preserve">heque - </w:t>
      </w:r>
      <w:r w:rsidRPr="00231230">
        <w:rPr>
          <w:rFonts w:ascii="Calibri" w:hAnsi="Calibri" w:cs="Calibri"/>
          <w:bCs/>
        </w:rPr>
        <w:t xml:space="preserve">to be made payable to </w:t>
      </w:r>
      <w:r w:rsidR="005132D8" w:rsidRPr="00231230">
        <w:rPr>
          <w:rFonts w:ascii="Calibri" w:hAnsi="Calibri" w:cs="Calibri"/>
          <w:bCs/>
          <w:u w:val="single"/>
        </w:rPr>
        <w:t>Engaging Dementia</w:t>
      </w:r>
      <w:r w:rsidRPr="00231230">
        <w:rPr>
          <w:rFonts w:ascii="Calibri" w:hAnsi="Calibri" w:cs="Calibri"/>
          <w:bCs/>
        </w:rPr>
        <w:t>.</w:t>
      </w:r>
      <w:r w:rsidR="008B1420" w:rsidRPr="00231230">
        <w:rPr>
          <w:rFonts w:ascii="Calibri" w:hAnsi="Calibri" w:cs="Calibri"/>
          <w:bCs/>
        </w:rPr>
        <w:t xml:space="preserve"> </w:t>
      </w:r>
    </w:p>
    <w:p w14:paraId="286BE984" w14:textId="77777777" w:rsidR="00740B0B" w:rsidRPr="00231230" w:rsidRDefault="00E30FCC" w:rsidP="00E30FCC">
      <w:pPr>
        <w:numPr>
          <w:ilvl w:val="0"/>
          <w:numId w:val="12"/>
        </w:numPr>
        <w:rPr>
          <w:rFonts w:ascii="Calibri" w:hAnsi="Calibri" w:cs="Calibri"/>
          <w:bCs/>
        </w:rPr>
      </w:pPr>
      <w:r w:rsidRPr="00231230">
        <w:rPr>
          <w:rFonts w:ascii="Calibri" w:hAnsi="Calibri" w:cs="Calibri"/>
          <w:bCs/>
        </w:rPr>
        <w:t xml:space="preserve">Banking online - details: </w:t>
      </w:r>
    </w:p>
    <w:p w14:paraId="286BE985" w14:textId="77777777" w:rsidR="00E30FCC" w:rsidRPr="00231230" w:rsidRDefault="00E30FCC" w:rsidP="00E30FCC">
      <w:pPr>
        <w:numPr>
          <w:ilvl w:val="2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Cs/>
        </w:rPr>
      </w:pPr>
      <w:r w:rsidRPr="00231230">
        <w:rPr>
          <w:rFonts w:ascii="Calibri" w:hAnsi="Calibri" w:cs="Calibri"/>
          <w:bCs/>
        </w:rPr>
        <w:t xml:space="preserve">Account Name: </w:t>
      </w:r>
      <w:r w:rsidR="005132D8" w:rsidRPr="00231230">
        <w:rPr>
          <w:rFonts w:ascii="Calibri" w:hAnsi="Calibri" w:cs="Calibri"/>
          <w:bCs/>
        </w:rPr>
        <w:t>Engaging Dementia</w:t>
      </w:r>
      <w:r w:rsidR="003978F5" w:rsidRPr="00231230">
        <w:rPr>
          <w:rFonts w:ascii="Calibri" w:hAnsi="Calibri" w:cs="Calibri"/>
          <w:bCs/>
        </w:rPr>
        <w:t xml:space="preserve"> </w:t>
      </w:r>
    </w:p>
    <w:p w14:paraId="286BE986" w14:textId="77777777" w:rsidR="00961E18" w:rsidRPr="00231230" w:rsidRDefault="00961E18" w:rsidP="00E30FCC">
      <w:pPr>
        <w:numPr>
          <w:ilvl w:val="2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Cs/>
        </w:rPr>
      </w:pPr>
      <w:r w:rsidRPr="00231230">
        <w:rPr>
          <w:rFonts w:ascii="Calibri" w:hAnsi="Calibri" w:cs="Calibri"/>
          <w:bCs/>
        </w:rPr>
        <w:t>IBAN Number: IE36 BOFI 90121231 1009 60</w:t>
      </w:r>
    </w:p>
    <w:p w14:paraId="286BE987" w14:textId="77777777" w:rsidR="00E30FCC" w:rsidRPr="00231230" w:rsidRDefault="00961E18" w:rsidP="00E30FCC">
      <w:pPr>
        <w:numPr>
          <w:ilvl w:val="2"/>
          <w:numId w:val="12"/>
        </w:numPr>
        <w:rPr>
          <w:rFonts w:ascii="Calibri" w:hAnsi="Calibri" w:cs="Calibri"/>
          <w:bCs/>
        </w:rPr>
      </w:pPr>
      <w:r w:rsidRPr="00231230">
        <w:rPr>
          <w:rFonts w:ascii="Calibri" w:hAnsi="Calibri" w:cs="Calibri"/>
          <w:bCs/>
        </w:rPr>
        <w:t>BIC: BOFIIE2D</w:t>
      </w:r>
      <w:r w:rsidR="0075458D" w:rsidRPr="00231230">
        <w:rPr>
          <w:rFonts w:ascii="Calibri" w:hAnsi="Calibri" w:cs="Calibri"/>
          <w:bCs/>
        </w:rPr>
        <w:t xml:space="preserve">. </w:t>
      </w:r>
    </w:p>
    <w:p w14:paraId="286BE988" w14:textId="06A340DF" w:rsidR="00E30FCC" w:rsidRPr="00231230" w:rsidRDefault="0075458D" w:rsidP="00E30FCC">
      <w:pPr>
        <w:numPr>
          <w:ilvl w:val="2"/>
          <w:numId w:val="12"/>
        </w:numPr>
        <w:rPr>
          <w:rFonts w:ascii="Calibri" w:hAnsi="Calibri" w:cs="Calibri"/>
          <w:bCs/>
        </w:rPr>
      </w:pPr>
      <w:r w:rsidRPr="00231230">
        <w:rPr>
          <w:rFonts w:ascii="Calibri" w:hAnsi="Calibri" w:cs="Calibri"/>
          <w:bCs/>
        </w:rPr>
        <w:t xml:space="preserve">Bank of Ireland, </w:t>
      </w:r>
      <w:r w:rsidR="00323662">
        <w:rPr>
          <w:rFonts w:ascii="Calibri" w:hAnsi="Calibri" w:cs="Calibri"/>
          <w:bCs/>
        </w:rPr>
        <w:t>87-89 Pembroke Road, Ballsbridge Dublin 4</w:t>
      </w:r>
      <w:r w:rsidRPr="00231230">
        <w:rPr>
          <w:rFonts w:ascii="Calibri" w:hAnsi="Calibri" w:cs="Calibri"/>
          <w:bCs/>
        </w:rPr>
        <w:t xml:space="preserve">.  </w:t>
      </w:r>
    </w:p>
    <w:p w14:paraId="286BE989" w14:textId="6C06624F" w:rsidR="0075458D" w:rsidRPr="00231230" w:rsidRDefault="0075458D" w:rsidP="00E30FCC">
      <w:pPr>
        <w:numPr>
          <w:ilvl w:val="2"/>
          <w:numId w:val="12"/>
        </w:numPr>
        <w:rPr>
          <w:rFonts w:ascii="Calibri" w:hAnsi="Calibri" w:cs="Calibri"/>
          <w:b/>
          <w:bCs/>
          <w:highlight w:val="yellow"/>
        </w:rPr>
      </w:pPr>
      <w:r w:rsidRPr="00231230">
        <w:rPr>
          <w:rFonts w:ascii="Calibri" w:hAnsi="Calibri" w:cs="Calibri"/>
          <w:b/>
          <w:bCs/>
          <w:highlight w:val="yellow"/>
        </w:rPr>
        <w:t>Please state your company’s name</w:t>
      </w:r>
      <w:r w:rsidR="00E30FCC" w:rsidRPr="00231230">
        <w:rPr>
          <w:rFonts w:ascii="Calibri" w:hAnsi="Calibri" w:cs="Calibri"/>
          <w:b/>
          <w:bCs/>
          <w:highlight w:val="yellow"/>
        </w:rPr>
        <w:t xml:space="preserve">, and </w:t>
      </w:r>
      <w:r w:rsidR="00BB6916" w:rsidRPr="00231230">
        <w:rPr>
          <w:rFonts w:ascii="Calibri" w:hAnsi="Calibri" w:cs="Calibri"/>
          <w:b/>
          <w:bCs/>
          <w:highlight w:val="yellow"/>
        </w:rPr>
        <w:t>‘</w:t>
      </w:r>
      <w:r w:rsidR="00E30FCC" w:rsidRPr="00231230">
        <w:rPr>
          <w:rFonts w:ascii="Calibri" w:hAnsi="Calibri" w:cs="Calibri"/>
          <w:b/>
          <w:bCs/>
          <w:highlight w:val="yellow"/>
        </w:rPr>
        <w:t>Conf 20</w:t>
      </w:r>
      <w:r w:rsidR="005132D8" w:rsidRPr="00231230">
        <w:rPr>
          <w:rFonts w:ascii="Calibri" w:hAnsi="Calibri" w:cs="Calibri"/>
          <w:b/>
          <w:bCs/>
          <w:highlight w:val="yellow"/>
        </w:rPr>
        <w:t>2</w:t>
      </w:r>
      <w:r w:rsidR="00323662">
        <w:rPr>
          <w:rFonts w:ascii="Calibri" w:hAnsi="Calibri" w:cs="Calibri"/>
          <w:b/>
          <w:bCs/>
          <w:highlight w:val="yellow"/>
        </w:rPr>
        <w:t>5</w:t>
      </w:r>
      <w:r w:rsidR="00BB6916" w:rsidRPr="00231230">
        <w:rPr>
          <w:rFonts w:ascii="Calibri" w:hAnsi="Calibri" w:cs="Calibri"/>
          <w:b/>
          <w:bCs/>
          <w:highlight w:val="yellow"/>
        </w:rPr>
        <w:t>’</w:t>
      </w:r>
      <w:r w:rsidR="00E30FCC" w:rsidRPr="00231230">
        <w:rPr>
          <w:rFonts w:ascii="Calibri" w:hAnsi="Calibri" w:cs="Calibri"/>
          <w:b/>
          <w:bCs/>
          <w:highlight w:val="yellow"/>
        </w:rPr>
        <w:t>,</w:t>
      </w:r>
      <w:r w:rsidRPr="00231230">
        <w:rPr>
          <w:rFonts w:ascii="Calibri" w:hAnsi="Calibri" w:cs="Calibri"/>
          <w:b/>
          <w:bCs/>
          <w:highlight w:val="yellow"/>
        </w:rPr>
        <w:t xml:space="preserve"> as reference.</w:t>
      </w:r>
    </w:p>
    <w:p w14:paraId="286BE98A" w14:textId="77777777" w:rsidR="00740B0B" w:rsidRPr="00231230" w:rsidRDefault="00740B0B" w:rsidP="00266B77">
      <w:pPr>
        <w:rPr>
          <w:rFonts w:ascii="Calibri" w:hAnsi="Calibri" w:cs="Calibri"/>
          <w:b/>
          <w:i/>
        </w:rPr>
      </w:pPr>
    </w:p>
    <w:p w14:paraId="286BE98B" w14:textId="77777777" w:rsidR="00740B0B" w:rsidRPr="00231230" w:rsidRDefault="00740B0B" w:rsidP="00266B77">
      <w:pPr>
        <w:rPr>
          <w:rFonts w:ascii="Calibri" w:hAnsi="Calibri" w:cs="Calibri"/>
          <w:b/>
          <w:i/>
        </w:rPr>
      </w:pPr>
    </w:p>
    <w:sectPr w:rsidR="00740B0B" w:rsidRPr="00231230" w:rsidSect="00953BEA">
      <w:headerReference w:type="default" r:id="rId8"/>
      <w:footerReference w:type="default" r:id="rId9"/>
      <w:pgSz w:w="11906" w:h="16838" w:code="9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A4B0E" w14:textId="77777777" w:rsidR="0095546D" w:rsidRDefault="0095546D" w:rsidP="005132D8">
      <w:r>
        <w:separator/>
      </w:r>
    </w:p>
  </w:endnote>
  <w:endnote w:type="continuationSeparator" w:id="0">
    <w:p w14:paraId="719AE179" w14:textId="77777777" w:rsidR="0095546D" w:rsidRDefault="0095546D" w:rsidP="0051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BE9AF" w14:textId="5311DA47" w:rsidR="005132D8" w:rsidRPr="0030307B" w:rsidRDefault="005132D8" w:rsidP="007F058D">
    <w:pPr>
      <w:pStyle w:val="Footer"/>
      <w:spacing w:line="276" w:lineRule="auto"/>
      <w:rPr>
        <w:rFonts w:ascii="Calibri" w:hAnsi="Calibri" w:cs="Calibri"/>
        <w:sz w:val="22"/>
        <w:szCs w:val="22"/>
        <w:lang w:val="en-US"/>
      </w:rPr>
    </w:pPr>
    <w:r w:rsidRPr="0030307B">
      <w:rPr>
        <w:rFonts w:ascii="Calibri" w:hAnsi="Calibri" w:cs="Calibri"/>
        <w:b/>
        <w:sz w:val="22"/>
        <w:szCs w:val="22"/>
        <w:lang w:val="en-US"/>
      </w:rPr>
      <w:t>Engaging Dementia</w:t>
    </w:r>
    <w:r w:rsidRPr="0030307B">
      <w:rPr>
        <w:rFonts w:ascii="Calibri" w:hAnsi="Calibri" w:cs="Calibri"/>
        <w:sz w:val="22"/>
        <w:szCs w:val="22"/>
        <w:lang w:val="en-US"/>
      </w:rPr>
      <w:t xml:space="preserve">, Mounttown Community Facility, Meadowlands, Fitzgerald Park, Lower Mounttown </w:t>
    </w:r>
    <w:proofErr w:type="gramStart"/>
    <w:r w:rsidRPr="0030307B">
      <w:rPr>
        <w:rFonts w:ascii="Calibri" w:hAnsi="Calibri" w:cs="Calibri"/>
        <w:sz w:val="22"/>
        <w:szCs w:val="22"/>
        <w:lang w:val="en-US"/>
      </w:rPr>
      <w:t>Road,</w:t>
    </w:r>
    <w:r w:rsidR="0030307B">
      <w:rPr>
        <w:rFonts w:ascii="Calibri" w:hAnsi="Calibri" w:cs="Calibri"/>
        <w:sz w:val="22"/>
        <w:szCs w:val="22"/>
        <w:lang w:val="en-US"/>
      </w:rPr>
      <w:t xml:space="preserve">   </w:t>
    </w:r>
    <w:proofErr w:type="gramEnd"/>
    <w:r w:rsidR="0030307B">
      <w:rPr>
        <w:rFonts w:ascii="Calibri" w:hAnsi="Calibri" w:cs="Calibri"/>
        <w:sz w:val="22"/>
        <w:szCs w:val="22"/>
        <w:lang w:val="en-US"/>
      </w:rPr>
      <w:t xml:space="preserve">    </w:t>
    </w:r>
    <w:r w:rsidRPr="0030307B">
      <w:rPr>
        <w:rFonts w:ascii="Calibri" w:hAnsi="Calibri" w:cs="Calibri"/>
        <w:sz w:val="22"/>
        <w:szCs w:val="22"/>
        <w:lang w:val="en-US"/>
      </w:rPr>
      <w:t>Dun Laoghaire, Co. Dublin A96 KR65</w:t>
    </w:r>
    <w:r w:rsidR="0030307B">
      <w:rPr>
        <w:rFonts w:ascii="Calibri" w:hAnsi="Calibri" w:cs="Calibri"/>
        <w:sz w:val="22"/>
        <w:szCs w:val="22"/>
        <w:lang w:val="en-US"/>
      </w:rPr>
      <w:t xml:space="preserve">                 </w:t>
    </w:r>
    <w:r w:rsidRPr="0030307B">
      <w:rPr>
        <w:rFonts w:ascii="Calibri" w:hAnsi="Calibri" w:cs="Calibri"/>
        <w:b/>
        <w:sz w:val="22"/>
        <w:szCs w:val="22"/>
        <w:u w:val="single"/>
        <w:lang w:val="en-US"/>
      </w:rPr>
      <w:t>Web:</w:t>
    </w:r>
    <w:r w:rsidRPr="0030307B">
      <w:rPr>
        <w:rFonts w:ascii="Calibri" w:hAnsi="Calibri" w:cs="Calibri"/>
        <w:sz w:val="22"/>
        <w:szCs w:val="22"/>
        <w:lang w:val="en-US"/>
      </w:rPr>
      <w:t xml:space="preserve"> </w:t>
    </w:r>
    <w:hyperlink r:id="rId1" w:history="1">
      <w:r w:rsidRPr="0030307B">
        <w:rPr>
          <w:rStyle w:val="Hyperlink"/>
          <w:rFonts w:ascii="Calibri" w:hAnsi="Calibri" w:cs="Calibri"/>
          <w:sz w:val="22"/>
          <w:szCs w:val="22"/>
          <w:lang w:val="en-US"/>
        </w:rPr>
        <w:t>https://engagingdementia.ie/</w:t>
      </w:r>
    </w:hyperlink>
    <w:r w:rsidRPr="0030307B">
      <w:rPr>
        <w:rFonts w:ascii="Calibri" w:hAnsi="Calibri" w:cs="Calibri"/>
        <w:sz w:val="22"/>
        <w:szCs w:val="22"/>
        <w:lang w:val="en-US"/>
      </w:rPr>
      <w:tab/>
    </w:r>
    <w:r w:rsidR="0030307B">
      <w:rPr>
        <w:rFonts w:ascii="Calibri" w:hAnsi="Calibri" w:cs="Calibri"/>
        <w:sz w:val="22"/>
        <w:szCs w:val="22"/>
        <w:lang w:val="en-US"/>
      </w:rPr>
      <w:t xml:space="preserve">                            </w:t>
    </w:r>
    <w:r w:rsidRPr="0030307B">
      <w:rPr>
        <w:rFonts w:ascii="Calibri" w:hAnsi="Calibri" w:cs="Calibri"/>
        <w:b/>
        <w:sz w:val="22"/>
        <w:szCs w:val="22"/>
        <w:u w:val="single"/>
        <w:lang w:val="en-US"/>
      </w:rPr>
      <w:t>Tel:</w:t>
    </w:r>
    <w:r w:rsidRPr="0030307B">
      <w:rPr>
        <w:rFonts w:ascii="Calibri" w:hAnsi="Calibri" w:cs="Calibri"/>
        <w:sz w:val="22"/>
        <w:szCs w:val="22"/>
        <w:lang w:val="en-US"/>
      </w:rPr>
      <w:t xml:space="preserve"> 01 260 8138</w:t>
    </w:r>
  </w:p>
  <w:p w14:paraId="286BE9B0" w14:textId="77777777" w:rsidR="001546E1" w:rsidRPr="005132D8" w:rsidRDefault="00245ED4">
    <w:pPr>
      <w:pStyle w:val="Footer"/>
      <w:rPr>
        <w:lang w:val="en-US"/>
      </w:rPr>
    </w:pPr>
    <w:r>
      <w:rPr>
        <w:noProof/>
        <w:lang w:val="en-US"/>
      </w:rPr>
      <w:drawing>
        <wp:inline distT="0" distB="0" distL="0" distR="0" wp14:anchorId="286BE9B3" wp14:editId="286BE9B4">
          <wp:extent cx="1047750" cy="704850"/>
          <wp:effectExtent l="0" t="0" r="0" b="0"/>
          <wp:docPr id="84536794" name="Picture 845367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99" b="14961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058D">
      <w:rPr>
        <w:lang w:val="en-US"/>
      </w:rPr>
      <w:t xml:space="preserve">        </w:t>
    </w:r>
    <w:r w:rsidR="001546E1">
      <w:rPr>
        <w:lang w:val="en-US"/>
      </w:rPr>
      <w:t xml:space="preserve">       </w:t>
    </w:r>
    <w:r>
      <w:rPr>
        <w:noProof/>
        <w:lang w:val="en-US"/>
      </w:rPr>
      <w:drawing>
        <wp:inline distT="0" distB="0" distL="0" distR="0" wp14:anchorId="286BE9B5" wp14:editId="286BE9B6">
          <wp:extent cx="1266825" cy="647700"/>
          <wp:effectExtent l="0" t="0" r="0" b="0"/>
          <wp:docPr id="445822275" name="Picture 445822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00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46E1">
      <w:rPr>
        <w:lang w:val="en-US"/>
      </w:rPr>
      <w:t xml:space="preserve">   </w:t>
    </w:r>
    <w:r w:rsidR="007F058D">
      <w:rPr>
        <w:lang w:val="en-US"/>
      </w:rPr>
      <w:t xml:space="preserve">             </w:t>
    </w:r>
    <w:r>
      <w:rPr>
        <w:noProof/>
        <w:lang w:val="en-US"/>
      </w:rPr>
      <w:drawing>
        <wp:inline distT="0" distB="0" distL="0" distR="0" wp14:anchorId="286BE9B7" wp14:editId="286BE9B8">
          <wp:extent cx="885825" cy="676275"/>
          <wp:effectExtent l="0" t="0" r="0" b="0"/>
          <wp:docPr id="1484461532" name="Picture 14844615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46E1">
      <w:rPr>
        <w:lang w:val="en-US"/>
      </w:rPr>
      <w:t xml:space="preserve">   </w:t>
    </w:r>
    <w:r w:rsidR="007F058D">
      <w:rPr>
        <w:lang w:val="en-US"/>
      </w:rPr>
      <w:t xml:space="preserve">         </w:t>
    </w:r>
    <w:r>
      <w:rPr>
        <w:noProof/>
        <w:lang w:val="en-US"/>
      </w:rPr>
      <w:drawing>
        <wp:inline distT="0" distB="0" distL="0" distR="0" wp14:anchorId="286BE9B9" wp14:editId="286BE9BA">
          <wp:extent cx="1552575" cy="647700"/>
          <wp:effectExtent l="0" t="0" r="0" b="0"/>
          <wp:docPr id="1370559266" name="Picture 1370559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451"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1DBD8" w14:textId="77777777" w:rsidR="0095546D" w:rsidRDefault="0095546D" w:rsidP="005132D8">
      <w:r>
        <w:separator/>
      </w:r>
    </w:p>
  </w:footnote>
  <w:footnote w:type="continuationSeparator" w:id="0">
    <w:p w14:paraId="250F78F3" w14:textId="77777777" w:rsidR="0095546D" w:rsidRDefault="0095546D" w:rsidP="00513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BE9AD" w14:textId="5718C5E8" w:rsidR="001546E1" w:rsidRDefault="00B8347C" w:rsidP="00B8347C">
    <w:pPr>
      <w:pStyle w:val="Header"/>
      <w:ind w:right="-307"/>
    </w:pPr>
    <w:r>
      <w:rPr>
        <w:noProof/>
      </w:rPr>
      <w:drawing>
        <wp:inline distT="0" distB="0" distL="0" distR="0" wp14:anchorId="6C6D4333" wp14:editId="0A6B930C">
          <wp:extent cx="6645910" cy="939165"/>
          <wp:effectExtent l="0" t="0" r="2540" b="0"/>
          <wp:docPr id="2004419729" name="Picture 13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419729" name="Picture 13" descr="A close up of a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939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B55"/>
    <w:multiLevelType w:val="hybridMultilevel"/>
    <w:tmpl w:val="7A48A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5058"/>
    <w:multiLevelType w:val="hybridMultilevel"/>
    <w:tmpl w:val="6A3030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5024E"/>
    <w:multiLevelType w:val="hybridMultilevel"/>
    <w:tmpl w:val="4AEA4E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B6AAB"/>
    <w:multiLevelType w:val="hybridMultilevel"/>
    <w:tmpl w:val="BB6E24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585220"/>
    <w:multiLevelType w:val="hybridMultilevel"/>
    <w:tmpl w:val="965EF99E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6E7D57"/>
    <w:multiLevelType w:val="hybridMultilevel"/>
    <w:tmpl w:val="91BA26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E432BC"/>
    <w:multiLevelType w:val="hybridMultilevel"/>
    <w:tmpl w:val="4A4482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86B65"/>
    <w:multiLevelType w:val="hybridMultilevel"/>
    <w:tmpl w:val="5DE6D704"/>
    <w:lvl w:ilvl="0" w:tplc="69A8B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B013C"/>
    <w:multiLevelType w:val="hybridMultilevel"/>
    <w:tmpl w:val="1534B5B8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0010F"/>
    <w:multiLevelType w:val="hybridMultilevel"/>
    <w:tmpl w:val="A81A79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26808"/>
    <w:multiLevelType w:val="hybridMultilevel"/>
    <w:tmpl w:val="901E36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14086"/>
    <w:multiLevelType w:val="hybridMultilevel"/>
    <w:tmpl w:val="85B27148"/>
    <w:lvl w:ilvl="0" w:tplc="D348FD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20" w:hanging="360"/>
      </w:pPr>
    </w:lvl>
    <w:lvl w:ilvl="2" w:tplc="1809001B" w:tentative="1">
      <w:start w:val="1"/>
      <w:numFmt w:val="lowerRoman"/>
      <w:lvlText w:val="%3."/>
      <w:lvlJc w:val="right"/>
      <w:pPr>
        <w:ind w:left="2040" w:hanging="180"/>
      </w:pPr>
    </w:lvl>
    <w:lvl w:ilvl="3" w:tplc="1809000F" w:tentative="1">
      <w:start w:val="1"/>
      <w:numFmt w:val="decimal"/>
      <w:lvlText w:val="%4."/>
      <w:lvlJc w:val="left"/>
      <w:pPr>
        <w:ind w:left="2760" w:hanging="360"/>
      </w:pPr>
    </w:lvl>
    <w:lvl w:ilvl="4" w:tplc="18090019" w:tentative="1">
      <w:start w:val="1"/>
      <w:numFmt w:val="lowerLetter"/>
      <w:lvlText w:val="%5."/>
      <w:lvlJc w:val="left"/>
      <w:pPr>
        <w:ind w:left="3480" w:hanging="360"/>
      </w:pPr>
    </w:lvl>
    <w:lvl w:ilvl="5" w:tplc="1809001B" w:tentative="1">
      <w:start w:val="1"/>
      <w:numFmt w:val="lowerRoman"/>
      <w:lvlText w:val="%6."/>
      <w:lvlJc w:val="right"/>
      <w:pPr>
        <w:ind w:left="4200" w:hanging="180"/>
      </w:pPr>
    </w:lvl>
    <w:lvl w:ilvl="6" w:tplc="1809000F" w:tentative="1">
      <w:start w:val="1"/>
      <w:numFmt w:val="decimal"/>
      <w:lvlText w:val="%7."/>
      <w:lvlJc w:val="left"/>
      <w:pPr>
        <w:ind w:left="4920" w:hanging="360"/>
      </w:pPr>
    </w:lvl>
    <w:lvl w:ilvl="7" w:tplc="18090019" w:tentative="1">
      <w:start w:val="1"/>
      <w:numFmt w:val="lowerLetter"/>
      <w:lvlText w:val="%8."/>
      <w:lvlJc w:val="left"/>
      <w:pPr>
        <w:ind w:left="5640" w:hanging="360"/>
      </w:pPr>
    </w:lvl>
    <w:lvl w:ilvl="8" w:tplc="1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3E697B90"/>
    <w:multiLevelType w:val="hybridMultilevel"/>
    <w:tmpl w:val="34E6E0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36A7E"/>
    <w:multiLevelType w:val="hybridMultilevel"/>
    <w:tmpl w:val="4A146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D0119"/>
    <w:multiLevelType w:val="hybridMultilevel"/>
    <w:tmpl w:val="D256A70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F6A06"/>
    <w:multiLevelType w:val="hybridMultilevel"/>
    <w:tmpl w:val="62F236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682703"/>
    <w:multiLevelType w:val="hybridMultilevel"/>
    <w:tmpl w:val="D8E2FA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23356"/>
    <w:multiLevelType w:val="hybridMultilevel"/>
    <w:tmpl w:val="6B260EAE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44226984">
    <w:abstractNumId w:val="8"/>
  </w:num>
  <w:num w:numId="2" w16cid:durableId="339963971">
    <w:abstractNumId w:val="13"/>
  </w:num>
  <w:num w:numId="3" w16cid:durableId="2124031050">
    <w:abstractNumId w:val="10"/>
  </w:num>
  <w:num w:numId="4" w16cid:durableId="140498930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15738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8980460">
    <w:abstractNumId w:val="0"/>
  </w:num>
  <w:num w:numId="7" w16cid:durableId="34547397">
    <w:abstractNumId w:val="3"/>
  </w:num>
  <w:num w:numId="8" w16cid:durableId="303236144">
    <w:abstractNumId w:val="5"/>
  </w:num>
  <w:num w:numId="9" w16cid:durableId="1283152601">
    <w:abstractNumId w:val="9"/>
  </w:num>
  <w:num w:numId="10" w16cid:durableId="2044668236">
    <w:abstractNumId w:val="11"/>
  </w:num>
  <w:num w:numId="11" w16cid:durableId="99646903">
    <w:abstractNumId w:val="2"/>
  </w:num>
  <w:num w:numId="12" w16cid:durableId="906963681">
    <w:abstractNumId w:val="6"/>
  </w:num>
  <w:num w:numId="13" w16cid:durableId="1060441527">
    <w:abstractNumId w:val="14"/>
  </w:num>
  <w:num w:numId="14" w16cid:durableId="1427918188">
    <w:abstractNumId w:val="17"/>
  </w:num>
  <w:num w:numId="15" w16cid:durableId="1959487637">
    <w:abstractNumId w:val="4"/>
  </w:num>
  <w:num w:numId="16" w16cid:durableId="1532842034">
    <w:abstractNumId w:val="7"/>
  </w:num>
  <w:num w:numId="17" w16cid:durableId="1510366484">
    <w:abstractNumId w:val="16"/>
  </w:num>
  <w:num w:numId="18" w16cid:durableId="1161499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C4"/>
    <w:rsid w:val="00006AC4"/>
    <w:rsid w:val="00010AA2"/>
    <w:rsid w:val="000335E2"/>
    <w:rsid w:val="00037CFC"/>
    <w:rsid w:val="00092E47"/>
    <w:rsid w:val="000944B4"/>
    <w:rsid w:val="000B01B5"/>
    <w:rsid w:val="000D6B0F"/>
    <w:rsid w:val="000F7169"/>
    <w:rsid w:val="001058A8"/>
    <w:rsid w:val="001546E1"/>
    <w:rsid w:val="00164495"/>
    <w:rsid w:val="0017498C"/>
    <w:rsid w:val="00231230"/>
    <w:rsid w:val="00240100"/>
    <w:rsid w:val="002434C6"/>
    <w:rsid w:val="00245ED4"/>
    <w:rsid w:val="00250B21"/>
    <w:rsid w:val="00266B77"/>
    <w:rsid w:val="002949C5"/>
    <w:rsid w:val="002C0315"/>
    <w:rsid w:val="002F59DE"/>
    <w:rsid w:val="002F79B1"/>
    <w:rsid w:val="0030307B"/>
    <w:rsid w:val="00323662"/>
    <w:rsid w:val="003303A6"/>
    <w:rsid w:val="003379C8"/>
    <w:rsid w:val="00376A52"/>
    <w:rsid w:val="003925BC"/>
    <w:rsid w:val="00393270"/>
    <w:rsid w:val="003978F5"/>
    <w:rsid w:val="003A480A"/>
    <w:rsid w:val="003A77D6"/>
    <w:rsid w:val="003D0C11"/>
    <w:rsid w:val="00401C3C"/>
    <w:rsid w:val="0041773E"/>
    <w:rsid w:val="00455116"/>
    <w:rsid w:val="00490824"/>
    <w:rsid w:val="00495F8D"/>
    <w:rsid w:val="005073C0"/>
    <w:rsid w:val="005132D8"/>
    <w:rsid w:val="00522D61"/>
    <w:rsid w:val="00525926"/>
    <w:rsid w:val="00547407"/>
    <w:rsid w:val="00557B81"/>
    <w:rsid w:val="00573D8B"/>
    <w:rsid w:val="00594124"/>
    <w:rsid w:val="005A40A3"/>
    <w:rsid w:val="005C64B0"/>
    <w:rsid w:val="005F338C"/>
    <w:rsid w:val="00667B1B"/>
    <w:rsid w:val="0068034C"/>
    <w:rsid w:val="00685C98"/>
    <w:rsid w:val="006B0588"/>
    <w:rsid w:val="006C58B8"/>
    <w:rsid w:val="006E32BB"/>
    <w:rsid w:val="00740B0B"/>
    <w:rsid w:val="00750C56"/>
    <w:rsid w:val="0075458D"/>
    <w:rsid w:val="007B7182"/>
    <w:rsid w:val="007E405B"/>
    <w:rsid w:val="007F058D"/>
    <w:rsid w:val="007F77F8"/>
    <w:rsid w:val="008214C8"/>
    <w:rsid w:val="00834BB1"/>
    <w:rsid w:val="00836AD1"/>
    <w:rsid w:val="00853B1D"/>
    <w:rsid w:val="00861F9E"/>
    <w:rsid w:val="00886095"/>
    <w:rsid w:val="008B1420"/>
    <w:rsid w:val="008D633E"/>
    <w:rsid w:val="008F0964"/>
    <w:rsid w:val="00913E9C"/>
    <w:rsid w:val="00921941"/>
    <w:rsid w:val="00935052"/>
    <w:rsid w:val="00953BEA"/>
    <w:rsid w:val="0095546D"/>
    <w:rsid w:val="0095622C"/>
    <w:rsid w:val="00961E18"/>
    <w:rsid w:val="009764E6"/>
    <w:rsid w:val="009E02AA"/>
    <w:rsid w:val="009E3F9D"/>
    <w:rsid w:val="009F4B97"/>
    <w:rsid w:val="00A14C2C"/>
    <w:rsid w:val="00A34D8B"/>
    <w:rsid w:val="00A55507"/>
    <w:rsid w:val="00A70C66"/>
    <w:rsid w:val="00AC4212"/>
    <w:rsid w:val="00AD0F49"/>
    <w:rsid w:val="00AE5C6E"/>
    <w:rsid w:val="00B3337F"/>
    <w:rsid w:val="00B34E88"/>
    <w:rsid w:val="00B702AD"/>
    <w:rsid w:val="00B8347C"/>
    <w:rsid w:val="00BB4A9C"/>
    <w:rsid w:val="00BB6916"/>
    <w:rsid w:val="00BC6654"/>
    <w:rsid w:val="00C21397"/>
    <w:rsid w:val="00C22DE4"/>
    <w:rsid w:val="00C40C62"/>
    <w:rsid w:val="00C4615D"/>
    <w:rsid w:val="00C6211E"/>
    <w:rsid w:val="00C6257A"/>
    <w:rsid w:val="00C75C3A"/>
    <w:rsid w:val="00CE21DD"/>
    <w:rsid w:val="00CE5AD1"/>
    <w:rsid w:val="00D42431"/>
    <w:rsid w:val="00DB07C9"/>
    <w:rsid w:val="00DC2C6D"/>
    <w:rsid w:val="00DD307B"/>
    <w:rsid w:val="00DF417C"/>
    <w:rsid w:val="00E03729"/>
    <w:rsid w:val="00E04B7F"/>
    <w:rsid w:val="00E131A1"/>
    <w:rsid w:val="00E30FCC"/>
    <w:rsid w:val="00E35980"/>
    <w:rsid w:val="00E50DF6"/>
    <w:rsid w:val="00E614A5"/>
    <w:rsid w:val="00E80230"/>
    <w:rsid w:val="00E94829"/>
    <w:rsid w:val="00EB73B0"/>
    <w:rsid w:val="00EC0071"/>
    <w:rsid w:val="00EC1218"/>
    <w:rsid w:val="00F21254"/>
    <w:rsid w:val="00F368DF"/>
    <w:rsid w:val="00F57154"/>
    <w:rsid w:val="00F66CE1"/>
    <w:rsid w:val="00F94E34"/>
    <w:rsid w:val="00FC1CEB"/>
    <w:rsid w:val="00FC5CAC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6BE91F"/>
  <w15:chartTrackingRefBased/>
  <w15:docId w15:val="{5C03AC87-CF01-4153-8627-0C009DA1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0AA2"/>
    <w:rPr>
      <w:sz w:val="24"/>
      <w:szCs w:val="24"/>
      <w:lang w:val="en-IE" w:eastAsia="zh-CN"/>
    </w:rPr>
  </w:style>
  <w:style w:type="paragraph" w:styleId="Heading3">
    <w:name w:val="heading 3"/>
    <w:basedOn w:val="Normal"/>
    <w:next w:val="Normal"/>
    <w:qFormat/>
    <w:rsid w:val="00006A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6AC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132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5132D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132D8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5132D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132D8"/>
    <w:rPr>
      <w:sz w:val="24"/>
      <w:szCs w:val="24"/>
      <w:lang w:eastAsia="zh-CN"/>
    </w:rPr>
  </w:style>
  <w:style w:type="table" w:styleId="TableGrid">
    <w:name w:val="Table Grid"/>
    <w:basedOn w:val="TableNormal"/>
    <w:rsid w:val="003A7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A77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A77D6"/>
    <w:rPr>
      <w:rFonts w:ascii="Segoe UI" w:hAnsi="Segoe UI" w:cs="Segoe UI"/>
      <w:sz w:val="18"/>
      <w:szCs w:val="18"/>
      <w:lang w:eastAsia="zh-CN"/>
    </w:rPr>
  </w:style>
  <w:style w:type="table" w:styleId="TableTheme">
    <w:name w:val="Table Theme"/>
    <w:basedOn w:val="TableNormal"/>
    <w:rsid w:val="003A7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91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hyperlink" Target="https://engagingdementia.ie/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9647C-A8DB-4BD3-AFD2-60F7185C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2884</CharactersWithSpaces>
  <SharedDoc>false</SharedDoc>
  <HLinks>
    <vt:vector size="6" baseType="variant">
      <vt:variant>
        <vt:i4>4390926</vt:i4>
      </vt:variant>
      <vt:variant>
        <vt:i4>0</vt:i4>
      </vt:variant>
      <vt:variant>
        <vt:i4>0</vt:i4>
      </vt:variant>
      <vt:variant>
        <vt:i4>5</vt:i4>
      </vt:variant>
      <vt:variant>
        <vt:lpwstr>https://engagingdementia.ie/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 Bourke</dc:creator>
  <cp:keywords/>
  <cp:lastModifiedBy>Engaging Dementia</cp:lastModifiedBy>
  <cp:revision>39</cp:revision>
  <cp:lastPrinted>2022-09-28T17:42:00Z</cp:lastPrinted>
  <dcterms:created xsi:type="dcterms:W3CDTF">2024-01-11T11:20:00Z</dcterms:created>
  <dcterms:modified xsi:type="dcterms:W3CDTF">2025-02-12T13:32:00Z</dcterms:modified>
</cp:coreProperties>
</file>