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59EEA" w14:textId="77777777" w:rsidR="001F0DA5" w:rsidRPr="00846214" w:rsidRDefault="000C24AC">
      <w:pPr>
        <w:rPr>
          <w:b/>
          <w:sz w:val="24"/>
          <w:szCs w:val="24"/>
        </w:rPr>
      </w:pPr>
      <w:r w:rsidRPr="00846214">
        <w:rPr>
          <w:b/>
          <w:sz w:val="24"/>
          <w:szCs w:val="24"/>
        </w:rPr>
        <w:t xml:space="preserve">Gentle </w:t>
      </w:r>
      <w:r w:rsidR="00C07683" w:rsidRPr="00846214">
        <w:rPr>
          <w:b/>
          <w:sz w:val="24"/>
          <w:szCs w:val="24"/>
        </w:rPr>
        <w:t>P</w:t>
      </w:r>
      <w:r w:rsidRPr="00846214">
        <w:rPr>
          <w:b/>
          <w:sz w:val="24"/>
          <w:szCs w:val="24"/>
        </w:rPr>
        <w:t xml:space="preserve">hysical </w:t>
      </w:r>
      <w:r w:rsidR="00C07683" w:rsidRPr="00846214">
        <w:rPr>
          <w:b/>
          <w:sz w:val="24"/>
          <w:szCs w:val="24"/>
        </w:rPr>
        <w:t>Activity Exercise</w:t>
      </w:r>
    </w:p>
    <w:p w14:paraId="3865BA6C" w14:textId="77777777" w:rsidR="00D4388D" w:rsidRDefault="00D4388D">
      <w:r>
        <w:t xml:space="preserve">Hi everyone. Today our theme is physical activity. </w:t>
      </w:r>
      <w:r w:rsidR="004A63EC">
        <w:t xml:space="preserve">We’re going to do some gentle physical exercise and movement, </w:t>
      </w:r>
      <w:r w:rsidR="00FC19C2">
        <w:t xml:space="preserve">wake our bodies up a bit, </w:t>
      </w:r>
      <w:r w:rsidR="004A63EC">
        <w:t xml:space="preserve">and then have our tea break. </w:t>
      </w:r>
    </w:p>
    <w:p w14:paraId="31AD8918" w14:textId="77777777" w:rsidR="004A63EC" w:rsidRDefault="00FC19C2">
      <w:r>
        <w:t>So - b</w:t>
      </w:r>
      <w:r w:rsidR="004A63EC">
        <w:t xml:space="preserve">efore we start - </w:t>
      </w:r>
      <w:r w:rsidR="00507664">
        <w:t xml:space="preserve">some safety advice </w:t>
      </w:r>
      <w:proofErr w:type="gramStart"/>
      <w:r w:rsidR="00507664">
        <w:t xml:space="preserve">-  </w:t>
      </w:r>
      <w:r w:rsidR="004A63EC">
        <w:t>this</w:t>
      </w:r>
      <w:proofErr w:type="gramEnd"/>
      <w:r w:rsidR="004A63EC">
        <w:t xml:space="preserve"> isn’t a competition or a race </w:t>
      </w:r>
      <w:r w:rsidR="00507664">
        <w:t>– take i</w:t>
      </w:r>
      <w:r w:rsidR="004D31D0">
        <w:t>t easy, listen to your body</w:t>
      </w:r>
      <w:r w:rsidR="00507664">
        <w:t>. I</w:t>
      </w:r>
      <w:r w:rsidR="004A63EC">
        <w:t xml:space="preserve">f you have a sore shoulder, </w:t>
      </w:r>
      <w:r>
        <w:t xml:space="preserve">take it easy when doing the neck and shoulder exercises. </w:t>
      </w:r>
      <w:r w:rsidR="004A63EC">
        <w:t xml:space="preserve">If you feel </w:t>
      </w:r>
      <w:r>
        <w:t xml:space="preserve">a bit dizzy or </w:t>
      </w:r>
      <w:r w:rsidR="004A63EC">
        <w:t xml:space="preserve">breathless at any point, just take a break, and rejoin us when you’re ready.  </w:t>
      </w:r>
    </w:p>
    <w:p w14:paraId="6971189C" w14:textId="77777777" w:rsidR="000C24AC" w:rsidRDefault="000C24AC">
      <w:r>
        <w:t xml:space="preserve">We’ll just have a bit of fun and get our bodies moving. </w:t>
      </w:r>
    </w:p>
    <w:p w14:paraId="32CA1009" w14:textId="77777777" w:rsidR="004D31D0" w:rsidRDefault="004D31D0"/>
    <w:p w14:paraId="0CD5EA50" w14:textId="77777777" w:rsidR="004A63EC" w:rsidRDefault="000C24AC">
      <w:r>
        <w:t>W</w:t>
      </w:r>
      <w:r w:rsidR="004A63EC">
        <w:t>e’ll start by getting our posture</w:t>
      </w:r>
      <w:r>
        <w:t xml:space="preserve"> right</w:t>
      </w:r>
      <w:r w:rsidR="004A63EC">
        <w:t xml:space="preserve">. </w:t>
      </w:r>
      <w:r>
        <w:t xml:space="preserve">Sit up straight, with your bum against the back of the chair. </w:t>
      </w:r>
      <w:r w:rsidR="00FC19C2">
        <w:t>Your</w:t>
      </w:r>
      <w:r>
        <w:t xml:space="preserve"> body is supported but not slouched. Head up. Shoulders down. Relax your neck and make sure your head is positioned squarely over your shoulders. Nice and even. Two feet planted firmly on the floor, shoulder space apart. </w:t>
      </w:r>
      <w:r w:rsidR="004D31D0">
        <w:t xml:space="preserve">We’re going to sit tall while we do the exercises. </w:t>
      </w:r>
    </w:p>
    <w:p w14:paraId="058AA5A8" w14:textId="77777777" w:rsidR="000C24AC" w:rsidRDefault="00FC19C2">
      <w:r>
        <w:t>Now w</w:t>
      </w:r>
      <w:r w:rsidR="000C24AC">
        <w:t xml:space="preserve">e’ll take some deep breaths in and out. </w:t>
      </w:r>
      <w:r>
        <w:t>Slow deep breaths, relaxing the body and l</w:t>
      </w:r>
      <w:r w:rsidR="000C24AC">
        <w:t xml:space="preserve">owering the heart rate. </w:t>
      </w:r>
    </w:p>
    <w:p w14:paraId="3301C00D" w14:textId="77777777" w:rsidR="00150AD4" w:rsidRDefault="000C24AC">
      <w:r>
        <w:t xml:space="preserve">A deep breath in; and out. Breathing in; and out. And a final time – In, and out.  </w:t>
      </w:r>
    </w:p>
    <w:p w14:paraId="65317808" w14:textId="77777777" w:rsidR="00150AD4" w:rsidRDefault="00150AD4">
      <w:r>
        <w:t xml:space="preserve">Any stresses we might have had coming here today – we’re letting them go. The body can hold stress and tension, and we mightn’t even notice it. So we’re loosening up our bodies – from the shoulders to the toes – releasing any tension.   </w:t>
      </w:r>
    </w:p>
    <w:p w14:paraId="35D6A56C" w14:textId="77777777" w:rsidR="00150AD4" w:rsidRDefault="00150AD4">
      <w:r>
        <w:t xml:space="preserve">Relaxed and ready to go. </w:t>
      </w:r>
    </w:p>
    <w:p w14:paraId="0694E3E6" w14:textId="77777777" w:rsidR="00FC19C2" w:rsidRDefault="00FC19C2">
      <w:r>
        <w:t>[NECK]</w:t>
      </w:r>
    </w:p>
    <w:p w14:paraId="18F7A2DB" w14:textId="77777777" w:rsidR="00FC19C2" w:rsidRDefault="00FC19C2">
      <w:r>
        <w:t xml:space="preserve">We’ll start by moving </w:t>
      </w:r>
      <w:r w:rsidR="00150AD4">
        <w:t xml:space="preserve">our </w:t>
      </w:r>
      <w:r>
        <w:t xml:space="preserve">neck. Keeping the neck nice and relaxed - </w:t>
      </w:r>
    </w:p>
    <w:p w14:paraId="6F2F7D27" w14:textId="77777777" w:rsidR="000C24AC" w:rsidRDefault="00FC19C2" w:rsidP="00FC19C2">
      <w:pPr>
        <w:pStyle w:val="ListParagraph"/>
        <w:numPr>
          <w:ilvl w:val="0"/>
          <w:numId w:val="1"/>
        </w:numPr>
      </w:pPr>
      <w:r>
        <w:t xml:space="preserve">Turn your head to </w:t>
      </w:r>
      <w:r w:rsidR="00150AD4">
        <w:t xml:space="preserve">the right, to </w:t>
      </w:r>
      <w:r>
        <w:t xml:space="preserve">look at the person </w:t>
      </w:r>
      <w:r w:rsidR="00150AD4">
        <w:t>on</w:t>
      </w:r>
      <w:r>
        <w:t xml:space="preserve"> your right, then to the front </w:t>
      </w:r>
      <w:proofErr w:type="gramStart"/>
      <w:r>
        <w:t>again;  To</w:t>
      </w:r>
      <w:proofErr w:type="gramEnd"/>
      <w:r>
        <w:t xml:space="preserve"> the right, and the front;  Last time – to the right, then the front. </w:t>
      </w:r>
    </w:p>
    <w:p w14:paraId="0BE139F5" w14:textId="77777777" w:rsidR="00FC19C2" w:rsidRDefault="00FC19C2" w:rsidP="00FC19C2">
      <w:pPr>
        <w:ind w:left="720"/>
      </w:pPr>
      <w:r>
        <w:t xml:space="preserve">And the other side – Look at the person to your left, and the </w:t>
      </w:r>
      <w:proofErr w:type="gramStart"/>
      <w:r>
        <w:t xml:space="preserve">front;   </w:t>
      </w:r>
      <w:proofErr w:type="gramEnd"/>
      <w:r>
        <w:t xml:space="preserve">To the left, and the front;  To the left, and the front. </w:t>
      </w:r>
    </w:p>
    <w:p w14:paraId="5A7917FC" w14:textId="77777777" w:rsidR="00FC19C2" w:rsidRDefault="00FC19C2" w:rsidP="00FC19C2">
      <w:pPr>
        <w:pStyle w:val="ListParagraph"/>
        <w:numPr>
          <w:ilvl w:val="0"/>
          <w:numId w:val="1"/>
        </w:numPr>
      </w:pPr>
      <w:r>
        <w:t xml:space="preserve">Now gently move your head down to make a double chin, and </w:t>
      </w:r>
      <w:r w:rsidR="00596EBE">
        <w:t>back up</w:t>
      </w:r>
      <w:r>
        <w:t xml:space="preserve">;  double chin, and up; double chin and up. </w:t>
      </w:r>
    </w:p>
    <w:p w14:paraId="729A1049" w14:textId="77777777" w:rsidR="004D31D0" w:rsidRDefault="00FC19C2" w:rsidP="00FC19C2">
      <w:pPr>
        <w:pStyle w:val="ListParagraph"/>
        <w:numPr>
          <w:ilvl w:val="0"/>
          <w:numId w:val="1"/>
        </w:numPr>
      </w:pPr>
      <w:r>
        <w:t>Next, we’ll move our head up to</w:t>
      </w:r>
      <w:r w:rsidR="004D31D0">
        <w:t>wards</w:t>
      </w:r>
      <w:r>
        <w:t xml:space="preserve"> the ceiling – Up, and </w:t>
      </w:r>
      <w:r w:rsidR="004D31D0">
        <w:t>back down</w:t>
      </w:r>
      <w:r>
        <w:t xml:space="preserve">; Up and </w:t>
      </w:r>
      <w:r w:rsidR="004D31D0">
        <w:t>back down.</w:t>
      </w:r>
    </w:p>
    <w:p w14:paraId="1B6FB662" w14:textId="77777777" w:rsidR="00596EBE" w:rsidRDefault="00596EBE" w:rsidP="00FC19C2">
      <w:pPr>
        <w:pStyle w:val="ListParagraph"/>
        <w:numPr>
          <w:ilvl w:val="0"/>
          <w:numId w:val="1"/>
        </w:numPr>
      </w:pPr>
      <w:r>
        <w:t xml:space="preserve">Now – gently rolling our head in a circular motion to the right; circling around, to the front; then the other direction, moving in a circle, and straight ahead. </w:t>
      </w:r>
    </w:p>
    <w:p w14:paraId="27B49CCD" w14:textId="77777777" w:rsidR="00492630" w:rsidRDefault="00492630" w:rsidP="00FC19C2"/>
    <w:p w14:paraId="56F03E16" w14:textId="77777777" w:rsidR="00492630" w:rsidRDefault="00492630" w:rsidP="00FC19C2">
      <w:r>
        <w:t xml:space="preserve">Let’s take a short break here, some slow breaths in and out; </w:t>
      </w:r>
      <w:proofErr w:type="gramStart"/>
      <w:r>
        <w:t>In..</w:t>
      </w:r>
      <w:proofErr w:type="gramEnd"/>
      <w:r>
        <w:t xml:space="preserve"> </w:t>
      </w:r>
      <w:proofErr w:type="gramStart"/>
      <w:r>
        <w:t>out;  In.</w:t>
      </w:r>
      <w:proofErr w:type="gramEnd"/>
      <w:r>
        <w:t xml:space="preserve">.. out. </w:t>
      </w:r>
    </w:p>
    <w:p w14:paraId="598AB51F" w14:textId="77777777" w:rsidR="00FC19C2" w:rsidRDefault="00FC19C2" w:rsidP="00FC19C2">
      <w:r>
        <w:lastRenderedPageBreak/>
        <w:t xml:space="preserve">[SHOULDERS] </w:t>
      </w:r>
    </w:p>
    <w:p w14:paraId="39534C04" w14:textId="77777777" w:rsidR="00596EBE" w:rsidRDefault="00596EBE" w:rsidP="00596EBE">
      <w:pPr>
        <w:pStyle w:val="ListParagraph"/>
        <w:numPr>
          <w:ilvl w:val="0"/>
          <w:numId w:val="2"/>
        </w:numPr>
      </w:pPr>
      <w:r>
        <w:t xml:space="preserve">Moving the shoulders up and down. Right shoulder up and down, Left shoulder up and </w:t>
      </w:r>
      <w:proofErr w:type="gramStart"/>
      <w:r>
        <w:t>down;  Up</w:t>
      </w:r>
      <w:proofErr w:type="gramEnd"/>
      <w:r>
        <w:t xml:space="preserve"> and down, Up and down. </w:t>
      </w:r>
    </w:p>
    <w:p w14:paraId="4B98028E" w14:textId="77777777" w:rsidR="00596EBE" w:rsidRDefault="00596EBE" w:rsidP="00596EBE">
      <w:pPr>
        <w:pStyle w:val="ListParagraph"/>
        <w:numPr>
          <w:ilvl w:val="0"/>
          <w:numId w:val="2"/>
        </w:numPr>
      </w:pPr>
      <w:r>
        <w:t xml:space="preserve">And rolling the right shoulder </w:t>
      </w:r>
      <w:proofErr w:type="gramStart"/>
      <w:r>
        <w:t>clockwise,  to</w:t>
      </w:r>
      <w:proofErr w:type="gramEnd"/>
      <w:r>
        <w:t xml:space="preserve"> the back, rolling it around; then the other direction, anti-clockwise, rolling it to the front, keeping it moving. Loosening up the joint, moving the muscles. </w:t>
      </w:r>
    </w:p>
    <w:p w14:paraId="21A6D7E8" w14:textId="77777777" w:rsidR="00596EBE" w:rsidRDefault="00596EBE" w:rsidP="00507664">
      <w:pPr>
        <w:ind w:left="720"/>
      </w:pPr>
      <w:r>
        <w:t xml:space="preserve">And the left shoulder </w:t>
      </w:r>
      <w:proofErr w:type="gramStart"/>
      <w:r>
        <w:t>-  in</w:t>
      </w:r>
      <w:proofErr w:type="gramEnd"/>
      <w:r>
        <w:t xml:space="preserve"> a circle – anti clockwise, and around, and around;  and clockwise, and around </w:t>
      </w:r>
    </w:p>
    <w:p w14:paraId="18B59C5A" w14:textId="77777777" w:rsidR="00596EBE" w:rsidRDefault="00596EBE" w:rsidP="00FC19C2">
      <w:r>
        <w:t xml:space="preserve">[ARMS] </w:t>
      </w:r>
    </w:p>
    <w:p w14:paraId="0A3BDD99" w14:textId="77777777" w:rsidR="00596EBE" w:rsidRDefault="00596EBE" w:rsidP="00596EBE">
      <w:pPr>
        <w:pStyle w:val="ListParagraph"/>
        <w:numPr>
          <w:ilvl w:val="0"/>
          <w:numId w:val="3"/>
        </w:numPr>
      </w:pPr>
      <w:r>
        <w:t xml:space="preserve">The arms – we can do both at the same time – we’ll put them out to </w:t>
      </w:r>
      <w:r w:rsidR="009E2F57">
        <w:t>the</w:t>
      </w:r>
      <w:r>
        <w:t xml:space="preserve"> side</w:t>
      </w:r>
      <w:r w:rsidR="009E2F57">
        <w:t>, palms down,</w:t>
      </w:r>
      <w:r>
        <w:t xml:space="preserve"> and move them up and down. Flapping. Up and down, up and down. </w:t>
      </w:r>
    </w:p>
    <w:p w14:paraId="35B0F333" w14:textId="77777777" w:rsidR="00596EBE" w:rsidRDefault="009E2F57" w:rsidP="00596EBE">
      <w:pPr>
        <w:pStyle w:val="ListParagraph"/>
        <w:numPr>
          <w:ilvl w:val="0"/>
          <w:numId w:val="3"/>
        </w:numPr>
      </w:pPr>
      <w:r>
        <w:t xml:space="preserve">Now swinging the arms from front and back; front to back </w:t>
      </w:r>
    </w:p>
    <w:p w14:paraId="606EC357" w14:textId="77777777" w:rsidR="004D31D0" w:rsidRDefault="00492630" w:rsidP="00596EBE">
      <w:pPr>
        <w:pStyle w:val="ListParagraph"/>
        <w:numPr>
          <w:ilvl w:val="0"/>
          <w:numId w:val="3"/>
        </w:numPr>
      </w:pPr>
      <w:r>
        <w:t xml:space="preserve">And swinging the arms from side to side. </w:t>
      </w:r>
    </w:p>
    <w:p w14:paraId="1448DC51" w14:textId="77777777" w:rsidR="009E2F57" w:rsidRDefault="009E2F57" w:rsidP="009E2F57">
      <w:pPr>
        <w:pStyle w:val="ListParagraph"/>
      </w:pPr>
    </w:p>
    <w:p w14:paraId="4A38BEA1" w14:textId="77777777" w:rsidR="00596EBE" w:rsidRDefault="00596EBE" w:rsidP="00FC19C2">
      <w:r>
        <w:t xml:space="preserve">[HANDS] </w:t>
      </w:r>
    </w:p>
    <w:p w14:paraId="7DF610F5" w14:textId="77777777" w:rsidR="00492630" w:rsidRDefault="009E2F57" w:rsidP="00492630">
      <w:pPr>
        <w:pStyle w:val="ListParagraph"/>
        <w:numPr>
          <w:ilvl w:val="0"/>
          <w:numId w:val="4"/>
        </w:numPr>
      </w:pPr>
      <w:r>
        <w:t xml:space="preserve">Let’s give the hands a shake </w:t>
      </w:r>
      <w:r w:rsidR="00492630">
        <w:t xml:space="preserve"> -  As if we’re shaking off water</w:t>
      </w:r>
    </w:p>
    <w:p w14:paraId="63F58B7A" w14:textId="77777777" w:rsidR="009E2F57" w:rsidRDefault="00492630" w:rsidP="00492630">
      <w:pPr>
        <w:pStyle w:val="ListParagraph"/>
        <w:numPr>
          <w:ilvl w:val="0"/>
          <w:numId w:val="4"/>
        </w:numPr>
      </w:pPr>
      <w:r>
        <w:t>Now</w:t>
      </w:r>
      <w:r w:rsidR="009E2F57">
        <w:t xml:space="preserve"> </w:t>
      </w:r>
      <w:r>
        <w:t>s</w:t>
      </w:r>
      <w:r w:rsidR="009E2F57">
        <w:t xml:space="preserve">preading the fingers out and clenching them into fists – out, in; out, in </w:t>
      </w:r>
    </w:p>
    <w:p w14:paraId="5DF4A68D" w14:textId="77777777" w:rsidR="009E2F57" w:rsidRDefault="009E2F57" w:rsidP="009E2F57">
      <w:pPr>
        <w:pStyle w:val="ListParagraph"/>
        <w:numPr>
          <w:ilvl w:val="0"/>
          <w:numId w:val="4"/>
        </w:numPr>
      </w:pPr>
      <w:r>
        <w:t xml:space="preserve">We’re playing the piano, or typing very fast on a keyboard. Anyone use one of those old typewriters – you had to press the keys hard to type. </w:t>
      </w:r>
    </w:p>
    <w:p w14:paraId="0DA66A42" w14:textId="77777777" w:rsidR="00507664" w:rsidRDefault="00596EBE" w:rsidP="00FC19C2">
      <w:r>
        <w:t xml:space="preserve">[BACK] </w:t>
      </w:r>
    </w:p>
    <w:p w14:paraId="44472331" w14:textId="77777777" w:rsidR="00507664" w:rsidRDefault="00507664" w:rsidP="00FC19C2">
      <w:pPr>
        <w:pStyle w:val="ListParagraph"/>
        <w:numPr>
          <w:ilvl w:val="0"/>
          <w:numId w:val="8"/>
        </w:numPr>
      </w:pPr>
      <w:r>
        <w:t xml:space="preserve">Listening to our body, we’re going to gently move our backs – bending towards the front, and then arching to the back.  </w:t>
      </w:r>
    </w:p>
    <w:p w14:paraId="781DF7FF" w14:textId="77777777" w:rsidR="00507664" w:rsidRDefault="00492630" w:rsidP="00FC19C2">
      <w:pPr>
        <w:pStyle w:val="ListParagraph"/>
        <w:numPr>
          <w:ilvl w:val="0"/>
          <w:numId w:val="8"/>
        </w:numPr>
      </w:pPr>
      <w:r>
        <w:t xml:space="preserve">And starting with our good posture, turn the top half of your body to the left, giving your back a gentle twist. Turning to the left, and </w:t>
      </w:r>
      <w:proofErr w:type="gramStart"/>
      <w:r>
        <w:t>front ;</w:t>
      </w:r>
      <w:proofErr w:type="gramEnd"/>
      <w:r>
        <w:t xml:space="preserve">  To the left, and front.  And then the other side – to the right, and front; to the right, and front.</w:t>
      </w:r>
    </w:p>
    <w:p w14:paraId="30BFF2BD" w14:textId="77777777" w:rsidR="00596EBE" w:rsidRDefault="00596EBE" w:rsidP="00FC19C2">
      <w:r>
        <w:t xml:space="preserve">[LEGS] </w:t>
      </w:r>
    </w:p>
    <w:p w14:paraId="4ED0154D" w14:textId="77777777" w:rsidR="009E2F57" w:rsidRDefault="009E2F57" w:rsidP="009E2F57">
      <w:pPr>
        <w:pStyle w:val="ListParagraph"/>
      </w:pPr>
      <w:r>
        <w:t xml:space="preserve">And the legs. First one and then the other. </w:t>
      </w:r>
    </w:p>
    <w:p w14:paraId="1FCE003E" w14:textId="77777777" w:rsidR="009E2F57" w:rsidRDefault="009E2F57" w:rsidP="009E2F57">
      <w:pPr>
        <w:pStyle w:val="ListParagraph"/>
        <w:numPr>
          <w:ilvl w:val="0"/>
          <w:numId w:val="6"/>
        </w:numPr>
      </w:pPr>
      <w:r>
        <w:t xml:space="preserve">Right leg – lifting it up and down, up and down;   And the left leg, up and down, up and down. </w:t>
      </w:r>
    </w:p>
    <w:p w14:paraId="3CEC1920" w14:textId="77777777" w:rsidR="009E2F57" w:rsidRDefault="009E2F57" w:rsidP="009E2F57">
      <w:pPr>
        <w:pStyle w:val="ListParagraph"/>
        <w:numPr>
          <w:ilvl w:val="0"/>
          <w:numId w:val="6"/>
        </w:numPr>
      </w:pPr>
      <w:r>
        <w:t xml:space="preserve">Now as if we’re kicking a football – kick it over to the person opposite – kick, kick </w:t>
      </w:r>
    </w:p>
    <w:p w14:paraId="488CA8DB" w14:textId="77777777" w:rsidR="009E2F57" w:rsidRDefault="009E2F57" w:rsidP="00FC19C2"/>
    <w:p w14:paraId="5736B74B" w14:textId="77777777" w:rsidR="00596EBE" w:rsidRDefault="00596EBE" w:rsidP="00FC19C2">
      <w:r>
        <w:t xml:space="preserve">[ANKLES] </w:t>
      </w:r>
    </w:p>
    <w:p w14:paraId="69229B00" w14:textId="77777777" w:rsidR="009E2F57" w:rsidRDefault="009E2F57" w:rsidP="00FC19C2">
      <w:pPr>
        <w:pStyle w:val="ListParagraph"/>
        <w:numPr>
          <w:ilvl w:val="0"/>
          <w:numId w:val="7"/>
        </w:numPr>
      </w:pPr>
      <w:r>
        <w:t xml:space="preserve">With our feet flat on the floor, lifting the toes up, and down, up and down. </w:t>
      </w:r>
    </w:p>
    <w:p w14:paraId="6FA13846" w14:textId="77777777" w:rsidR="009E2F57" w:rsidRDefault="009E2F57" w:rsidP="00FC19C2">
      <w:pPr>
        <w:pStyle w:val="ListParagraph"/>
        <w:numPr>
          <w:ilvl w:val="0"/>
          <w:numId w:val="7"/>
        </w:numPr>
      </w:pPr>
      <w:r>
        <w:t xml:space="preserve">Now the heels of our feet – keeping our toes on the floor – heels up, and down. </w:t>
      </w:r>
    </w:p>
    <w:p w14:paraId="16F8B724" w14:textId="77777777" w:rsidR="00507664" w:rsidRDefault="00507664" w:rsidP="00FC19C2">
      <w:pPr>
        <w:pStyle w:val="ListParagraph"/>
        <w:numPr>
          <w:ilvl w:val="0"/>
          <w:numId w:val="7"/>
        </w:numPr>
      </w:pPr>
      <w:r>
        <w:lastRenderedPageBreak/>
        <w:t xml:space="preserve">Mixing it up – toes and heels, up and down, down and up. </w:t>
      </w:r>
    </w:p>
    <w:p w14:paraId="5E968E28" w14:textId="77777777" w:rsidR="009E2F57" w:rsidRDefault="009E2F57" w:rsidP="00FC19C2"/>
    <w:p w14:paraId="50D88992" w14:textId="77777777" w:rsidR="00596EBE" w:rsidRDefault="00596EBE" w:rsidP="00FC19C2">
      <w:r>
        <w:t xml:space="preserve">Marching on the spot   -   any marching </w:t>
      </w:r>
      <w:proofErr w:type="gramStart"/>
      <w:r>
        <w:t>song  -</w:t>
      </w:r>
      <w:proofErr w:type="gramEnd"/>
      <w:r>
        <w:t xml:space="preserve">    faster    -  slower   </w:t>
      </w:r>
      <w:r w:rsidR="009E2F57">
        <w:t xml:space="preserve">-  faster  </w:t>
      </w:r>
    </w:p>
    <w:p w14:paraId="1E22753E" w14:textId="77777777" w:rsidR="00596EBE" w:rsidRDefault="00596EBE" w:rsidP="00FC19C2"/>
    <w:p w14:paraId="2AF87EC7" w14:textId="77777777" w:rsidR="00596EBE" w:rsidRDefault="009E2F57" w:rsidP="00FC19C2">
      <w:r>
        <w:t xml:space="preserve">Now for some boxing – shadow boxing </w:t>
      </w:r>
      <w:r w:rsidR="00D87372">
        <w:t>–</w:t>
      </w:r>
      <w:r>
        <w:t xml:space="preserve"> </w:t>
      </w:r>
      <w:r w:rsidR="00D87372">
        <w:t xml:space="preserve">Katie Taylor, </w:t>
      </w:r>
      <w:r w:rsidR="00507664">
        <w:t xml:space="preserve">Michael Conlon, Mohammed Ali, anyone else? </w:t>
      </w:r>
    </w:p>
    <w:p w14:paraId="1A245510" w14:textId="77777777" w:rsidR="00507664" w:rsidRDefault="00507664" w:rsidP="00FC19C2"/>
    <w:p w14:paraId="7EE00633" w14:textId="77777777" w:rsidR="00507664" w:rsidRDefault="00507664" w:rsidP="00FC19C2">
      <w:r>
        <w:t xml:space="preserve">And we’ll take a few minutes to cooldown. Slowing down the boxing, slowing down our movements. </w:t>
      </w:r>
    </w:p>
    <w:p w14:paraId="735AC5FD" w14:textId="77777777" w:rsidR="00507664" w:rsidRDefault="00E306DC" w:rsidP="00E306DC">
      <w:pPr>
        <w:pStyle w:val="ListParagraph"/>
        <w:numPr>
          <w:ilvl w:val="0"/>
          <w:numId w:val="9"/>
        </w:numPr>
      </w:pPr>
      <w:r>
        <w:t>Neck</w:t>
      </w:r>
    </w:p>
    <w:p w14:paraId="7C6A77AA" w14:textId="77777777" w:rsidR="00E306DC" w:rsidRDefault="00E306DC" w:rsidP="00E306DC">
      <w:pPr>
        <w:pStyle w:val="ListParagraph"/>
        <w:numPr>
          <w:ilvl w:val="0"/>
          <w:numId w:val="9"/>
        </w:numPr>
      </w:pPr>
      <w:r>
        <w:t xml:space="preserve">Arms </w:t>
      </w:r>
    </w:p>
    <w:p w14:paraId="1B7D9F3C" w14:textId="77777777" w:rsidR="00E306DC" w:rsidRDefault="00E306DC" w:rsidP="00E306DC">
      <w:pPr>
        <w:pStyle w:val="ListParagraph"/>
        <w:numPr>
          <w:ilvl w:val="0"/>
          <w:numId w:val="9"/>
        </w:numPr>
      </w:pPr>
      <w:r>
        <w:t xml:space="preserve">Body twist </w:t>
      </w:r>
    </w:p>
    <w:p w14:paraId="3D52789E" w14:textId="77777777" w:rsidR="00E306DC" w:rsidRDefault="00E306DC" w:rsidP="00E306DC">
      <w:pPr>
        <w:pStyle w:val="ListParagraph"/>
        <w:numPr>
          <w:ilvl w:val="0"/>
          <w:numId w:val="9"/>
        </w:numPr>
      </w:pPr>
      <w:r>
        <w:t xml:space="preserve">Leg stretch </w:t>
      </w:r>
    </w:p>
    <w:p w14:paraId="1FEA2B9A" w14:textId="77777777" w:rsidR="00E306DC" w:rsidRDefault="00E306DC" w:rsidP="00E306DC">
      <w:pPr>
        <w:pStyle w:val="ListParagraph"/>
        <w:numPr>
          <w:ilvl w:val="0"/>
          <w:numId w:val="9"/>
        </w:numPr>
      </w:pPr>
      <w:r>
        <w:t xml:space="preserve">Giving ourselves a hug </w:t>
      </w:r>
    </w:p>
    <w:p w14:paraId="7597837E" w14:textId="77777777" w:rsidR="00E306DC" w:rsidRDefault="00E306DC" w:rsidP="00E306DC">
      <w:pPr>
        <w:pStyle w:val="ListParagraph"/>
        <w:numPr>
          <w:ilvl w:val="0"/>
          <w:numId w:val="9"/>
        </w:numPr>
      </w:pPr>
      <w:r>
        <w:t xml:space="preserve">And clapping </w:t>
      </w:r>
    </w:p>
    <w:p w14:paraId="509C5CBA" w14:textId="77777777" w:rsidR="00E306DC" w:rsidRDefault="00E306DC" w:rsidP="00FC19C2"/>
    <w:p w14:paraId="199E3167" w14:textId="77777777" w:rsidR="00E306DC" w:rsidRDefault="00C1736E" w:rsidP="00FC19C2">
      <w:r>
        <w:t xml:space="preserve">And let’s give ourselves a round of applause. </w:t>
      </w:r>
    </w:p>
    <w:p w14:paraId="64D9EA1F" w14:textId="77777777" w:rsidR="00C1736E" w:rsidRDefault="00C1736E" w:rsidP="00FC19C2"/>
    <w:p w14:paraId="16F79FD3" w14:textId="77777777" w:rsidR="00C1736E" w:rsidRDefault="00C1736E" w:rsidP="00FC19C2">
      <w:r>
        <w:t xml:space="preserve">Gentle chair-based exercises are something you can do at home anytime. Even just five or ten minutes. It helps keep the body and brain healthy. It might be something you could start doing yourself at home. </w:t>
      </w:r>
    </w:p>
    <w:p w14:paraId="34BB1F18" w14:textId="77777777" w:rsidR="00FC19C2" w:rsidRDefault="00FC19C2" w:rsidP="00FC19C2"/>
    <w:p w14:paraId="09A4B377" w14:textId="77777777" w:rsidR="00FC19C2" w:rsidRDefault="00FC19C2"/>
    <w:p w14:paraId="0E85843F" w14:textId="77777777" w:rsidR="000C24AC" w:rsidRDefault="000C24AC"/>
    <w:sectPr w:rsidR="000C24AC" w:rsidSect="0084621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B31E1" w14:textId="77777777" w:rsidR="00110340" w:rsidRDefault="00110340" w:rsidP="00110340">
      <w:pPr>
        <w:spacing w:after="0" w:line="240" w:lineRule="auto"/>
      </w:pPr>
      <w:r>
        <w:separator/>
      </w:r>
    </w:p>
  </w:endnote>
  <w:endnote w:type="continuationSeparator" w:id="0">
    <w:p w14:paraId="6898DAAA" w14:textId="77777777" w:rsidR="00110340" w:rsidRDefault="00110340" w:rsidP="00110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022AA" w14:textId="77777777" w:rsidR="00C13F7D" w:rsidRDefault="00C13F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8D3CC" w14:textId="139F7F41" w:rsidR="000F0D86" w:rsidRDefault="00C13F7D" w:rsidP="00C13F7D">
    <w:pPr>
      <w:pStyle w:val="Footer"/>
      <w:tabs>
        <w:tab w:val="clear" w:pos="4513"/>
      </w:tabs>
    </w:pPr>
    <w:bookmarkStart w:id="8" w:name="_Hlk197937802"/>
    <w:bookmarkStart w:id="9" w:name="_Hlk197937803"/>
    <w:r>
      <w:rPr>
        <w:noProof/>
      </w:rPr>
      <w:pict w14:anchorId="5B08AD87">
        <v:shapetype id="_x0000_t202" coordsize="21600,21600" o:spt="202" path="m,l,21600r21600,l21600,xe">
          <v:stroke joinstyle="miter"/>
          <v:path gradientshapeok="t" o:connecttype="rect"/>
        </v:shapetype>
        <v:shape id="_x0000_s2050" type="#_x0000_t202" style="position:absolute;margin-left:0;margin-top:-24.3pt;width:429.4pt;height:71.05pt;z-index:251661312;visibility:visible;mso-wrap-distance-left:9pt;mso-wrap-distance-top:3.6pt;mso-wrap-distance-right:9pt;mso-wrap-distance-bottom:3.6pt;mso-position-horizontal:center;mso-position-horizontal-relative:text;mso-position-vertical:absolute;mso-position-vertical-relative:text;mso-width-relative:margin;mso-height-relative:margin;v-text-anchor:top" stroked="f">
          <v:textbox>
            <w:txbxContent>
              <w:p w14:paraId="574D9F46" w14:textId="375A74AF" w:rsidR="000F0D86" w:rsidRPr="000F0D86" w:rsidRDefault="000F0D86" w:rsidP="000F0D86">
                <w:r w:rsidRPr="000F0D86">
                  <w:rPr>
                    <w:noProof/>
                  </w:rPr>
                  <w:drawing>
                    <wp:inline distT="0" distB="0" distL="0" distR="0" wp14:anchorId="6106A750" wp14:editId="23085315">
                      <wp:extent cx="815986" cy="679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781" cy="698431"/>
                              </a:xfrm>
                              <a:prstGeom prst="rect">
                                <a:avLst/>
                              </a:prstGeom>
                              <a:noFill/>
                              <a:ln>
                                <a:noFill/>
                              </a:ln>
                            </pic:spPr>
                          </pic:pic>
                        </a:graphicData>
                      </a:graphic>
                    </wp:inline>
                  </w:drawing>
                </w:r>
                <w:r>
                  <w:tab/>
                </w:r>
                <w:r>
                  <w:tab/>
                  <w:t xml:space="preserve">            </w:t>
                </w:r>
                <w:r>
                  <w:rPr>
                    <w:noProof/>
                  </w:rPr>
                  <w:drawing>
                    <wp:inline distT="0" distB="0" distL="0" distR="0" wp14:anchorId="5C6158BF" wp14:editId="76C692C2">
                      <wp:extent cx="1157605" cy="54047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182208" cy="551960"/>
                              </a:xfrm>
                              <a:prstGeom prst="rect">
                                <a:avLst/>
                              </a:prstGeom>
                            </pic:spPr>
                          </pic:pic>
                        </a:graphicData>
                      </a:graphic>
                    </wp:inline>
                  </w:drawing>
                </w:r>
                <w:r>
                  <w:t xml:space="preserve">                          </w:t>
                </w:r>
                <w:r>
                  <w:rPr>
                    <w:noProof/>
                  </w:rPr>
                  <w:drawing>
                    <wp:inline distT="0" distB="0" distL="0" distR="0" wp14:anchorId="659D1101" wp14:editId="2D9D8ACB">
                      <wp:extent cx="1530350" cy="436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612080" cy="459554"/>
                              </a:xfrm>
                              <a:prstGeom prst="rect">
                                <a:avLst/>
                              </a:prstGeom>
                            </pic:spPr>
                          </pic:pic>
                        </a:graphicData>
                      </a:graphic>
                    </wp:inline>
                  </w:drawing>
                </w:r>
              </w:p>
              <w:p w14:paraId="3777996D" w14:textId="294344BD" w:rsidR="000F0D86" w:rsidRDefault="000F0D86"/>
            </w:txbxContent>
          </v:textbox>
          <w10:wrap type="square"/>
        </v:shape>
      </w:pict>
    </w:r>
    <w:r>
      <w:tab/>
    </w:r>
    <w:bookmarkEnd w:id="8"/>
    <w:bookmarkEnd w:id="9"/>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8872F" w14:textId="77777777" w:rsidR="00C13F7D" w:rsidRDefault="00C13F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87322" w14:textId="77777777" w:rsidR="00110340" w:rsidRDefault="00110340" w:rsidP="00110340">
      <w:pPr>
        <w:spacing w:after="0" w:line="240" w:lineRule="auto"/>
      </w:pPr>
      <w:r>
        <w:separator/>
      </w:r>
    </w:p>
  </w:footnote>
  <w:footnote w:type="continuationSeparator" w:id="0">
    <w:p w14:paraId="08F7CAF2" w14:textId="77777777" w:rsidR="00110340" w:rsidRDefault="00110340" w:rsidP="001103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39024" w14:textId="77777777" w:rsidR="00C13F7D" w:rsidRDefault="00C13F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6AFDE" w14:textId="79584997" w:rsidR="00110340" w:rsidRDefault="00C13F7D" w:rsidP="00110340">
    <w:pPr>
      <w:pStyle w:val="Header"/>
    </w:pPr>
    <w:bookmarkStart w:id="0" w:name="_Hlk195132232"/>
    <w:bookmarkStart w:id="1" w:name="_Hlk195132233"/>
    <w:bookmarkStart w:id="2" w:name="_Hlk195132234"/>
    <w:bookmarkStart w:id="3" w:name="_Hlk195132235"/>
    <w:bookmarkStart w:id="4" w:name="_Hlk195132236"/>
    <w:bookmarkStart w:id="5" w:name="_Hlk195132237"/>
    <w:bookmarkStart w:id="6" w:name="_Hlk195132238"/>
    <w:bookmarkStart w:id="7" w:name="_Hlk195132239"/>
    <w:r>
      <w:rPr>
        <w:noProof/>
      </w:rPr>
      <w:pict w14:anchorId="5AA7FB15">
        <v:shapetype id="_x0000_t202" coordsize="21600,21600" o:spt="202" path="m,l,21600r21600,l21600,xe">
          <v:stroke joinstyle="miter"/>
          <v:path gradientshapeok="t" o:connecttype="rect"/>
        </v:shapetype>
        <v:shape id="Text Box 2" o:spid="_x0000_s2049" type="#_x0000_t202" style="position:absolute;margin-left:71.7pt;margin-top:.5pt;width:371.9pt;height:60.15pt;z-index:251659264;visibility:visible;mso-wrap-distance-left:9pt;mso-wrap-distance-top:3.6pt;mso-wrap-distance-right:9pt;mso-wrap-distance-bottom:3.6pt;mso-position-horizontal-relative:text;mso-position-vertical-relative:text;mso-width-relative:margin;mso-height-relative:margin;v-text-anchor:top" stroked="f" strokecolor="#8e008e">
          <v:textbox>
            <w:txbxContent>
              <w:p w14:paraId="2E5139FC" w14:textId="77777777" w:rsidR="00110340" w:rsidRPr="00110340" w:rsidRDefault="00110340">
                <w:pPr>
                  <w:rPr>
                    <w:b/>
                    <w:bCs/>
                    <w:color w:val="A200A2"/>
                    <w:sz w:val="36"/>
                    <w:szCs w:val="36"/>
                  </w:rPr>
                </w:pPr>
                <w:r w:rsidRPr="00110340">
                  <w:rPr>
                    <w:b/>
                    <w:bCs/>
                    <w:color w:val="A200A2"/>
                    <w:sz w:val="36"/>
                    <w:szCs w:val="36"/>
                  </w:rPr>
                  <w:t xml:space="preserve">Cognitive Stimulation Therapy </w:t>
                </w:r>
              </w:p>
              <w:p w14:paraId="168C3720" w14:textId="19912DBD" w:rsidR="00110340" w:rsidRPr="00110340" w:rsidRDefault="00846214">
                <w:pPr>
                  <w:rPr>
                    <w:b/>
                    <w:bCs/>
                    <w:color w:val="A200A2"/>
                    <w:sz w:val="28"/>
                    <w:szCs w:val="28"/>
                  </w:rPr>
                </w:pPr>
                <w:r>
                  <w:rPr>
                    <w:b/>
                    <w:bCs/>
                    <w:color w:val="A200A2"/>
                    <w:sz w:val="28"/>
                    <w:szCs w:val="28"/>
                  </w:rPr>
                  <w:t>Theme</w:t>
                </w:r>
                <w:r w:rsidR="00110340" w:rsidRPr="00110340">
                  <w:rPr>
                    <w:b/>
                    <w:bCs/>
                    <w:color w:val="A200A2"/>
                    <w:sz w:val="28"/>
                    <w:szCs w:val="28"/>
                  </w:rPr>
                  <w:t xml:space="preserve"> 1: Physical Games</w:t>
                </w:r>
              </w:p>
            </w:txbxContent>
          </v:textbox>
          <w10:wrap type="square"/>
        </v:shape>
      </w:pict>
    </w:r>
    <w:r w:rsidR="00110340" w:rsidRPr="00110340">
      <w:rPr>
        <w:noProof/>
      </w:rPr>
      <w:drawing>
        <wp:inline distT="0" distB="0" distL="0" distR="0" wp14:anchorId="60DDEA80" wp14:editId="4E275A06">
          <wp:extent cx="793181" cy="7572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18013" cy="780925"/>
                  </a:xfrm>
                  <a:prstGeom prst="rect">
                    <a:avLst/>
                  </a:prstGeom>
                </pic:spPr>
              </pic:pic>
            </a:graphicData>
          </a:graphic>
        </wp:inline>
      </w:drawing>
    </w:r>
  </w:p>
  <w:bookmarkEnd w:id="0"/>
  <w:bookmarkEnd w:id="1"/>
  <w:bookmarkEnd w:id="2"/>
  <w:bookmarkEnd w:id="3"/>
  <w:bookmarkEnd w:id="4"/>
  <w:bookmarkEnd w:id="5"/>
  <w:bookmarkEnd w:id="6"/>
  <w:bookmarkEnd w:id="7"/>
  <w:p w14:paraId="28C3A4B7" w14:textId="77777777" w:rsidR="00110340" w:rsidRDefault="001103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0D884" w14:textId="77777777" w:rsidR="00C13F7D" w:rsidRDefault="00C13F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990079"/>
    <w:multiLevelType w:val="hybridMultilevel"/>
    <w:tmpl w:val="B20E614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C835E2F"/>
    <w:multiLevelType w:val="hybridMultilevel"/>
    <w:tmpl w:val="C2769B5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DD14912"/>
    <w:multiLevelType w:val="hybridMultilevel"/>
    <w:tmpl w:val="0CFA1CC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6FF785D"/>
    <w:multiLevelType w:val="hybridMultilevel"/>
    <w:tmpl w:val="468A9CB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51AD19C1"/>
    <w:multiLevelType w:val="hybridMultilevel"/>
    <w:tmpl w:val="970AFB1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3FF1AB4"/>
    <w:multiLevelType w:val="hybridMultilevel"/>
    <w:tmpl w:val="468A9CB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5C11BAD"/>
    <w:multiLevelType w:val="hybridMultilevel"/>
    <w:tmpl w:val="4D50718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ED30E91"/>
    <w:multiLevelType w:val="hybridMultilevel"/>
    <w:tmpl w:val="036ED1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EBC75B3"/>
    <w:multiLevelType w:val="hybridMultilevel"/>
    <w:tmpl w:val="748A2B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8"/>
  </w:num>
  <w:num w:numId="6">
    <w:abstractNumId w:val="6"/>
  </w:num>
  <w:num w:numId="7">
    <w:abstractNumId w:val="2"/>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3">
      <o:colormenu v:ext="edit" strokecolor="non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4388D"/>
    <w:rsid w:val="000C24AC"/>
    <w:rsid w:val="000F0D86"/>
    <w:rsid w:val="00110340"/>
    <w:rsid w:val="00150AD4"/>
    <w:rsid w:val="001F0DA5"/>
    <w:rsid w:val="00492630"/>
    <w:rsid w:val="004A63EC"/>
    <w:rsid w:val="004D31D0"/>
    <w:rsid w:val="00507664"/>
    <w:rsid w:val="00542903"/>
    <w:rsid w:val="00596EBE"/>
    <w:rsid w:val="00623B93"/>
    <w:rsid w:val="007F4860"/>
    <w:rsid w:val="00846214"/>
    <w:rsid w:val="009E2F57"/>
    <w:rsid w:val="00A5783A"/>
    <w:rsid w:val="00C07683"/>
    <w:rsid w:val="00C13F7D"/>
    <w:rsid w:val="00C1736E"/>
    <w:rsid w:val="00D4388D"/>
    <w:rsid w:val="00D87372"/>
    <w:rsid w:val="00E306DC"/>
    <w:rsid w:val="00FC19C2"/>
    <w:rsid w:val="00FC56D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3">
      <o:colormenu v:ext="edit" strokecolor="none"/>
    </o:shapedefaults>
    <o:shapelayout v:ext="edit">
      <o:idmap v:ext="edit" data="1"/>
    </o:shapelayout>
  </w:shapeDefaults>
  <w:decimalSymbol w:val="."/>
  <w:listSeparator w:val=","/>
  <w14:docId w14:val="30C0B9B8"/>
  <w15:docId w15:val="{1B75D8E9-9362-4F30-B195-E0D95FCDE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D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19C2"/>
    <w:pPr>
      <w:ind w:left="720"/>
      <w:contextualSpacing/>
    </w:pPr>
  </w:style>
  <w:style w:type="paragraph" w:styleId="Header">
    <w:name w:val="header"/>
    <w:basedOn w:val="Normal"/>
    <w:link w:val="HeaderChar"/>
    <w:uiPriority w:val="99"/>
    <w:unhideWhenUsed/>
    <w:rsid w:val="001103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340"/>
  </w:style>
  <w:style w:type="paragraph" w:styleId="Footer">
    <w:name w:val="footer"/>
    <w:basedOn w:val="Normal"/>
    <w:link w:val="FooterChar"/>
    <w:uiPriority w:val="99"/>
    <w:unhideWhenUsed/>
    <w:rsid w:val="001103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340"/>
  </w:style>
  <w:style w:type="paragraph" w:styleId="NormalWeb">
    <w:name w:val="Normal (Web)"/>
    <w:basedOn w:val="Normal"/>
    <w:uiPriority w:val="99"/>
    <w:semiHidden/>
    <w:unhideWhenUsed/>
    <w:rsid w:val="000F0D8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97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3</Pages>
  <Words>698</Words>
  <Characters>3983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Paul Maloney5</cp:lastModifiedBy>
  <cp:revision>12</cp:revision>
  <dcterms:created xsi:type="dcterms:W3CDTF">2019-11-12T11:02:00Z</dcterms:created>
  <dcterms:modified xsi:type="dcterms:W3CDTF">2025-05-12T09:29:00Z</dcterms:modified>
</cp:coreProperties>
</file>